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BD17" w14:textId="77777777" w:rsidR="00392BF0" w:rsidRDefault="00392BF0" w:rsidP="004F6B05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40EE64A5" w14:textId="77777777" w:rsidR="00043743" w:rsidRPr="003F4F25" w:rsidRDefault="00043743" w:rsidP="00043743">
      <w:pPr>
        <w:pStyle w:val="12"/>
        <w:spacing w:before="4980"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Программа внеурочной деятельности</w:t>
      </w:r>
      <w:r w:rsidRPr="003F4F25">
        <w:rPr>
          <w:b/>
          <w:bCs/>
          <w:color w:val="000000" w:themeColor="text1"/>
        </w:rPr>
        <w:br/>
        <w:t>«Разговоры о важном»</w:t>
      </w:r>
    </w:p>
    <w:p w14:paraId="1497F442" w14:textId="77777777" w:rsidR="00043743" w:rsidRPr="003F4F25" w:rsidRDefault="00043743" w:rsidP="00043743">
      <w:pPr>
        <w:pStyle w:val="12"/>
        <w:spacing w:line="240" w:lineRule="auto"/>
        <w:ind w:firstLine="142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1-2 класс</w:t>
      </w:r>
    </w:p>
    <w:p w14:paraId="248238D5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r w:rsidRPr="003F4F25">
        <w:rPr>
          <w:b/>
          <w:bCs/>
          <w:color w:val="000000" w:themeColor="text1"/>
        </w:rPr>
        <w:t>35 часов</w:t>
      </w:r>
    </w:p>
    <w:p w14:paraId="32CB0757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31E564C8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48580DC5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7515127C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447309AB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0C46D13F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13D6157D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17030759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6A3D97E1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57F87591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71C32BEA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6778B3F4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color w:val="000000" w:themeColor="text1"/>
        </w:rPr>
      </w:pPr>
    </w:p>
    <w:p w14:paraId="1C9C92E6" w14:textId="77777777" w:rsidR="00043743" w:rsidRPr="003F4F25" w:rsidRDefault="00043743" w:rsidP="00043743">
      <w:pPr>
        <w:pStyle w:val="12"/>
        <w:tabs>
          <w:tab w:val="left" w:pos="431"/>
        </w:tabs>
        <w:spacing w:line="240" w:lineRule="auto"/>
        <w:jc w:val="center"/>
        <w:rPr>
          <w:b/>
          <w:bCs/>
          <w:color w:val="000000" w:themeColor="text1"/>
        </w:rPr>
        <w:sectPr w:rsidR="00043743" w:rsidRPr="003F4F25" w:rsidSect="00043743">
          <w:pgSz w:w="11900" w:h="16840"/>
          <w:pgMar w:top="1042" w:right="796" w:bottom="1346" w:left="961" w:header="614" w:footer="918" w:gutter="0"/>
          <w:cols w:space="720"/>
          <w:noEndnote/>
          <w:titlePg/>
          <w:docGrid w:linePitch="360"/>
        </w:sectPr>
      </w:pPr>
      <w:r w:rsidRPr="003F4F25">
        <w:rPr>
          <w:b/>
          <w:bCs/>
          <w:color w:val="000000" w:themeColor="text1"/>
        </w:rPr>
        <w:t>Москва, 2022</w:t>
      </w:r>
    </w:p>
    <w:p w14:paraId="3DBC53AD" w14:textId="77777777" w:rsidR="00043743" w:rsidRPr="003F4F25" w:rsidRDefault="00043743" w:rsidP="00043743">
      <w:pPr>
        <w:textAlignment w:val="baseline"/>
        <w:rPr>
          <w:color w:val="000000" w:themeColor="text1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2938457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2F0AE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Научное познание / 3 часа</w:t>
            </w:r>
          </w:p>
        </w:tc>
      </w:tr>
      <w:tr w:rsidR="00043743" w:rsidRPr="003F4F25" w14:paraId="2097C72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CA7D6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3C4FA7E4" w14:textId="77777777" w:rsidR="00043743" w:rsidRPr="003F4F25" w:rsidRDefault="00043743" w:rsidP="00043743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Мечтаю летать</w:t>
            </w:r>
          </w:p>
          <w:p w14:paraId="56E8A613" w14:textId="77777777" w:rsidR="00043743" w:rsidRPr="003F4F25" w:rsidRDefault="00043743" w:rsidP="00043743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 становятся учеными?</w:t>
            </w:r>
          </w:p>
          <w:p w14:paraId="36381559" w14:textId="77777777" w:rsidR="00043743" w:rsidRPr="003F4F25" w:rsidRDefault="00043743" w:rsidP="00043743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</w:tr>
      <w:tr w:rsidR="00043743" w:rsidRPr="003F4F25" w14:paraId="356DD71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F27FC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06E5F10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0B65D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0EC0C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C4F2A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07F8E19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3DB0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представления младших школьников о роли знаний в жизни человека; </w:t>
            </w:r>
          </w:p>
          <w:p w14:paraId="1A146B19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первичные представления о научно-техническом прогрессе;</w:t>
            </w:r>
          </w:p>
          <w:p w14:paraId="1C5D4F9D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мире. </w:t>
            </w:r>
          </w:p>
          <w:p w14:paraId="42C3EFFC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познакомиться с жизнью и научным творчеством К.Э. Циолковского; </w:t>
            </w:r>
          </w:p>
          <w:p w14:paraId="71DA67FE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расширять представления о важности его изобретений и трудов для развития космонавтики.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4661F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095E8E01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презентация);</w:t>
            </w:r>
          </w:p>
          <w:p w14:paraId="0B7A6E92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анализировать текстовую и видео информацию, устанавливать последовательность событий.</w:t>
            </w:r>
          </w:p>
          <w:p w14:paraId="72F07EF9" w14:textId="77777777"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40F8B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14:paraId="41150F5A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принятие и освоение социальной роли обучающегося, развитие мотивов учебной деятельности и формирование личностного смысла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учени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;</w:t>
            </w:r>
          </w:p>
          <w:p w14:paraId="5FFAD0F3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узнать о жизни и деятельности изобретателя и ученого К.Э. Циолковского;</w:t>
            </w:r>
          </w:p>
          <w:p w14:paraId="342EF1A4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проявить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эмоциональныи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интерес к творчеству великого ученого-самоучки.</w:t>
            </w:r>
          </w:p>
        </w:tc>
      </w:tr>
      <w:tr w:rsidR="00043743" w:rsidRPr="003F4F25" w14:paraId="283304B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43759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C4014" w14:textId="4AD7BBDD" w:rsidR="00043743" w:rsidRPr="003F4F25" w:rsidRDefault="00043743" w:rsidP="00EC2776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ГБУК </w:t>
            </w:r>
            <w:r w:rsidR="00E3091A" w:rsidRPr="003F4F25">
              <w:rPr>
                <w:i/>
                <w:iCs/>
                <w:color w:val="000000" w:themeColor="text1"/>
              </w:rPr>
              <w:t>г</w:t>
            </w:r>
            <w:r w:rsidR="00E3091A">
              <w:rPr>
                <w:i/>
                <w:iCs/>
                <w:color w:val="000000" w:themeColor="text1"/>
              </w:rPr>
              <w:t>.</w:t>
            </w:r>
            <w:r w:rsidR="00E3091A" w:rsidRPr="003F4F25">
              <w:rPr>
                <w:i/>
                <w:iCs/>
                <w:color w:val="000000" w:themeColor="text1"/>
              </w:rPr>
              <w:t xml:space="preserve"> </w:t>
            </w:r>
            <w:r w:rsidRPr="003F4F25">
              <w:rPr>
                <w:i/>
                <w:iCs/>
                <w:color w:val="000000" w:themeColor="text1"/>
              </w:rPr>
              <w:t>Москвы «</w:t>
            </w:r>
            <w:r w:rsidR="00E3091A">
              <w:rPr>
                <w:i/>
                <w:iCs/>
                <w:color w:val="000000" w:themeColor="text1"/>
              </w:rPr>
              <w:t>ММК</w:t>
            </w:r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8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https://kosmo-museum.ru/static_pages/istoriya-muzeya</w:t>
              </w:r>
            </w:hyperlink>
          </w:p>
        </w:tc>
      </w:tr>
      <w:tr w:rsidR="00043743" w:rsidRPr="003F4F25" w14:paraId="663421B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915A8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36D0AFD0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599F9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2F20D660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19CCF087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7E7A34E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F406D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77D98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игровыми элементами, викторина</w:t>
            </w:r>
          </w:p>
        </w:tc>
      </w:tr>
    </w:tbl>
    <w:p w14:paraId="314CE939" w14:textId="77777777" w:rsidR="00043743" w:rsidRPr="003F4F25" w:rsidRDefault="00043743" w:rsidP="000437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7194A3A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BFF0E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Развитие, самореализация / 6 часов</w:t>
            </w:r>
          </w:p>
        </w:tc>
      </w:tr>
      <w:tr w:rsidR="00043743" w:rsidRPr="003F4F25" w14:paraId="5164A86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67F40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075CAEC4" w14:textId="77777777"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Зачем я учусь?</w:t>
            </w:r>
          </w:p>
          <w:p w14:paraId="09A95A11" w14:textId="77777777"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Умеем ли мы мечтать?</w:t>
            </w:r>
          </w:p>
          <w:p w14:paraId="40F0EEE1" w14:textId="77777777"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Я хочу увидеть музыку</w:t>
            </w:r>
          </w:p>
          <w:p w14:paraId="76090A1F" w14:textId="77777777"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бы я был учителем</w:t>
            </w:r>
          </w:p>
          <w:p w14:paraId="53D6460A" w14:textId="77777777"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Вместе весело шагать по просторам… </w:t>
            </w:r>
          </w:p>
          <w:p w14:paraId="5E49D45C" w14:textId="77777777" w:rsidR="00043743" w:rsidRPr="003F4F25" w:rsidRDefault="00043743" w:rsidP="00043743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Мой самый счастливый день </w:t>
            </w:r>
          </w:p>
        </w:tc>
      </w:tr>
      <w:tr w:rsidR="00043743" w:rsidRPr="003F4F25" w14:paraId="1D758BD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CA513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6694101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28AF3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96FEF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7EDA2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5E4C31D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AB4BF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 (в том числе на материале о </w:t>
            </w:r>
            <w:r w:rsidRPr="003F4F25">
              <w:rPr>
                <w:color w:val="000000" w:themeColor="text1"/>
              </w:rPr>
              <w:lastRenderedPageBreak/>
              <w:t xml:space="preserve">природе и культуре родного края); </w:t>
            </w:r>
          </w:p>
          <w:p w14:paraId="3C34F487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умение выявлять существенные черты и характерные признаки исторических событий, явлений, процессов. </w:t>
            </w:r>
          </w:p>
          <w:p w14:paraId="5695C385" w14:textId="77777777"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AB569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 xml:space="preserve">- универсальные познавательные учебные действия (базовые логические и начальные исследовательские </w:t>
            </w:r>
            <w:r w:rsidRPr="003F4F25">
              <w:rPr>
                <w:color w:val="000000" w:themeColor="text1"/>
              </w:rPr>
              <w:lastRenderedPageBreak/>
              <w:t>действия, а также работу с информацией);</w:t>
            </w:r>
          </w:p>
          <w:p w14:paraId="608E4CCB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14:paraId="4E24E4CE" w14:textId="77777777"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AA39A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 xml:space="preserve">- уважительное отношение младших школьников к знаниям, желание учиться, познавать новое; </w:t>
            </w:r>
          </w:p>
          <w:p w14:paraId="2E1332F2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>- положительный̆ настрой на общение, совместную деятельность;</w:t>
            </w:r>
          </w:p>
          <w:p w14:paraId="31964C40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6DF80106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</w:tr>
      <w:tr w:rsidR="00043743" w:rsidRPr="003F4F25" w14:paraId="4E9A36F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1369D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8E447" w14:textId="4CE93E83" w:rsidR="00043743" w:rsidRPr="003F4F25" w:rsidRDefault="0097603A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05754C">
              <w:rPr>
                <w:i/>
                <w:iCs/>
              </w:rPr>
              <w:t xml:space="preserve">ФГБУ "РГБ" </w:t>
            </w:r>
            <w:hyperlink r:id="rId9" w:history="1">
              <w:r w:rsidRPr="0005754C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043743" w:rsidRPr="003F4F25" w14:paraId="60BDA29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B3391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3335FDFF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DDB95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color w:val="000000" w:themeColor="text1"/>
              </w:rPr>
              <w:t xml:space="preserve"> </w:t>
            </w:r>
            <w:r w:rsidRPr="003F4F25">
              <w:rPr>
                <w:i/>
                <w:iCs/>
                <w:color w:val="000000" w:themeColor="text1"/>
              </w:rPr>
              <w:t>2710580: «Зачем я учусь?»</w:t>
            </w:r>
          </w:p>
        </w:tc>
      </w:tr>
      <w:tr w:rsidR="00043743" w:rsidRPr="003F4F25" w14:paraId="4CFD651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37549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76A15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Музыкальная гостиная, интеллектуальная игра, дискуссия</w:t>
            </w:r>
          </w:p>
        </w:tc>
      </w:tr>
    </w:tbl>
    <w:p w14:paraId="301B3B48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5833C61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E0789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Эстетика / 2 часа</w:t>
            </w:r>
          </w:p>
        </w:tc>
      </w:tr>
      <w:tr w:rsidR="00043743" w:rsidRPr="003F4F25" w14:paraId="397AD26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370D1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174BE38F" w14:textId="77777777" w:rsidR="00043743" w:rsidRPr="003F4F25" w:rsidRDefault="00043743" w:rsidP="00043743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Мы идем в театр. А что это значит?</w:t>
            </w:r>
          </w:p>
          <w:p w14:paraId="5565B26D" w14:textId="77777777" w:rsidR="00043743" w:rsidRPr="003F4F25" w:rsidRDefault="00043743" w:rsidP="00043743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на что похоже: зачем человеку воображение?</w:t>
            </w:r>
          </w:p>
        </w:tc>
      </w:tr>
      <w:tr w:rsidR="00043743" w:rsidRPr="003F4F25" w14:paraId="1686141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63B84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1F0EB5A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D87BB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CCE72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8F07C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56A9AC1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C14E6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 (в том числе на материале о природе и культуре родного края); </w:t>
            </w:r>
          </w:p>
          <w:p w14:paraId="719A82BC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65591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555D6B79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0EBF4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6498D82A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43743" w:rsidRPr="003F4F25" w14:paraId="45727DA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B7FE3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614A2" w14:textId="22BA0C1D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МХАТ им. 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М.Горького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0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http://www.mxat-teatr.ru</w:t>
              </w:r>
            </w:hyperlink>
          </w:p>
        </w:tc>
      </w:tr>
      <w:tr w:rsidR="00043743" w:rsidRPr="003F4F25" w14:paraId="5BC1A10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AE0E8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57A30670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ACE95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7F13E013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388830B7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6C52E19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BDE31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7C44F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беседа с игровыми элементами</w:t>
            </w:r>
          </w:p>
        </w:tc>
      </w:tr>
    </w:tbl>
    <w:p w14:paraId="42A638D9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0B782A4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BD90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Традиционные семейные ценности / 3 часа</w:t>
            </w:r>
          </w:p>
        </w:tc>
      </w:tr>
      <w:tr w:rsidR="00043743" w:rsidRPr="003F4F25" w14:paraId="7B2A5BF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A0404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6178BF5B" w14:textId="77777777" w:rsidR="00043743" w:rsidRPr="003F4F25" w:rsidRDefault="00043743" w:rsidP="00043743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lastRenderedPageBreak/>
              <w:t>Традиции моей семьи</w:t>
            </w:r>
          </w:p>
          <w:p w14:paraId="7051DED9" w14:textId="77777777" w:rsidR="00043743" w:rsidRPr="003F4F25" w:rsidRDefault="00043743" w:rsidP="00043743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Отчество – от слова «отец»</w:t>
            </w:r>
          </w:p>
          <w:p w14:paraId="0FDF0E0A" w14:textId="77777777" w:rsidR="00043743" w:rsidRPr="003F4F25" w:rsidRDefault="00043743" w:rsidP="00043743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Самое главное слово на земле</w:t>
            </w:r>
          </w:p>
        </w:tc>
      </w:tr>
      <w:tr w:rsidR="00043743" w:rsidRPr="003F4F25" w14:paraId="6735DC7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7E841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0F95C1A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73BFD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51753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CB0C2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7FFB71D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28F22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традициям;</w:t>
            </w:r>
          </w:p>
          <w:p w14:paraId="51AA1465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проявлять уважение к </w:t>
            </w:r>
            <w:proofErr w:type="spellStart"/>
            <w:r w:rsidRPr="003F4F25">
              <w:rPr>
                <w:color w:val="000000" w:themeColor="text1"/>
              </w:rPr>
              <w:t>семейным</w:t>
            </w:r>
            <w:proofErr w:type="spellEnd"/>
            <w:r w:rsidRPr="003F4F25">
              <w:rPr>
                <w:color w:val="000000" w:themeColor="text1"/>
              </w:rPr>
              <w:t xml:space="preserve"> ценностям и традициям, понимать необходимость проявления внимания и взаимопомощи в семье, расширить представление о том, что доброе слово способно воспитывать и помогать в любых ситуациях.</w:t>
            </w:r>
          </w:p>
          <w:p w14:paraId="04DD4914" w14:textId="77777777"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 </w:t>
            </w:r>
          </w:p>
          <w:p w14:paraId="38492456" w14:textId="77777777"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C730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5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презентация);</w:t>
            </w:r>
          </w:p>
          <w:p w14:paraId="50FD755F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воспринимать символику, понимать ее смысл и назначение; анализировать текстовую и видео информацию в соответствии с </w:t>
            </w:r>
            <w:proofErr w:type="spellStart"/>
            <w:r w:rsidRPr="003F4F25">
              <w:rPr>
                <w:color w:val="000000" w:themeColor="text1"/>
              </w:rPr>
              <w:t>учебнои</w:t>
            </w:r>
            <w:proofErr w:type="spellEnd"/>
            <w:r w:rsidRPr="003F4F25">
              <w:rPr>
                <w:color w:val="000000" w:themeColor="text1"/>
              </w:rPr>
              <w:t xml:space="preserve">̆ </w:t>
            </w:r>
            <w:proofErr w:type="spellStart"/>
            <w:r w:rsidRPr="003F4F25">
              <w:rPr>
                <w:color w:val="000000" w:themeColor="text1"/>
              </w:rPr>
              <w:t>задачеи</w:t>
            </w:r>
            <w:proofErr w:type="spellEnd"/>
            <w:r w:rsidRPr="003F4F25">
              <w:rPr>
                <w:color w:val="000000" w:themeColor="text1"/>
              </w:rPr>
              <w:t xml:space="preserve">̆; формулировать суждения, выражать эмоции; аргументированно высказывать свое мнение; проявлять готовность решать учебные задачи творческого и поискового характера в процессе обсуждения, соблюдать правила ведения диалога и дискуссии; участвовать в </w:t>
            </w:r>
            <w:proofErr w:type="spellStart"/>
            <w:r w:rsidRPr="003F4F25">
              <w:rPr>
                <w:color w:val="000000" w:themeColor="text1"/>
              </w:rPr>
              <w:t>коллективнои</w:t>
            </w:r>
            <w:proofErr w:type="spellEnd"/>
            <w:r w:rsidRPr="003F4F25">
              <w:rPr>
                <w:color w:val="000000" w:themeColor="text1"/>
              </w:rPr>
              <w:t>̆ формулировке вывода по результатам обсуждения.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C9DCC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14:paraId="7B8E5E3E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расширить первоначальные представления о семье и ее ценностях, укрепляя связи между поколениями, пробудить интерес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творческои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активности и желание использовать самостоятельное чтение для своего развития и самообразования;</w:t>
            </w:r>
          </w:p>
          <w:p w14:paraId="1FC26723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расширить первоначальные представления о семье и ее ценностях, укрепляя связи между поколениями, пробудить интерес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творческои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активности и желание использовать самостоятельное чтение для своего развития и самообразования.</w:t>
            </w:r>
          </w:p>
        </w:tc>
      </w:tr>
      <w:tr w:rsidR="00043743" w:rsidRPr="003F4F25" w14:paraId="60938D5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C4EC7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70F52" w14:textId="566F8070" w:rsidR="00043743" w:rsidRPr="003F4F25" w:rsidRDefault="00EC2776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ВМДПНИ</w:t>
            </w:r>
            <w:r w:rsidR="00043743"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1" w:history="1">
              <w:r w:rsidR="00043743" w:rsidRPr="003F4F25">
                <w:rPr>
                  <w:rStyle w:val="aa"/>
                  <w:i/>
                  <w:iCs/>
                  <w:color w:val="000000" w:themeColor="text1"/>
                </w:rPr>
                <w:t>https://damuseum.ru</w:t>
              </w:r>
            </w:hyperlink>
          </w:p>
        </w:tc>
      </w:tr>
      <w:tr w:rsidR="00043743" w:rsidRPr="003F4F25" w14:paraId="74377AD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20033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3CEE63D8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91B9B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6124BD62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59823BA8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63D26E5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F7527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E08BF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развивающее творчество</w:t>
            </w:r>
          </w:p>
        </w:tc>
      </w:tr>
    </w:tbl>
    <w:p w14:paraId="1ADFC91D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4137453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31848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Историческая память и преемственность поколений / 7 часов</w:t>
            </w:r>
          </w:p>
        </w:tc>
      </w:tr>
      <w:tr w:rsidR="00043743" w:rsidRPr="003F4F25" w14:paraId="463B8AC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73EA1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13DA4C55" w14:textId="77777777"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единство народа</w:t>
            </w:r>
          </w:p>
          <w:p w14:paraId="38AF01F1" w14:textId="77777777"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Память времен</w:t>
            </w:r>
          </w:p>
          <w:p w14:paraId="2CEA5113" w14:textId="77777777"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… осталась одна Таня</w:t>
            </w:r>
          </w:p>
          <w:p w14:paraId="34351FBE" w14:textId="77777777"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в нашей стране есть символы</w:t>
            </w:r>
          </w:p>
          <w:p w14:paraId="750F8DB1" w14:textId="77777777"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гимн?</w:t>
            </w:r>
          </w:p>
          <w:p w14:paraId="70BBBF0D" w14:textId="77777777"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записаны права человека?</w:t>
            </w:r>
          </w:p>
          <w:p w14:paraId="6D9D4A62" w14:textId="77777777" w:rsidR="00043743" w:rsidRPr="003F4F25" w:rsidRDefault="00043743" w:rsidP="00043743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Надо ли вспоминать прошлое?</w:t>
            </w:r>
          </w:p>
        </w:tc>
      </w:tr>
      <w:tr w:rsidR="00043743" w:rsidRPr="003F4F25" w14:paraId="46191BC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729BD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6CE959D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AFB74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D7564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D7EE0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659880E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7D6A2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сформированность уважительного отношения к своей семье и семейным традициям, Организации, </w:t>
            </w:r>
            <w:r w:rsidRPr="003F4F25">
              <w:rPr>
                <w:color w:val="000000" w:themeColor="text1"/>
              </w:rPr>
              <w:lastRenderedPageBreak/>
              <w:t>родному краю, России, ее истории и культуре, природе; чувства гордости за национальные свершения, открытия, победы;</w:t>
            </w:r>
          </w:p>
          <w:p w14:paraId="4661DCBE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умение выявлять существенные черты и характерные признаки исторических событий, явлений, процессов. </w:t>
            </w:r>
          </w:p>
          <w:p w14:paraId="335E4156" w14:textId="77777777"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D51B0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 xml:space="preserve">- универсальные познавательные учебные действия (базовые логические и начальные </w:t>
            </w:r>
            <w:r w:rsidRPr="003F4F25">
              <w:rPr>
                <w:color w:val="000000" w:themeColor="text1"/>
              </w:rPr>
              <w:lastRenderedPageBreak/>
              <w:t>исследовательские действия, а также работу с информацией);</w:t>
            </w:r>
          </w:p>
          <w:p w14:paraId="2E33B7C9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14:paraId="111E749C" w14:textId="77777777"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C4F4D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- формирование основ российской гражданской идентичности, чувства гордости за свою Родину,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14:paraId="4E2B1384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уважительного отношения к иному мнению, истории и культуре других народов.</w:t>
            </w:r>
          </w:p>
        </w:tc>
      </w:tr>
      <w:tr w:rsidR="00043743" w:rsidRPr="003F4F25" w14:paraId="660A9A4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6D300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964BF" w14:textId="0E9F229B" w:rsidR="00043743" w:rsidRPr="003F4F25" w:rsidRDefault="00EC2776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EC2776">
              <w:rPr>
                <w:i/>
                <w:iCs/>
                <w:color w:val="000000" w:themeColor="text1"/>
              </w:rPr>
              <w:t>Центральный музей Великой Отечественной войны</w:t>
            </w:r>
            <w:r w:rsidRPr="00EC2776" w:rsidDel="00EC2776">
              <w:rPr>
                <w:i/>
                <w:iCs/>
                <w:color w:val="000000" w:themeColor="text1"/>
              </w:rPr>
              <w:t xml:space="preserve"> </w:t>
            </w:r>
            <w:hyperlink r:id="rId12" w:history="1">
              <w:r w:rsidR="00043743" w:rsidRPr="003F4F25">
                <w:rPr>
                  <w:rStyle w:val="aa"/>
                  <w:i/>
                  <w:iCs/>
                  <w:color w:val="000000" w:themeColor="text1"/>
                </w:rPr>
                <w:t>https://victorymuseum.ru</w:t>
              </w:r>
            </w:hyperlink>
          </w:p>
        </w:tc>
      </w:tr>
      <w:tr w:rsidR="00043743" w:rsidRPr="003F4F25" w14:paraId="4486102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D53B0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431052C4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FC26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1F2D1A91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20610192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5632361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6D1BB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8CECB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14:paraId="5F52AD75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6D24473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540D1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Социальное служение / 2 часа</w:t>
            </w:r>
          </w:p>
        </w:tc>
      </w:tr>
      <w:tr w:rsidR="00043743" w:rsidRPr="003F4F25" w14:paraId="2708FFF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C4EFE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6FFF1A32" w14:textId="77777777" w:rsidR="00043743" w:rsidRPr="003F4F25" w:rsidRDefault="00043743" w:rsidP="00043743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ты добрый, это хорошо</w:t>
            </w:r>
          </w:p>
          <w:p w14:paraId="289CEBA6" w14:textId="77777777" w:rsidR="00043743" w:rsidRPr="003F4F25" w:rsidRDefault="00043743" w:rsidP="00043743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 чего начинается Родина…</w:t>
            </w:r>
          </w:p>
        </w:tc>
      </w:tr>
      <w:tr w:rsidR="00043743" w:rsidRPr="003F4F25" w14:paraId="72B9A0A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09D92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612158F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55D31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0CED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D97B2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59C899C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EB247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  <w:p w14:paraId="66EA309F" w14:textId="77777777"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83401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6FCFE7F2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22A19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6C15CC3C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14:paraId="1B48FAC2" w14:textId="77777777" w:rsidR="00043743" w:rsidRPr="003F4F25" w:rsidRDefault="00043743" w:rsidP="002C7F71">
            <w:pPr>
              <w:ind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</w:p>
        </w:tc>
      </w:tr>
      <w:tr w:rsidR="00043743" w:rsidRPr="003F4F25" w14:paraId="4B12584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F3A35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8ECD3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ГБУ города Москвы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Мосволонтёр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3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https://mosvolonter.ru</w:t>
              </w:r>
            </w:hyperlink>
          </w:p>
        </w:tc>
      </w:tr>
      <w:tr w:rsidR="00043743" w:rsidRPr="003F4F25" w14:paraId="4975526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299A1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3F5C818A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272FB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3C61FDF2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165802EF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477E917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63EFC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2B08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14:paraId="5D9E9D74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p w14:paraId="290B46DB" w14:textId="77777777" w:rsidR="00043743" w:rsidRPr="003F4F25" w:rsidRDefault="00043743" w:rsidP="00043743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04C05C3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9FFA0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Приоритет духовного над материальным / 1 час</w:t>
            </w:r>
          </w:p>
        </w:tc>
      </w:tr>
      <w:tr w:rsidR="00043743" w:rsidRPr="003F4F25" w14:paraId="5309AE0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E8192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75DDA4D6" w14:textId="77777777" w:rsidR="00043743" w:rsidRPr="003F4F25" w:rsidRDefault="00043743" w:rsidP="00043743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lastRenderedPageBreak/>
              <w:t>Светлый праздник Рождества</w:t>
            </w:r>
          </w:p>
        </w:tc>
      </w:tr>
      <w:tr w:rsidR="00043743" w:rsidRPr="003F4F25" w14:paraId="37310DF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678B2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627A307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0C91D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05354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95F4F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3FC24C9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2C1C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2F0B5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265934FC" w14:textId="77777777" w:rsidR="00043743" w:rsidRPr="001765DD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26A3C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</w:tc>
      </w:tr>
      <w:tr w:rsidR="00043743" w:rsidRPr="003F4F25" w14:paraId="327AD08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16A64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B4BE0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Храм Христа Спасителя </w:t>
            </w:r>
            <w:hyperlink r:id="rId14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http://new.xxc.ru</w:t>
              </w:r>
            </w:hyperlink>
          </w:p>
        </w:tc>
      </w:tr>
      <w:tr w:rsidR="00043743" w:rsidRPr="003F4F25" w14:paraId="45E56C6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DAFB8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386AEAEE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37211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7CFBEC8F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67AF29DA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29745C4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DA8CE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1AF71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Урок-сказка</w:t>
            </w:r>
          </w:p>
        </w:tc>
      </w:tr>
    </w:tbl>
    <w:p w14:paraId="70046ADA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0AA6B83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1857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Ответственность / 1 час</w:t>
            </w:r>
          </w:p>
        </w:tc>
      </w:tr>
      <w:tr w:rsidR="00043743" w:rsidRPr="003F4F25" w14:paraId="5117794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60480" w14:textId="77777777" w:rsidR="00043743" w:rsidRPr="003F4F25" w:rsidRDefault="00043743" w:rsidP="00043743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Виртуальный я – что можно и что нельзя?</w:t>
            </w:r>
          </w:p>
        </w:tc>
      </w:tr>
      <w:tr w:rsidR="00043743" w:rsidRPr="003F4F25" w14:paraId="26B372A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40C95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6305166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2C8FC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55499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B3E62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3C1C28A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987B2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понимание простейших причинно-следственных связей в окружающем мире</w:t>
            </w:r>
            <w:r>
              <w:rPr>
                <w:color w:val="000000" w:themeColor="text1"/>
              </w:rPr>
              <w:t xml:space="preserve">. </w:t>
            </w:r>
          </w:p>
          <w:p w14:paraId="1B17916E" w14:textId="77777777"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2F3A9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27BA9E45" w14:textId="77777777" w:rsidR="00043743" w:rsidRPr="001765DD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68AEB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сформированность ответственности в реальном и виртуальном мире. </w:t>
            </w:r>
          </w:p>
        </w:tc>
      </w:tr>
      <w:tr w:rsidR="00043743" w:rsidRPr="003F4F25" w14:paraId="77363F1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02287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94DB0" w14:textId="09FF4697" w:rsidR="00043743" w:rsidRPr="003F4F25" w:rsidRDefault="00043743" w:rsidP="00E3091A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ГБОУ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КиберШкола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5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https://kibershkola.mskobr.ru</w:t>
              </w:r>
            </w:hyperlink>
          </w:p>
        </w:tc>
      </w:tr>
      <w:tr w:rsidR="00043743" w:rsidRPr="003F4F25" w14:paraId="389BC5F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E38C1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5D742C56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5D28E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41FB8055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6877022F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2E8B5FD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5E54D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A95A3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интерактивными заданиями</w:t>
            </w:r>
          </w:p>
        </w:tc>
      </w:tr>
    </w:tbl>
    <w:p w14:paraId="33E780FC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p w14:paraId="534C15E4" w14:textId="77777777" w:rsidR="00043743" w:rsidRPr="003F4F25" w:rsidRDefault="00043743" w:rsidP="00043743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36A5598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0BD92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Патриотизм, любовь к Родине / 4 часа</w:t>
            </w:r>
          </w:p>
        </w:tc>
      </w:tr>
      <w:tr w:rsidR="00043743" w:rsidRPr="003F4F25" w14:paraId="6EA56EE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8D243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5057009F" w14:textId="77777777"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Россия в мире</w:t>
            </w:r>
          </w:p>
          <w:p w14:paraId="34BFBB04" w14:textId="77777777"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мы живем?</w:t>
            </w:r>
          </w:p>
          <w:p w14:paraId="3A7655DB" w14:textId="77777777"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lastRenderedPageBreak/>
              <w:t>Кому я хочу сказать «спасибо»? (ко Дню защитника Отечества)</w:t>
            </w:r>
          </w:p>
          <w:p w14:paraId="68C87E62" w14:textId="77777777" w:rsidR="00043743" w:rsidRPr="003F4F25" w:rsidRDefault="00043743" w:rsidP="00043743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Мужество, честь, отвага. Что и откуда берется в человеке?</w:t>
            </w:r>
          </w:p>
        </w:tc>
      </w:tr>
      <w:tr w:rsidR="00043743" w:rsidRPr="003F4F25" w14:paraId="271B13D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CBD68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178589E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465B6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ECBB5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9E1BB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11EA5F2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7CA30" w14:textId="77777777" w:rsidR="00043743" w:rsidRPr="003F4F25" w:rsidRDefault="00043743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расширять знания младших школьников о </w:t>
            </w:r>
            <w:proofErr w:type="spellStart"/>
            <w:r w:rsidRPr="003F4F25">
              <w:rPr>
                <w:color w:val="000000" w:themeColor="text1"/>
              </w:rPr>
              <w:t>роднои</w:t>
            </w:r>
            <w:proofErr w:type="spellEnd"/>
            <w:r w:rsidRPr="003F4F25">
              <w:rPr>
                <w:color w:val="000000" w:themeColor="text1"/>
              </w:rPr>
              <w:t xml:space="preserve">̆ стране, ее </w:t>
            </w:r>
            <w:proofErr w:type="spellStart"/>
            <w:r w:rsidRPr="003F4F25">
              <w:rPr>
                <w:color w:val="000000" w:themeColor="text1"/>
              </w:rPr>
              <w:t>разнообразнои</w:t>
            </w:r>
            <w:proofErr w:type="spellEnd"/>
            <w:r w:rsidRPr="003F4F25">
              <w:rPr>
                <w:color w:val="000000" w:themeColor="text1"/>
              </w:rPr>
              <w:t>̆ природе, ее достопримечательностях;</w:t>
            </w:r>
          </w:p>
          <w:p w14:paraId="3AE495E3" w14:textId="77777777" w:rsidR="00043743" w:rsidRPr="003F4F25" w:rsidRDefault="00043743" w:rsidP="002C7F71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color w:val="000000" w:themeColor="text1"/>
              </w:rPr>
              <w:t>-  углублять представления обучающихся о видах искусства</w:t>
            </w:r>
            <w:r>
              <w:rPr>
                <w:color w:val="000000" w:themeColor="text1"/>
              </w:rPr>
              <w:t xml:space="preserve">, </w:t>
            </w:r>
            <w:r w:rsidRPr="003F4F25">
              <w:rPr>
                <w:color w:val="000000" w:themeColor="text1"/>
              </w:rPr>
              <w:t>которые отражают картины природы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70871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применять правила работы в условиях </w:t>
            </w:r>
            <w:proofErr w:type="spellStart"/>
            <w:r w:rsidRPr="003F4F25">
              <w:rPr>
                <w:color w:val="000000" w:themeColor="text1"/>
              </w:rPr>
              <w:t>совместнои</w:t>
            </w:r>
            <w:proofErr w:type="spellEnd"/>
            <w:r w:rsidRPr="003F4F25">
              <w:rPr>
                <w:color w:val="000000" w:themeColor="text1"/>
              </w:rPr>
              <w:t>̆ деятельности;</w:t>
            </w:r>
          </w:p>
          <w:p w14:paraId="1BEBD53C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принимать участие в коллективном диалоге, высказывать свое отношение</w:t>
            </w:r>
          </w:p>
          <w:p w14:paraId="41600DC7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к обсуждаемым вопросам;</w:t>
            </w:r>
          </w:p>
          <w:p w14:paraId="1CFD60DD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сравнивать произведения разных видов искусства по теме, назначению,</w:t>
            </w:r>
          </w:p>
          <w:p w14:paraId="3F79C265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выразительным средствам;</w:t>
            </w:r>
          </w:p>
          <w:p w14:paraId="3D237ACD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оценивать настроение, которое рождается у слушателя (зрителя) при</w:t>
            </w:r>
          </w:p>
          <w:p w14:paraId="152AE9B6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восприятии музыки, художественного слова, произведения живописи.</w:t>
            </w:r>
          </w:p>
          <w:p w14:paraId="2A54996D" w14:textId="77777777"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EA7D1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14:paraId="1DC8BFC4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воспитывать интерес младших школьников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роднои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14:paraId="39717694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воспитывать патриотические чувства – осознание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своеи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̆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гражданскои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идентичности, любви к многообразию и красоте природы Родины;</w:t>
            </w:r>
          </w:p>
          <w:p w14:paraId="50DEE455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развивать творческие способности – выполнять задания на воображение, фантазию, выразительное чтение поэзии.</w:t>
            </w:r>
          </w:p>
        </w:tc>
      </w:tr>
      <w:tr w:rsidR="00043743" w:rsidRPr="003F4F25" w14:paraId="6CE0D1F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3A6E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87C2E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16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43743" w:rsidRPr="003F4F25" w14:paraId="294186A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3E818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4D4BA1D5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C3C4C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43F21A3B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39E5357B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7C03B38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87044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7BD3D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интерактивными заданиями</w:t>
            </w:r>
          </w:p>
        </w:tc>
      </w:tr>
    </w:tbl>
    <w:p w14:paraId="350A873A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450F841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27F6E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Жизнь, достоинства, права и свободы человека / 3 часа</w:t>
            </w:r>
          </w:p>
        </w:tc>
      </w:tr>
      <w:tr w:rsidR="00043743" w:rsidRPr="003F4F25" w14:paraId="6FDB502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2EC3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28AAF410" w14:textId="77777777" w:rsidR="00043743" w:rsidRPr="003F4F25" w:rsidRDefault="00043743" w:rsidP="00043743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Мамы разные важны </w:t>
            </w:r>
          </w:p>
          <w:p w14:paraId="4161E227" w14:textId="77777777" w:rsidR="00043743" w:rsidRPr="003F4F25" w:rsidRDefault="00043743" w:rsidP="00043743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Заряд на добрые дела</w:t>
            </w:r>
          </w:p>
          <w:p w14:paraId="632DD1ED" w14:textId="77777777" w:rsidR="00043743" w:rsidRPr="003F4F25" w:rsidRDefault="00043743" w:rsidP="00043743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Путешествие по Крыму</w:t>
            </w:r>
          </w:p>
        </w:tc>
      </w:tr>
      <w:tr w:rsidR="00043743" w:rsidRPr="003F4F25" w14:paraId="4FA687A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FE1CE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1B7CE47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F207B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DF077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EE0A5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45ED188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6ABB6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  <w:p w14:paraId="15063B36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A5525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2C412DB5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универсальные коммуникативные действия (общение, </w:t>
            </w:r>
            <w:r w:rsidRPr="003F4F25">
              <w:rPr>
                <w:color w:val="000000" w:themeColor="text1"/>
              </w:rPr>
              <w:lastRenderedPageBreak/>
              <w:t>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3343F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- ценностные установки и социально значимые качества личности;</w:t>
            </w:r>
          </w:p>
          <w:p w14:paraId="53783744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этнической и национальной принадлежности.</w:t>
            </w:r>
          </w:p>
        </w:tc>
      </w:tr>
      <w:tr w:rsidR="00043743" w:rsidRPr="003F4F25" w14:paraId="381F329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1B673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12C5A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ЦПКиО им. М. Горького </w:t>
            </w:r>
            <w:hyperlink r:id="rId17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https://www.park-gorkogo.com</w:t>
              </w:r>
            </w:hyperlink>
          </w:p>
        </w:tc>
      </w:tr>
      <w:tr w:rsidR="00043743" w:rsidRPr="003F4F25" w14:paraId="5696A5D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59A89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46664A05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269E5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72156C5A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3AEAA3B2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764BB71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47866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BDEB5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заочная экскурсия</w:t>
            </w:r>
          </w:p>
        </w:tc>
      </w:tr>
    </w:tbl>
    <w:p w14:paraId="51BCF348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7038793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DF4E2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Созидательный труд / 1 час</w:t>
            </w:r>
          </w:p>
        </w:tc>
      </w:tr>
      <w:tr w:rsidR="00043743" w:rsidRPr="003F4F25" w14:paraId="2C4FAE7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FEBA8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4950656C" w14:textId="77777777" w:rsidR="00043743" w:rsidRPr="003F4F25" w:rsidRDefault="00043743" w:rsidP="00043743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Без труда не выловишь и рыбку из пруда</w:t>
            </w:r>
          </w:p>
        </w:tc>
      </w:tr>
      <w:tr w:rsidR="00043743" w:rsidRPr="003F4F25" w14:paraId="6B588FB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4B0A0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7F60B60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F268B" w14:textId="77777777" w:rsidR="00043743" w:rsidRPr="00414037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414037">
              <w:rPr>
                <w:b/>
                <w:bCs/>
                <w:color w:val="000000" w:themeColor="text1"/>
              </w:rPr>
              <w:t>Предметные</w:t>
            </w:r>
            <w:r w:rsidRPr="00414037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67716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389F7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38B2128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EB16" w14:textId="77777777" w:rsidR="00043743" w:rsidRPr="00414037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414037">
              <w:rPr>
                <w:color w:val="000000" w:themeColor="text1"/>
              </w:rPr>
              <w:t xml:space="preserve">- начальные представления о </w:t>
            </w:r>
            <w:proofErr w:type="spellStart"/>
            <w:r w:rsidRPr="00414037">
              <w:rPr>
                <w:color w:val="000000" w:themeColor="text1"/>
              </w:rPr>
              <w:t>материальнои</w:t>
            </w:r>
            <w:proofErr w:type="spellEnd"/>
            <w:r w:rsidRPr="00414037">
              <w:rPr>
                <w:color w:val="000000" w:themeColor="text1"/>
              </w:rPr>
              <w:t xml:space="preserve">̆ культуре как продукте </w:t>
            </w:r>
            <w:proofErr w:type="spellStart"/>
            <w:r w:rsidRPr="00414037">
              <w:rPr>
                <w:color w:val="000000" w:themeColor="text1"/>
              </w:rPr>
              <w:t>творческои</w:t>
            </w:r>
            <w:proofErr w:type="spellEnd"/>
            <w:r w:rsidRPr="00414037">
              <w:rPr>
                <w:color w:val="000000" w:themeColor="text1"/>
              </w:rPr>
              <w:t>̆ предметно-</w:t>
            </w:r>
            <w:proofErr w:type="spellStart"/>
            <w:r w:rsidRPr="00414037">
              <w:rPr>
                <w:color w:val="000000" w:themeColor="text1"/>
              </w:rPr>
              <w:t>преобразующеи</w:t>
            </w:r>
            <w:proofErr w:type="spellEnd"/>
            <w:r w:rsidRPr="00414037">
              <w:rPr>
                <w:color w:val="000000" w:themeColor="text1"/>
              </w:rPr>
              <w:t xml:space="preserve">̆ деятельности человека, о предметном мире как </w:t>
            </w:r>
            <w:proofErr w:type="spellStart"/>
            <w:r w:rsidRPr="00414037">
              <w:rPr>
                <w:color w:val="000000" w:themeColor="text1"/>
              </w:rPr>
              <w:t>основнои</w:t>
            </w:r>
            <w:proofErr w:type="spellEnd"/>
            <w:r w:rsidRPr="00414037">
              <w:rPr>
                <w:color w:val="000000" w:themeColor="text1"/>
              </w:rPr>
              <w:t xml:space="preserve">̆ среде обитания современного человека, о </w:t>
            </w:r>
            <w:proofErr w:type="spellStart"/>
            <w:r w:rsidRPr="00414037">
              <w:rPr>
                <w:color w:val="000000" w:themeColor="text1"/>
              </w:rPr>
              <w:t>гармоническои</w:t>
            </w:r>
            <w:proofErr w:type="spellEnd"/>
            <w:r w:rsidRPr="00414037">
              <w:rPr>
                <w:color w:val="000000" w:themeColor="text1"/>
              </w:rPr>
              <w:t xml:space="preserve">̆ взаимосвязи предметного мира с миром природы. </w:t>
            </w:r>
          </w:p>
          <w:p w14:paraId="552B873A" w14:textId="77777777" w:rsidR="00043743" w:rsidRPr="00414037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FACEB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62C9559D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14:paraId="60E64240" w14:textId="77777777"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87666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1A332F80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43743" w:rsidRPr="003F4F25" w14:paraId="2E8BC46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C798A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F7016" w14:textId="56355867" w:rsidR="00043743" w:rsidRPr="003F4F25" w:rsidRDefault="00043743" w:rsidP="00E3091A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ГБУК </w:t>
            </w:r>
            <w:r w:rsidR="00E3091A">
              <w:rPr>
                <w:i/>
                <w:iCs/>
                <w:color w:val="000000" w:themeColor="text1"/>
              </w:rPr>
              <w:t>ГДМ</w:t>
            </w:r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8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http://www.darwinmuseum.ru</w:t>
              </w:r>
            </w:hyperlink>
          </w:p>
        </w:tc>
      </w:tr>
      <w:tr w:rsidR="00043743" w:rsidRPr="003F4F25" w14:paraId="1144801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95C2F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73525196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0D184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78428FB0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2C8F51DE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1834FE3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31FBE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57BA4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ролевая игра</w:t>
            </w:r>
          </w:p>
        </w:tc>
      </w:tr>
    </w:tbl>
    <w:p w14:paraId="44099AA9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0C791FF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F29F3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043743" w:rsidRPr="003F4F25" w14:paraId="7606407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C855A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4A2484C4" w14:textId="77777777" w:rsidR="00043743" w:rsidRPr="003F4F25" w:rsidRDefault="00043743" w:rsidP="00043743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«Готов к труду и обороне»</w:t>
            </w:r>
          </w:p>
        </w:tc>
      </w:tr>
      <w:tr w:rsidR="00043743" w:rsidRPr="003F4F25" w14:paraId="73612B4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34F2C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6E5F7D9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5B933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ED023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3BD3C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16D0005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0E430" w14:textId="77777777" w:rsidR="00043743" w:rsidRPr="00414037" w:rsidRDefault="00043743" w:rsidP="002C7F71">
            <w:pPr>
              <w:tabs>
                <w:tab w:val="center" w:pos="1692"/>
              </w:tabs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умение </w:t>
            </w:r>
            <w:r w:rsidRPr="00414037">
              <w:rPr>
                <w:color w:val="000000" w:themeColor="text1"/>
              </w:rPr>
              <w:t xml:space="preserve">раскрывать на примерах положительное влияние занятий </w:t>
            </w:r>
            <w:proofErr w:type="spellStart"/>
            <w:r w:rsidRPr="00414037">
              <w:rPr>
                <w:color w:val="000000" w:themeColor="text1"/>
              </w:rPr>
              <w:t>физическои</w:t>
            </w:r>
            <w:proofErr w:type="spellEnd"/>
            <w:r w:rsidRPr="00414037">
              <w:rPr>
                <w:color w:val="000000" w:themeColor="text1"/>
              </w:rPr>
              <w:t xml:space="preserve">̆ </w:t>
            </w:r>
            <w:proofErr w:type="spellStart"/>
            <w:r w:rsidRPr="00414037">
              <w:rPr>
                <w:color w:val="000000" w:themeColor="text1"/>
              </w:rPr>
              <w:t>культурои</w:t>
            </w:r>
            <w:proofErr w:type="spellEnd"/>
            <w:r w:rsidRPr="00414037">
              <w:rPr>
                <w:color w:val="000000" w:themeColor="text1"/>
              </w:rPr>
              <w:t xml:space="preserve">̆ на успешное выполнение </w:t>
            </w:r>
            <w:proofErr w:type="spellStart"/>
            <w:r w:rsidRPr="00414037">
              <w:rPr>
                <w:color w:val="000000" w:themeColor="text1"/>
              </w:rPr>
              <w:t>учебнои</w:t>
            </w:r>
            <w:proofErr w:type="spellEnd"/>
            <w:r w:rsidRPr="00414037">
              <w:rPr>
                <w:color w:val="000000" w:themeColor="text1"/>
              </w:rPr>
              <w:t xml:space="preserve">̆ и </w:t>
            </w:r>
            <w:proofErr w:type="spellStart"/>
            <w:r w:rsidRPr="00414037">
              <w:rPr>
                <w:color w:val="000000" w:themeColor="text1"/>
              </w:rPr>
              <w:t>трудовои</w:t>
            </w:r>
            <w:proofErr w:type="spellEnd"/>
            <w:r w:rsidRPr="00414037">
              <w:rPr>
                <w:color w:val="000000" w:themeColor="text1"/>
              </w:rPr>
              <w:t>̆ деятельности, укрепление здоровья и развитие физических качеств</w:t>
            </w:r>
            <w:r>
              <w:rPr>
                <w:color w:val="000000" w:themeColor="text1"/>
              </w:rPr>
              <w:t xml:space="preserve">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EE6B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DAD1E57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универсальные коммуникативные действия (общение, </w:t>
            </w:r>
            <w:r w:rsidRPr="003F4F25">
              <w:rPr>
                <w:color w:val="000000" w:themeColor="text1"/>
              </w:rPr>
              <w:lastRenderedPageBreak/>
              <w:t>совместная деятельность, презентация).</w:t>
            </w:r>
          </w:p>
          <w:p w14:paraId="3571D489" w14:textId="77777777"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36754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lastRenderedPageBreak/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43743" w:rsidRPr="003F4F25" w14:paraId="0725CA7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B03EB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22C2E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19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43743" w:rsidRPr="003F4F25" w14:paraId="02EB33B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3E98D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0FB3AF47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7DD3A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74CF013D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446F7513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32CBC55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CD1B3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5730F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элементами игры</w:t>
            </w:r>
          </w:p>
        </w:tc>
      </w:tr>
    </w:tbl>
    <w:p w14:paraId="4E5D771D" w14:textId="77777777" w:rsidR="00043743" w:rsidRPr="003F4F25" w:rsidRDefault="00043743" w:rsidP="00043743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065"/>
        <w:gridCol w:w="3350"/>
      </w:tblGrid>
      <w:tr w:rsidR="00043743" w:rsidRPr="003F4F25" w14:paraId="4D0FA40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F6055" w14:textId="77777777" w:rsidR="00043743" w:rsidRPr="003F4F25" w:rsidRDefault="00043743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Экология / 1 час</w:t>
            </w:r>
          </w:p>
        </w:tc>
      </w:tr>
      <w:tr w:rsidR="00043743" w:rsidRPr="003F4F25" w14:paraId="313BD80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5445" w14:textId="77777777" w:rsidR="00043743" w:rsidRPr="003F4F25" w:rsidRDefault="00043743" w:rsidP="002C7F71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14:paraId="094EDB33" w14:textId="77777777" w:rsidR="00043743" w:rsidRPr="003F4F25" w:rsidRDefault="00043743" w:rsidP="00043743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можно увидеть нетронутую природу?</w:t>
            </w:r>
          </w:p>
        </w:tc>
      </w:tr>
      <w:tr w:rsidR="00043743" w:rsidRPr="003F4F25" w14:paraId="6F24EF8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AFCE6" w14:textId="77777777" w:rsidR="00043743" w:rsidRPr="003F4F25" w:rsidRDefault="00043743" w:rsidP="002C7F71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4DAF285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5DE10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50BB7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F47B8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43743" w:rsidRPr="003F4F25" w14:paraId="717AC8B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AC0C2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1ACB0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33AD074" w14:textId="77777777" w:rsidR="00043743" w:rsidRPr="003F4F25" w:rsidRDefault="00043743" w:rsidP="002C7F71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14:paraId="725BB6EC" w14:textId="77777777" w:rsidR="00043743" w:rsidRPr="003F4F25" w:rsidRDefault="00043743" w:rsidP="002C7F71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57232" w14:textId="77777777" w:rsidR="00043743" w:rsidRPr="003F4F25" w:rsidRDefault="00043743" w:rsidP="002C7F71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043743" w:rsidRPr="003F4F25" w14:paraId="10CAFFD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42666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1D6D2" w14:textId="229DF72F" w:rsidR="00043743" w:rsidRPr="003F4F25" w:rsidRDefault="00043743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ГБОУДО </w:t>
            </w:r>
            <w:r w:rsidR="00E3091A">
              <w:rPr>
                <w:i/>
                <w:iCs/>
                <w:color w:val="000000" w:themeColor="text1"/>
              </w:rPr>
              <w:t xml:space="preserve">МДЮЦ ЭКТ </w:t>
            </w:r>
            <w:hyperlink r:id="rId20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https://mducekt.mskobr.ru</w:t>
              </w:r>
            </w:hyperlink>
          </w:p>
        </w:tc>
      </w:tr>
      <w:tr w:rsidR="00043743" w:rsidRPr="003F4F25" w14:paraId="255089F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6CFB9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14:paraId="241BD183" w14:textId="77777777" w:rsidR="00043743" w:rsidRPr="003F4F25" w:rsidRDefault="00043743" w:rsidP="002C7F71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1583E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14:paraId="17E33192" w14:textId="77777777" w:rsidR="00043743" w:rsidRPr="003F4F25" w:rsidRDefault="00043743" w:rsidP="002C7F71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Например: </w:t>
            </w:r>
          </w:p>
          <w:p w14:paraId="01F168DD" w14:textId="77777777" w:rsidR="00043743" w:rsidRPr="003F4F25" w:rsidRDefault="00043743" w:rsidP="002C7F71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43743" w:rsidRPr="003F4F25" w14:paraId="3425F1E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91ACE" w14:textId="77777777" w:rsidR="00043743" w:rsidRPr="003F4F25" w:rsidRDefault="00043743" w:rsidP="002C7F71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60E0D" w14:textId="77777777" w:rsidR="00043743" w:rsidRPr="003F4F25" w:rsidRDefault="00043743" w:rsidP="002C7F71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эвристическая беседа</w:t>
            </w:r>
          </w:p>
        </w:tc>
      </w:tr>
    </w:tbl>
    <w:p w14:paraId="2EBEC579" w14:textId="7664B1E7" w:rsidR="00043743" w:rsidRPr="00BA5942" w:rsidRDefault="00043743" w:rsidP="00043743">
      <w:pPr>
        <w:rPr>
          <w:b/>
          <w:bCs/>
          <w:color w:val="000000" w:themeColor="text1"/>
        </w:rPr>
      </w:pPr>
    </w:p>
    <w:p w14:paraId="1009E282" w14:textId="06D66E66" w:rsidR="00BA5942" w:rsidRDefault="00BA5942" w:rsidP="00043743">
      <w:pPr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</w:p>
    <w:tbl>
      <w:tblPr>
        <w:tblStyle w:val="13"/>
        <w:tblW w:w="9209" w:type="dxa"/>
        <w:tblLook w:val="04A0" w:firstRow="1" w:lastRow="0" w:firstColumn="1" w:lastColumn="0" w:noHBand="0" w:noVBand="1"/>
      </w:tblPr>
      <w:tblGrid>
        <w:gridCol w:w="550"/>
        <w:gridCol w:w="5829"/>
        <w:gridCol w:w="1454"/>
        <w:gridCol w:w="1488"/>
      </w:tblGrid>
      <w:tr w:rsidR="00BA5942" w:rsidRPr="009800C0" w14:paraId="4A4647DF" w14:textId="77777777" w:rsidTr="002C7F71">
        <w:trPr>
          <w:trHeight w:val="20"/>
        </w:trPr>
        <w:tc>
          <w:tcPr>
            <w:tcW w:w="545" w:type="dxa"/>
            <w:hideMark/>
          </w:tcPr>
          <w:p w14:paraId="5926D585" w14:textId="77777777" w:rsidR="00BA5942" w:rsidRPr="009800C0" w:rsidRDefault="00BA594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14:paraId="41DA3465" w14:textId="77777777" w:rsidR="00BA5942" w:rsidRPr="009800C0" w:rsidRDefault="00BA5942" w:rsidP="002C7F71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3" w:type="dxa"/>
          </w:tcPr>
          <w:p w14:paraId="6B18E1CD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14:paraId="349B70E1" w14:textId="77777777" w:rsidR="00BA5942" w:rsidRPr="009800C0" w:rsidRDefault="00BA594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A5942" w:rsidRPr="009800C0" w14:paraId="20B54F2A" w14:textId="77777777" w:rsidTr="002C7F71">
        <w:trPr>
          <w:trHeight w:val="283"/>
        </w:trPr>
        <w:tc>
          <w:tcPr>
            <w:tcW w:w="545" w:type="dxa"/>
            <w:hideMark/>
          </w:tcPr>
          <w:p w14:paraId="05401194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hideMark/>
          </w:tcPr>
          <w:p w14:paraId="05EF0CE6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Зачем я учусь?</w:t>
            </w:r>
          </w:p>
        </w:tc>
        <w:tc>
          <w:tcPr>
            <w:tcW w:w="1843" w:type="dxa"/>
          </w:tcPr>
          <w:p w14:paraId="3ECE7486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992" w:type="dxa"/>
            <w:vAlign w:val="center"/>
          </w:tcPr>
          <w:p w14:paraId="11590F86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1C6CE10F" w14:textId="77777777" w:rsidTr="002C7F71">
        <w:trPr>
          <w:trHeight w:val="20"/>
        </w:trPr>
        <w:tc>
          <w:tcPr>
            <w:tcW w:w="545" w:type="dxa"/>
            <w:hideMark/>
          </w:tcPr>
          <w:p w14:paraId="66AABCAC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hideMark/>
          </w:tcPr>
          <w:p w14:paraId="3F14F816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Где мы живём?</w:t>
            </w:r>
          </w:p>
        </w:tc>
        <w:tc>
          <w:tcPr>
            <w:tcW w:w="1843" w:type="dxa"/>
          </w:tcPr>
          <w:p w14:paraId="227E4986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12.09.</w:t>
            </w:r>
            <w:r w:rsidRPr="009800C0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9800C0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992" w:type="dxa"/>
            <w:vAlign w:val="center"/>
          </w:tcPr>
          <w:p w14:paraId="61D751E0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686D5AE1" w14:textId="77777777" w:rsidTr="002C7F71">
        <w:trPr>
          <w:trHeight w:val="20"/>
        </w:trPr>
        <w:tc>
          <w:tcPr>
            <w:tcW w:w="545" w:type="dxa"/>
            <w:hideMark/>
          </w:tcPr>
          <w:p w14:paraId="1802B865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hideMark/>
          </w:tcPr>
          <w:p w14:paraId="3B68BA28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Мечтаю летать</w:t>
            </w:r>
          </w:p>
        </w:tc>
        <w:tc>
          <w:tcPr>
            <w:tcW w:w="1843" w:type="dxa"/>
          </w:tcPr>
          <w:p w14:paraId="3BBA649A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992" w:type="dxa"/>
            <w:vAlign w:val="center"/>
          </w:tcPr>
          <w:p w14:paraId="78B23A23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19D7351F" w14:textId="77777777" w:rsidTr="002C7F71">
        <w:trPr>
          <w:trHeight w:val="20"/>
        </w:trPr>
        <w:tc>
          <w:tcPr>
            <w:tcW w:w="545" w:type="dxa"/>
            <w:hideMark/>
          </w:tcPr>
          <w:p w14:paraId="464467D8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hideMark/>
          </w:tcPr>
          <w:p w14:paraId="495097D8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Традиции моей семьи</w:t>
            </w:r>
          </w:p>
        </w:tc>
        <w:tc>
          <w:tcPr>
            <w:tcW w:w="1843" w:type="dxa"/>
          </w:tcPr>
          <w:p w14:paraId="33DE1329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992" w:type="dxa"/>
            <w:vAlign w:val="center"/>
          </w:tcPr>
          <w:p w14:paraId="6991CFA1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49C433EE" w14:textId="77777777" w:rsidTr="002C7F71">
        <w:trPr>
          <w:trHeight w:val="20"/>
        </w:trPr>
        <w:tc>
          <w:tcPr>
            <w:tcW w:w="545" w:type="dxa"/>
            <w:hideMark/>
          </w:tcPr>
          <w:p w14:paraId="701DB3BC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hideMark/>
          </w:tcPr>
          <w:p w14:paraId="3E852C75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Если бы я был учителем</w:t>
            </w:r>
          </w:p>
        </w:tc>
        <w:tc>
          <w:tcPr>
            <w:tcW w:w="1843" w:type="dxa"/>
          </w:tcPr>
          <w:p w14:paraId="1607536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992" w:type="dxa"/>
            <w:vAlign w:val="center"/>
          </w:tcPr>
          <w:p w14:paraId="32177A86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63B78ADA" w14:textId="77777777" w:rsidTr="002C7F71">
        <w:trPr>
          <w:trHeight w:val="20"/>
        </w:trPr>
        <w:tc>
          <w:tcPr>
            <w:tcW w:w="545" w:type="dxa"/>
            <w:hideMark/>
          </w:tcPr>
          <w:p w14:paraId="070915B8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hideMark/>
          </w:tcPr>
          <w:p w14:paraId="0292E8AC" w14:textId="48E3B214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 xml:space="preserve">Отчество </w:t>
            </w:r>
            <w:r w:rsidR="0028342E">
              <w:rPr>
                <w:rFonts w:ascii="Times" w:hAnsi="Times"/>
              </w:rPr>
              <w:t>–</w:t>
            </w:r>
            <w:r w:rsidRPr="009800C0">
              <w:rPr>
                <w:rFonts w:ascii="Times" w:hAnsi="Times"/>
              </w:rPr>
              <w:t xml:space="preserve"> от слова «отец»</w:t>
            </w:r>
          </w:p>
        </w:tc>
        <w:tc>
          <w:tcPr>
            <w:tcW w:w="1843" w:type="dxa"/>
          </w:tcPr>
          <w:p w14:paraId="58F4C422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992" w:type="dxa"/>
            <w:vAlign w:val="center"/>
          </w:tcPr>
          <w:p w14:paraId="4115284B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6247EAA2" w14:textId="77777777" w:rsidTr="002C7F71">
        <w:trPr>
          <w:trHeight w:val="20"/>
        </w:trPr>
        <w:tc>
          <w:tcPr>
            <w:tcW w:w="545" w:type="dxa"/>
            <w:hideMark/>
          </w:tcPr>
          <w:p w14:paraId="1356C396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7</w:t>
            </w:r>
          </w:p>
        </w:tc>
        <w:tc>
          <w:tcPr>
            <w:tcW w:w="5829" w:type="dxa"/>
            <w:noWrap/>
            <w:hideMark/>
          </w:tcPr>
          <w:p w14:paraId="029A04AC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Я хочу увидеть музыку</w:t>
            </w:r>
          </w:p>
        </w:tc>
        <w:tc>
          <w:tcPr>
            <w:tcW w:w="1843" w:type="dxa"/>
          </w:tcPr>
          <w:p w14:paraId="69B1F04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992" w:type="dxa"/>
            <w:vAlign w:val="center"/>
          </w:tcPr>
          <w:p w14:paraId="6A5BE40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26C6335F" w14:textId="77777777" w:rsidTr="002C7F71">
        <w:trPr>
          <w:trHeight w:val="20"/>
        </w:trPr>
        <w:tc>
          <w:tcPr>
            <w:tcW w:w="545" w:type="dxa"/>
            <w:hideMark/>
          </w:tcPr>
          <w:p w14:paraId="7C013FFC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hideMark/>
          </w:tcPr>
          <w:p w14:paraId="57009F68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«Готов к труду и обороне»</w:t>
            </w:r>
          </w:p>
        </w:tc>
        <w:tc>
          <w:tcPr>
            <w:tcW w:w="1843" w:type="dxa"/>
          </w:tcPr>
          <w:p w14:paraId="4DF0322C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992" w:type="dxa"/>
            <w:vAlign w:val="center"/>
          </w:tcPr>
          <w:p w14:paraId="12C19036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626557FC" w14:textId="77777777" w:rsidTr="002C7F71">
        <w:trPr>
          <w:trHeight w:val="20"/>
        </w:trPr>
        <w:tc>
          <w:tcPr>
            <w:tcW w:w="545" w:type="dxa"/>
            <w:hideMark/>
          </w:tcPr>
          <w:p w14:paraId="1CAD8F7E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hideMark/>
          </w:tcPr>
          <w:p w14:paraId="49668F4B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такое единство народа</w:t>
            </w:r>
          </w:p>
        </w:tc>
        <w:tc>
          <w:tcPr>
            <w:tcW w:w="1843" w:type="dxa"/>
          </w:tcPr>
          <w:p w14:paraId="7E9404C3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992" w:type="dxa"/>
            <w:vAlign w:val="center"/>
          </w:tcPr>
          <w:p w14:paraId="0F87A8D9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733F1893" w14:textId="77777777" w:rsidTr="002C7F71">
        <w:trPr>
          <w:trHeight w:val="20"/>
        </w:trPr>
        <w:tc>
          <w:tcPr>
            <w:tcW w:w="545" w:type="dxa"/>
            <w:hideMark/>
          </w:tcPr>
          <w:p w14:paraId="64ED3F81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hideMark/>
          </w:tcPr>
          <w:p w14:paraId="7CAA1359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Память времен</w:t>
            </w:r>
          </w:p>
        </w:tc>
        <w:tc>
          <w:tcPr>
            <w:tcW w:w="1843" w:type="dxa"/>
          </w:tcPr>
          <w:p w14:paraId="23B5353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992" w:type="dxa"/>
            <w:vAlign w:val="center"/>
          </w:tcPr>
          <w:p w14:paraId="79C770CB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700D851E" w14:textId="77777777" w:rsidTr="002C7F71">
        <w:trPr>
          <w:trHeight w:val="20"/>
        </w:trPr>
        <w:tc>
          <w:tcPr>
            <w:tcW w:w="545" w:type="dxa"/>
            <w:hideMark/>
          </w:tcPr>
          <w:p w14:paraId="569EB0EB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hideMark/>
          </w:tcPr>
          <w:p w14:paraId="20F60868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Самое главное слово на земле</w:t>
            </w:r>
          </w:p>
        </w:tc>
        <w:tc>
          <w:tcPr>
            <w:tcW w:w="1843" w:type="dxa"/>
          </w:tcPr>
          <w:p w14:paraId="19AD39E0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992" w:type="dxa"/>
            <w:vAlign w:val="center"/>
          </w:tcPr>
          <w:p w14:paraId="259213C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55AF942E" w14:textId="77777777" w:rsidTr="002C7F71">
        <w:trPr>
          <w:trHeight w:val="20"/>
        </w:trPr>
        <w:tc>
          <w:tcPr>
            <w:tcW w:w="545" w:type="dxa"/>
            <w:hideMark/>
          </w:tcPr>
          <w:p w14:paraId="51B8C935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hideMark/>
          </w:tcPr>
          <w:p w14:paraId="390BD317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Какие в нашей стране есть символы</w:t>
            </w:r>
          </w:p>
        </w:tc>
        <w:tc>
          <w:tcPr>
            <w:tcW w:w="1843" w:type="dxa"/>
          </w:tcPr>
          <w:p w14:paraId="15ADF53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992" w:type="dxa"/>
            <w:vAlign w:val="center"/>
          </w:tcPr>
          <w:p w14:paraId="4DA5335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54E8CB6E" w14:textId="77777777" w:rsidTr="002C7F71">
        <w:trPr>
          <w:trHeight w:val="20"/>
        </w:trPr>
        <w:tc>
          <w:tcPr>
            <w:tcW w:w="545" w:type="dxa"/>
            <w:hideMark/>
          </w:tcPr>
          <w:p w14:paraId="4BD4810D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hideMark/>
          </w:tcPr>
          <w:p w14:paraId="3267AF7B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Если ты добрый, это хорошо</w:t>
            </w:r>
          </w:p>
        </w:tc>
        <w:tc>
          <w:tcPr>
            <w:tcW w:w="1843" w:type="dxa"/>
          </w:tcPr>
          <w:p w14:paraId="4EC3E0C4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05.11.2022</w:t>
            </w:r>
          </w:p>
        </w:tc>
        <w:tc>
          <w:tcPr>
            <w:tcW w:w="992" w:type="dxa"/>
            <w:vAlign w:val="center"/>
          </w:tcPr>
          <w:p w14:paraId="4B92AC4C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037B4A51" w14:textId="77777777" w:rsidTr="002C7F71">
        <w:trPr>
          <w:trHeight w:val="20"/>
        </w:trPr>
        <w:tc>
          <w:tcPr>
            <w:tcW w:w="545" w:type="dxa"/>
            <w:hideMark/>
          </w:tcPr>
          <w:p w14:paraId="01D1236A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hideMark/>
          </w:tcPr>
          <w:p w14:paraId="4F4854ED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Где записаны права человека?</w:t>
            </w:r>
          </w:p>
        </w:tc>
        <w:tc>
          <w:tcPr>
            <w:tcW w:w="1843" w:type="dxa"/>
          </w:tcPr>
          <w:p w14:paraId="24EEE384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09.12.2022</w:t>
            </w:r>
          </w:p>
        </w:tc>
        <w:tc>
          <w:tcPr>
            <w:tcW w:w="992" w:type="dxa"/>
            <w:vAlign w:val="center"/>
          </w:tcPr>
          <w:p w14:paraId="7B9AFA25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4A0E3C44" w14:textId="77777777" w:rsidTr="002C7F71">
        <w:trPr>
          <w:trHeight w:val="20"/>
        </w:trPr>
        <w:tc>
          <w:tcPr>
            <w:tcW w:w="545" w:type="dxa"/>
            <w:hideMark/>
          </w:tcPr>
          <w:p w14:paraId="2BDEB60E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hideMark/>
          </w:tcPr>
          <w:p w14:paraId="19FB0C82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С чего начинается Родина</w:t>
            </w:r>
          </w:p>
        </w:tc>
        <w:tc>
          <w:tcPr>
            <w:tcW w:w="1843" w:type="dxa"/>
          </w:tcPr>
          <w:p w14:paraId="4F1B8D66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12.12.2022</w:t>
            </w:r>
          </w:p>
        </w:tc>
        <w:tc>
          <w:tcPr>
            <w:tcW w:w="992" w:type="dxa"/>
            <w:vAlign w:val="center"/>
          </w:tcPr>
          <w:p w14:paraId="6F0C686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19D542C6" w14:textId="77777777" w:rsidTr="002C7F71">
        <w:trPr>
          <w:trHeight w:val="20"/>
        </w:trPr>
        <w:tc>
          <w:tcPr>
            <w:tcW w:w="545" w:type="dxa"/>
            <w:hideMark/>
          </w:tcPr>
          <w:p w14:paraId="1F2AD87E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hideMark/>
          </w:tcPr>
          <w:p w14:paraId="49C020CE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Светлый праздник Рождества</w:t>
            </w:r>
          </w:p>
        </w:tc>
        <w:tc>
          <w:tcPr>
            <w:tcW w:w="1843" w:type="dxa"/>
          </w:tcPr>
          <w:p w14:paraId="6AB7602A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992" w:type="dxa"/>
            <w:vAlign w:val="center"/>
          </w:tcPr>
          <w:p w14:paraId="17F1299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0CF762E9" w14:textId="77777777" w:rsidTr="002C7F71">
        <w:trPr>
          <w:trHeight w:val="20"/>
        </w:trPr>
        <w:tc>
          <w:tcPr>
            <w:tcW w:w="545" w:type="dxa"/>
            <w:hideMark/>
          </w:tcPr>
          <w:p w14:paraId="256F7342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hideMark/>
          </w:tcPr>
          <w:p w14:paraId="3FA56FD6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Умеем ли мы мечтать</w:t>
            </w:r>
          </w:p>
        </w:tc>
        <w:tc>
          <w:tcPr>
            <w:tcW w:w="1843" w:type="dxa"/>
          </w:tcPr>
          <w:p w14:paraId="48C03BCF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992" w:type="dxa"/>
            <w:vAlign w:val="center"/>
          </w:tcPr>
          <w:p w14:paraId="11C3509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73442C57" w14:textId="77777777" w:rsidTr="002C7F71">
        <w:trPr>
          <w:trHeight w:val="20"/>
        </w:trPr>
        <w:tc>
          <w:tcPr>
            <w:tcW w:w="545" w:type="dxa"/>
            <w:hideMark/>
          </w:tcPr>
          <w:p w14:paraId="099A4503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hideMark/>
          </w:tcPr>
          <w:p w14:paraId="7E5638B0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Виртуальный я – что можно и что нельзя?</w:t>
            </w:r>
          </w:p>
        </w:tc>
        <w:tc>
          <w:tcPr>
            <w:tcW w:w="1843" w:type="dxa"/>
          </w:tcPr>
          <w:p w14:paraId="4CC9A56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992" w:type="dxa"/>
            <w:vAlign w:val="center"/>
          </w:tcPr>
          <w:p w14:paraId="6EDB6F2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6D6755AE" w14:textId="77777777" w:rsidTr="002C7F71">
        <w:trPr>
          <w:trHeight w:val="20"/>
        </w:trPr>
        <w:tc>
          <w:tcPr>
            <w:tcW w:w="545" w:type="dxa"/>
            <w:hideMark/>
          </w:tcPr>
          <w:p w14:paraId="19660B81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hideMark/>
          </w:tcPr>
          <w:p w14:paraId="7AD41E1D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… осталась одна Таня</w:t>
            </w:r>
          </w:p>
        </w:tc>
        <w:tc>
          <w:tcPr>
            <w:tcW w:w="1843" w:type="dxa"/>
          </w:tcPr>
          <w:p w14:paraId="36943EF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992" w:type="dxa"/>
            <w:vAlign w:val="center"/>
          </w:tcPr>
          <w:p w14:paraId="70404A1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1EDC2BEE" w14:textId="77777777" w:rsidTr="002C7F71">
        <w:trPr>
          <w:trHeight w:val="20"/>
        </w:trPr>
        <w:tc>
          <w:tcPr>
            <w:tcW w:w="545" w:type="dxa"/>
            <w:hideMark/>
          </w:tcPr>
          <w:p w14:paraId="304EE1D5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hideMark/>
          </w:tcPr>
          <w:p w14:paraId="5D3A7853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Мы идем в театр. А что это значит?</w:t>
            </w:r>
          </w:p>
        </w:tc>
        <w:tc>
          <w:tcPr>
            <w:tcW w:w="1843" w:type="dxa"/>
          </w:tcPr>
          <w:p w14:paraId="2727011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992" w:type="dxa"/>
            <w:vAlign w:val="center"/>
          </w:tcPr>
          <w:p w14:paraId="1E61894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47D4401C" w14:textId="77777777" w:rsidTr="002C7F71">
        <w:trPr>
          <w:trHeight w:val="20"/>
        </w:trPr>
        <w:tc>
          <w:tcPr>
            <w:tcW w:w="545" w:type="dxa"/>
            <w:hideMark/>
          </w:tcPr>
          <w:p w14:paraId="7F8E19B5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hideMark/>
          </w:tcPr>
          <w:p w14:paraId="097D2334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 становятся учеными?</w:t>
            </w:r>
          </w:p>
        </w:tc>
        <w:tc>
          <w:tcPr>
            <w:tcW w:w="1843" w:type="dxa"/>
          </w:tcPr>
          <w:p w14:paraId="20BC2B7A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992" w:type="dxa"/>
            <w:vAlign w:val="center"/>
          </w:tcPr>
          <w:p w14:paraId="6DDCB9E4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2D643DA3" w14:textId="77777777" w:rsidTr="002C7F71">
        <w:trPr>
          <w:trHeight w:val="20"/>
        </w:trPr>
        <w:tc>
          <w:tcPr>
            <w:tcW w:w="545" w:type="dxa"/>
            <w:hideMark/>
          </w:tcPr>
          <w:p w14:paraId="34AC5BBF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hideMark/>
          </w:tcPr>
          <w:p w14:paraId="5348859A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Россия в мире</w:t>
            </w:r>
          </w:p>
        </w:tc>
        <w:tc>
          <w:tcPr>
            <w:tcW w:w="1843" w:type="dxa"/>
          </w:tcPr>
          <w:p w14:paraId="203A4F45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992" w:type="dxa"/>
            <w:vAlign w:val="center"/>
          </w:tcPr>
          <w:p w14:paraId="77FFDA3D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15B0CD59" w14:textId="77777777" w:rsidTr="002C7F71">
        <w:trPr>
          <w:trHeight w:val="20"/>
        </w:trPr>
        <w:tc>
          <w:tcPr>
            <w:tcW w:w="545" w:type="dxa"/>
            <w:hideMark/>
          </w:tcPr>
          <w:p w14:paraId="799D6A35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hideMark/>
          </w:tcPr>
          <w:p w14:paraId="270064D9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Кому я хочу сказать «спасибо»? (ко дню Защитника отечества)</w:t>
            </w:r>
          </w:p>
        </w:tc>
        <w:tc>
          <w:tcPr>
            <w:tcW w:w="1843" w:type="dxa"/>
          </w:tcPr>
          <w:p w14:paraId="55299A65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992" w:type="dxa"/>
            <w:vAlign w:val="center"/>
          </w:tcPr>
          <w:p w14:paraId="3814EC0F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16A80E6F" w14:textId="77777777" w:rsidTr="002C7F71">
        <w:trPr>
          <w:trHeight w:val="20"/>
        </w:trPr>
        <w:tc>
          <w:tcPr>
            <w:tcW w:w="545" w:type="dxa"/>
            <w:hideMark/>
          </w:tcPr>
          <w:p w14:paraId="3AC29744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hideMark/>
          </w:tcPr>
          <w:p w14:paraId="5631CD90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Заряд на добрые дела</w:t>
            </w:r>
          </w:p>
        </w:tc>
        <w:tc>
          <w:tcPr>
            <w:tcW w:w="1843" w:type="dxa"/>
          </w:tcPr>
          <w:p w14:paraId="4FA8008D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992" w:type="dxa"/>
            <w:vAlign w:val="center"/>
          </w:tcPr>
          <w:p w14:paraId="7B2A08FF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6B4D2989" w14:textId="77777777" w:rsidTr="002C7F71">
        <w:trPr>
          <w:trHeight w:val="20"/>
        </w:trPr>
        <w:tc>
          <w:tcPr>
            <w:tcW w:w="545" w:type="dxa"/>
            <w:hideMark/>
          </w:tcPr>
          <w:p w14:paraId="483E6C19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hideMark/>
          </w:tcPr>
          <w:p w14:paraId="1DC5E8A1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Мамы разные важны</w:t>
            </w:r>
          </w:p>
        </w:tc>
        <w:tc>
          <w:tcPr>
            <w:tcW w:w="1843" w:type="dxa"/>
          </w:tcPr>
          <w:p w14:paraId="4C7A3165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992" w:type="dxa"/>
            <w:vAlign w:val="center"/>
          </w:tcPr>
          <w:p w14:paraId="06C5BF6B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3B318228" w14:textId="77777777" w:rsidTr="002C7F71">
        <w:trPr>
          <w:trHeight w:val="20"/>
        </w:trPr>
        <w:tc>
          <w:tcPr>
            <w:tcW w:w="545" w:type="dxa"/>
            <w:hideMark/>
          </w:tcPr>
          <w:p w14:paraId="0A3F596B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hideMark/>
          </w:tcPr>
          <w:p w14:paraId="3B562009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такое гимн?</w:t>
            </w:r>
          </w:p>
        </w:tc>
        <w:tc>
          <w:tcPr>
            <w:tcW w:w="1843" w:type="dxa"/>
          </w:tcPr>
          <w:p w14:paraId="7217BBA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992" w:type="dxa"/>
            <w:vAlign w:val="center"/>
          </w:tcPr>
          <w:p w14:paraId="1386F353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0A8C6292" w14:textId="77777777" w:rsidTr="002C7F71">
        <w:trPr>
          <w:trHeight w:val="20"/>
        </w:trPr>
        <w:tc>
          <w:tcPr>
            <w:tcW w:w="545" w:type="dxa"/>
            <w:hideMark/>
          </w:tcPr>
          <w:p w14:paraId="755B0B8D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hideMark/>
          </w:tcPr>
          <w:p w14:paraId="40D703F4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Путешествие по Крыму</w:t>
            </w:r>
          </w:p>
        </w:tc>
        <w:tc>
          <w:tcPr>
            <w:tcW w:w="1843" w:type="dxa"/>
          </w:tcPr>
          <w:p w14:paraId="13BF787E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992" w:type="dxa"/>
            <w:vAlign w:val="center"/>
          </w:tcPr>
          <w:p w14:paraId="337E2CE0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52C1B2B9" w14:textId="77777777" w:rsidTr="002C7F71">
        <w:trPr>
          <w:trHeight w:val="20"/>
        </w:trPr>
        <w:tc>
          <w:tcPr>
            <w:tcW w:w="545" w:type="dxa"/>
            <w:hideMark/>
          </w:tcPr>
          <w:p w14:paraId="46AE42AC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hideMark/>
          </w:tcPr>
          <w:p w14:paraId="26408CD7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на что похоже: зачем человеку воображение?</w:t>
            </w:r>
          </w:p>
        </w:tc>
        <w:tc>
          <w:tcPr>
            <w:tcW w:w="1843" w:type="dxa"/>
          </w:tcPr>
          <w:p w14:paraId="1567CB1B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992" w:type="dxa"/>
            <w:vAlign w:val="center"/>
          </w:tcPr>
          <w:p w14:paraId="49E78AB9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6DF81ACB" w14:textId="77777777" w:rsidTr="002C7F71">
        <w:trPr>
          <w:trHeight w:val="20"/>
        </w:trPr>
        <w:tc>
          <w:tcPr>
            <w:tcW w:w="545" w:type="dxa"/>
            <w:hideMark/>
          </w:tcPr>
          <w:p w14:paraId="6BF2430A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hideMark/>
          </w:tcPr>
          <w:p w14:paraId="4802BCAF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843" w:type="dxa"/>
          </w:tcPr>
          <w:p w14:paraId="2C0D6EB3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992" w:type="dxa"/>
            <w:vAlign w:val="center"/>
          </w:tcPr>
          <w:p w14:paraId="1A5C9CCD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16F8837E" w14:textId="77777777" w:rsidTr="002C7F71">
        <w:trPr>
          <w:trHeight w:val="20"/>
        </w:trPr>
        <w:tc>
          <w:tcPr>
            <w:tcW w:w="545" w:type="dxa"/>
            <w:hideMark/>
          </w:tcPr>
          <w:p w14:paraId="6228D208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hideMark/>
          </w:tcPr>
          <w:p w14:paraId="530E7983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Надо ли вспоминать прошлое?</w:t>
            </w:r>
          </w:p>
        </w:tc>
        <w:tc>
          <w:tcPr>
            <w:tcW w:w="1843" w:type="dxa"/>
          </w:tcPr>
          <w:p w14:paraId="6D58730D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992" w:type="dxa"/>
            <w:vAlign w:val="center"/>
          </w:tcPr>
          <w:p w14:paraId="7542991A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040F1704" w14:textId="77777777" w:rsidTr="002C7F71">
        <w:trPr>
          <w:trHeight w:val="20"/>
        </w:trPr>
        <w:tc>
          <w:tcPr>
            <w:tcW w:w="545" w:type="dxa"/>
            <w:hideMark/>
          </w:tcPr>
          <w:p w14:paraId="56D934CA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hideMark/>
          </w:tcPr>
          <w:p w14:paraId="65CB162D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 xml:space="preserve">Где можно увидеть </w:t>
            </w:r>
            <w:proofErr w:type="spellStart"/>
            <w:r w:rsidRPr="009800C0">
              <w:rPr>
                <w:rFonts w:ascii="Times" w:hAnsi="Times"/>
              </w:rPr>
              <w:t>нетронотую</w:t>
            </w:r>
            <w:proofErr w:type="spellEnd"/>
            <w:r w:rsidRPr="009800C0">
              <w:rPr>
                <w:rFonts w:ascii="Times" w:hAnsi="Times"/>
              </w:rPr>
              <w:t xml:space="preserve"> природу?</w:t>
            </w:r>
          </w:p>
        </w:tc>
        <w:tc>
          <w:tcPr>
            <w:tcW w:w="1843" w:type="dxa"/>
          </w:tcPr>
          <w:p w14:paraId="3B1EB2A9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992" w:type="dxa"/>
            <w:vAlign w:val="center"/>
          </w:tcPr>
          <w:p w14:paraId="23B8CFF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570FFE1F" w14:textId="77777777" w:rsidTr="002C7F71">
        <w:trPr>
          <w:trHeight w:val="20"/>
        </w:trPr>
        <w:tc>
          <w:tcPr>
            <w:tcW w:w="545" w:type="dxa"/>
            <w:hideMark/>
          </w:tcPr>
          <w:p w14:paraId="51F2B797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hideMark/>
          </w:tcPr>
          <w:p w14:paraId="6779EC1A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Без труда не выловишь и рыбку из пруда</w:t>
            </w:r>
          </w:p>
        </w:tc>
        <w:tc>
          <w:tcPr>
            <w:tcW w:w="1843" w:type="dxa"/>
          </w:tcPr>
          <w:p w14:paraId="4B638FE4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992" w:type="dxa"/>
            <w:vAlign w:val="center"/>
          </w:tcPr>
          <w:p w14:paraId="4593EDA0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337B9340" w14:textId="77777777" w:rsidTr="002C7F71">
        <w:trPr>
          <w:trHeight w:val="20"/>
        </w:trPr>
        <w:tc>
          <w:tcPr>
            <w:tcW w:w="545" w:type="dxa"/>
            <w:hideMark/>
          </w:tcPr>
          <w:p w14:paraId="1B94D3CA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hideMark/>
          </w:tcPr>
          <w:p w14:paraId="378DAEC5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Мужество, честь, отвага. Что это и откуда берется в человеке?</w:t>
            </w:r>
          </w:p>
        </w:tc>
        <w:tc>
          <w:tcPr>
            <w:tcW w:w="1843" w:type="dxa"/>
          </w:tcPr>
          <w:p w14:paraId="517692DB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992" w:type="dxa"/>
            <w:vAlign w:val="center"/>
          </w:tcPr>
          <w:p w14:paraId="4CECCCDA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04B08F8E" w14:textId="77777777" w:rsidTr="002C7F71">
        <w:trPr>
          <w:trHeight w:val="20"/>
        </w:trPr>
        <w:tc>
          <w:tcPr>
            <w:tcW w:w="545" w:type="dxa"/>
            <w:hideMark/>
          </w:tcPr>
          <w:p w14:paraId="26CCBFBD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hideMark/>
          </w:tcPr>
          <w:p w14:paraId="17E48610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Вместе весело шагать по просторам</w:t>
            </w:r>
          </w:p>
        </w:tc>
        <w:tc>
          <w:tcPr>
            <w:tcW w:w="1843" w:type="dxa"/>
          </w:tcPr>
          <w:p w14:paraId="34F7C378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992" w:type="dxa"/>
            <w:vAlign w:val="center"/>
          </w:tcPr>
          <w:p w14:paraId="20129A27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BA5942" w:rsidRPr="009800C0" w14:paraId="33A3E966" w14:textId="77777777" w:rsidTr="002C7F71">
        <w:trPr>
          <w:trHeight w:val="20"/>
        </w:trPr>
        <w:tc>
          <w:tcPr>
            <w:tcW w:w="545" w:type="dxa"/>
            <w:hideMark/>
          </w:tcPr>
          <w:p w14:paraId="047FF5B5" w14:textId="77777777" w:rsidR="00BA5942" w:rsidRPr="009800C0" w:rsidRDefault="00BA5942" w:rsidP="002C7F71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hideMark/>
          </w:tcPr>
          <w:p w14:paraId="3C01E04B" w14:textId="77777777" w:rsidR="00BA5942" w:rsidRPr="009800C0" w:rsidRDefault="00BA5942" w:rsidP="002C7F71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Мой самый счастливый день</w:t>
            </w:r>
          </w:p>
        </w:tc>
        <w:tc>
          <w:tcPr>
            <w:tcW w:w="1843" w:type="dxa"/>
          </w:tcPr>
          <w:p w14:paraId="2F067849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992" w:type="dxa"/>
            <w:vAlign w:val="center"/>
          </w:tcPr>
          <w:p w14:paraId="26415699" w14:textId="77777777" w:rsidR="00BA5942" w:rsidRPr="009800C0" w:rsidRDefault="00BA5942" w:rsidP="002C7F71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14:paraId="6B55E45E" w14:textId="77777777" w:rsidR="00BA5942" w:rsidRPr="00BA5942" w:rsidRDefault="00BA5942" w:rsidP="00043743">
      <w:pPr>
        <w:rPr>
          <w:b/>
          <w:bCs/>
          <w:color w:val="000000" w:themeColor="text1"/>
          <w:sz w:val="28"/>
          <w:szCs w:val="28"/>
        </w:rPr>
      </w:pPr>
    </w:p>
    <w:p w14:paraId="3DB379CA" w14:textId="295403E4" w:rsidR="00BA5942" w:rsidRDefault="00BA5942" w:rsidP="00043743">
      <w:pPr>
        <w:rPr>
          <w:color w:val="000000" w:themeColor="text1"/>
        </w:rPr>
      </w:pPr>
    </w:p>
    <w:p w14:paraId="1725FC93" w14:textId="77777777" w:rsidR="00BA5942" w:rsidRPr="003F4F25" w:rsidRDefault="00BA5942" w:rsidP="00043743">
      <w:pPr>
        <w:rPr>
          <w:color w:val="000000" w:themeColor="text1"/>
        </w:rPr>
      </w:pPr>
    </w:p>
    <w:p w14:paraId="0117A92A" w14:textId="77777777" w:rsidR="00043743" w:rsidRDefault="00043743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  <w:sectPr w:rsidR="00043743" w:rsidSect="00043743">
          <w:headerReference w:type="first" r:id="rId21"/>
          <w:pgSz w:w="11900" w:h="16840"/>
          <w:pgMar w:top="1157" w:right="1106" w:bottom="709" w:left="1157" w:header="51" w:footer="335" w:gutter="0"/>
          <w:cols w:space="708"/>
          <w:docGrid w:linePitch="360"/>
        </w:sectPr>
      </w:pPr>
    </w:p>
    <w:p w14:paraId="5074E4B1" w14:textId="77777777" w:rsidR="00BA5942" w:rsidRDefault="00BA5942" w:rsidP="00BA5942">
      <w:pPr>
        <w:pStyle w:val="12"/>
        <w:tabs>
          <w:tab w:val="left" w:pos="431"/>
        </w:tabs>
        <w:spacing w:line="240" w:lineRule="auto"/>
        <w:rPr>
          <w:b/>
          <w:bCs/>
          <w:color w:val="000000" w:themeColor="text1"/>
        </w:rPr>
      </w:pPr>
    </w:p>
    <w:p w14:paraId="2F764C45" w14:textId="77777777" w:rsidR="00BA5942" w:rsidRPr="00CF34B8" w:rsidRDefault="00BA5942" w:rsidP="00BA5942">
      <w:pPr>
        <w:pStyle w:val="12"/>
        <w:spacing w:before="4980" w:line="240" w:lineRule="auto"/>
        <w:jc w:val="center"/>
      </w:pPr>
      <w:r w:rsidRPr="00CF34B8">
        <w:rPr>
          <w:b/>
          <w:bCs/>
        </w:rPr>
        <w:t>Программа внеурочной деятельности</w:t>
      </w:r>
      <w:r w:rsidRPr="00CF34B8">
        <w:rPr>
          <w:b/>
          <w:bCs/>
        </w:rPr>
        <w:br/>
        <w:t>«Разговоры о важном»</w:t>
      </w:r>
    </w:p>
    <w:p w14:paraId="6858B11B" w14:textId="77777777" w:rsidR="00BA5942" w:rsidRPr="00CF34B8" w:rsidRDefault="00BA5942" w:rsidP="00BA5942">
      <w:pPr>
        <w:pStyle w:val="12"/>
        <w:spacing w:line="240" w:lineRule="auto"/>
        <w:ind w:firstLine="142"/>
        <w:jc w:val="center"/>
      </w:pPr>
      <w:r>
        <w:rPr>
          <w:b/>
          <w:bCs/>
        </w:rPr>
        <w:t>3-4</w:t>
      </w:r>
      <w:r w:rsidRPr="00CF34B8">
        <w:rPr>
          <w:b/>
          <w:bCs/>
        </w:rPr>
        <w:t xml:space="preserve"> класс</w:t>
      </w:r>
    </w:p>
    <w:p w14:paraId="2D8F41EF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  <w:r w:rsidRPr="00CF34B8">
        <w:rPr>
          <w:b/>
          <w:bCs/>
        </w:rPr>
        <w:t>3</w:t>
      </w:r>
      <w:r>
        <w:rPr>
          <w:b/>
          <w:bCs/>
        </w:rPr>
        <w:t>5</w:t>
      </w:r>
      <w:r w:rsidRPr="00CF34B8">
        <w:rPr>
          <w:b/>
          <w:bCs/>
        </w:rPr>
        <w:t xml:space="preserve"> час</w:t>
      </w:r>
      <w:r>
        <w:rPr>
          <w:b/>
          <w:bCs/>
        </w:rPr>
        <w:t>ов</w:t>
      </w:r>
    </w:p>
    <w:p w14:paraId="6BE14197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B9E40E8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412CD248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6F8BF15D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66B77B7D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28094A3F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7721294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E3F7A61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2446A113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449E1478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F840CC4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7EABEDB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53A89094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4BF6060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CE0F7DA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D9129C8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64FCB159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4D2C9F6A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43EC778E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61B35874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8553A20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8A3AB40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9ED96FB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2AC60822" w14:textId="77777777" w:rsidR="00BA5942" w:rsidRDefault="00BA5942" w:rsidP="00BA5942">
      <w:pPr>
        <w:pStyle w:val="12"/>
        <w:tabs>
          <w:tab w:val="left" w:pos="431"/>
        </w:tabs>
        <w:spacing w:line="240" w:lineRule="auto"/>
        <w:jc w:val="center"/>
        <w:rPr>
          <w:b/>
          <w:bCs/>
          <w:color w:val="000000" w:themeColor="text1"/>
        </w:rPr>
        <w:sectPr w:rsidR="00BA5942">
          <w:pgSz w:w="11900" w:h="16840"/>
          <w:pgMar w:top="1042" w:right="796" w:bottom="1346" w:left="961" w:header="614" w:footer="918" w:gutter="0"/>
          <w:cols w:space="720"/>
          <w:noEndnote/>
          <w:docGrid w:linePitch="360"/>
        </w:sectPr>
      </w:pPr>
      <w:r w:rsidRPr="00CF34B8">
        <w:rPr>
          <w:b/>
          <w:bCs/>
        </w:rPr>
        <w:t>Москва, 202</w:t>
      </w:r>
      <w:r>
        <w:rPr>
          <w:b/>
          <w:bCs/>
        </w:rPr>
        <w:t>2</w:t>
      </w:r>
    </w:p>
    <w:p w14:paraId="0A32B807" w14:textId="32E926E2" w:rsidR="00BA5942" w:rsidRPr="0028342E" w:rsidRDefault="00BA5942" w:rsidP="0028342E">
      <w:pPr>
        <w:textAlignment w:val="baseline"/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784FE1" w14:paraId="34FA6C3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A9672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14:paraId="1F052D9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5EA19" w14:textId="77777777"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14:paraId="11C28771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Мечтаю летать</w:t>
            </w:r>
          </w:p>
          <w:p w14:paraId="6ED2C307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Откуда берутся научные открытия?</w:t>
            </w:r>
          </w:p>
          <w:p w14:paraId="2690E09A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</w:tr>
      <w:tr w:rsidR="00784FE1" w:rsidRPr="00784FE1" w14:paraId="571D27B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1E14E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14:paraId="5B1D2E7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91157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AEE2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E3251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14:paraId="4A92F51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C20F7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      </w:r>
          </w:p>
          <w:p w14:paraId="5FD94AC4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умение выявлять существенные черты и характерные признаки исторических событий, явлений, процессов. </w:t>
            </w:r>
          </w:p>
          <w:p w14:paraId="2E163365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ознакомление с жизнью и научным творчеством К.Э. Циолковского, расширять представления о важности его изобретений и трудов для развития космонавтики; </w:t>
            </w:r>
          </w:p>
          <w:p w14:paraId="24BE7CA4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ознакомление с жизнью и Ю.А. Гагарина, расширять представления о важности его вклада в развитие космонавтики.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055FA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7FAF2CB6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7E533A99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C02C8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07823231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ценностей многонационального российского общества; </w:t>
            </w:r>
          </w:p>
          <w:p w14:paraId="28CC3487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ориентаций;</w:t>
            </w:r>
          </w:p>
          <w:p w14:paraId="3D07F7C2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изучить жизнь и деятельность изобретателя и ученого К.Э. Циолковского, проявлять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эмоциональныи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̆ интерес к творчеству великого ученого-самоучки; </w:t>
            </w:r>
          </w:p>
          <w:p w14:paraId="75B8A9B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стремиться к расширению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̆ эрудиции; </w:t>
            </w:r>
          </w:p>
          <w:p w14:paraId="48539BF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изучить жизнь и деятельность летчика-космонавта </w:t>
            </w:r>
            <w:r w:rsidRPr="004A6FA4">
              <w:t>Ю.А. Гагарина</w:t>
            </w:r>
            <w:r w:rsidRPr="000D2CAA">
              <w:rPr>
                <w:spacing w:val="2"/>
                <w:shd w:val="clear" w:color="auto" w:fill="FFFFFF"/>
              </w:rPr>
              <w:t xml:space="preserve">, проявлять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эмоциональныи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интерес к его вкладу в развитие космонавтики.</w:t>
            </w:r>
          </w:p>
        </w:tc>
      </w:tr>
      <w:tr w:rsidR="00784FE1" w:rsidRPr="00784FE1" w14:paraId="519D546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28E6B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E3E6A" w14:textId="58A80BA6" w:rsidR="00BA5942" w:rsidRPr="0097603A" w:rsidRDefault="0097603A" w:rsidP="009951AA">
            <w:pPr>
              <w:textAlignment w:val="baseline"/>
              <w:rPr>
                <w:i/>
                <w:iCs/>
              </w:rPr>
            </w:pPr>
            <w:r w:rsidRPr="003F4F25">
              <w:rPr>
                <w:i/>
                <w:iCs/>
                <w:color w:val="000000" w:themeColor="text1"/>
              </w:rPr>
              <w:t>ГБУК г</w:t>
            </w:r>
            <w:r>
              <w:rPr>
                <w:i/>
                <w:iCs/>
                <w:color w:val="000000" w:themeColor="text1"/>
              </w:rPr>
              <w:t>.</w:t>
            </w:r>
            <w:r w:rsidRPr="003F4F25">
              <w:rPr>
                <w:i/>
                <w:iCs/>
                <w:color w:val="000000" w:themeColor="text1"/>
              </w:rPr>
              <w:t xml:space="preserve"> Москвы «</w:t>
            </w:r>
            <w:r>
              <w:rPr>
                <w:i/>
                <w:iCs/>
                <w:color w:val="000000" w:themeColor="text1"/>
              </w:rPr>
              <w:t>ММК</w:t>
            </w:r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22" w:history="1">
              <w:r w:rsidRPr="003F4F25">
                <w:rPr>
                  <w:rStyle w:val="aa"/>
                  <w:i/>
                  <w:iCs/>
                  <w:color w:val="000000" w:themeColor="text1"/>
                </w:rPr>
                <w:t>https://kosmo-museum.ru/static_pages/istoriya-muzeya</w:t>
              </w:r>
            </w:hyperlink>
          </w:p>
        </w:tc>
      </w:tr>
      <w:tr w:rsidR="00784FE1" w:rsidRPr="00784FE1" w14:paraId="7F81D44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BF9D8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156C81B4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88CA3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08F8368A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35510035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784FE1" w14:paraId="54D65BE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AB97C" w14:textId="77777777"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A9B58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14:paraId="3E8FA992" w14:textId="77777777" w:rsidR="00BA5942" w:rsidRPr="000D2CAA" w:rsidRDefault="00BA5942" w:rsidP="00BA59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97603A" w14:paraId="619487F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90FEC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14:paraId="6236AC7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096D3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5516E7CE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Зачем нам знания?</w:t>
            </w:r>
          </w:p>
          <w:p w14:paraId="6AC7AACA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 чем мы мечтаем?</w:t>
            </w:r>
          </w:p>
          <w:p w14:paraId="08F0093D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Я хочу услышать музыку</w:t>
            </w:r>
          </w:p>
          <w:p w14:paraId="7B9F1464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бывают учителя: Лев Николаевич Толстой</w:t>
            </w:r>
          </w:p>
          <w:p w14:paraId="20DE391D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Вместе весело шагать по просторам… </w:t>
            </w:r>
          </w:p>
          <w:p w14:paraId="0841DFE3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Разделяя счастье с другим, мы умножаем счастье (П. Коэльо)</w:t>
            </w:r>
          </w:p>
        </w:tc>
      </w:tr>
      <w:tr w:rsidR="00784FE1" w:rsidRPr="0097603A" w14:paraId="668A6C3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3BA2E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1B9F3BF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5B32C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7863C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5912D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2DE2F9D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C8404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Организации</w:t>
            </w:r>
            <w:r w:rsidRPr="0097603A">
              <w:t>, родному краю, России, ее истории и культуре, природе; чувства гордости за национальные свершения, открытия, победы;</w:t>
            </w:r>
          </w:p>
          <w:p w14:paraId="2EF16F03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расширение знаний о великих научных открытиях российских ученых; </w:t>
            </w:r>
          </w:p>
          <w:p w14:paraId="7F3C8C98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расширение знаний о выдающихся соотечественниках. </w:t>
            </w:r>
          </w:p>
          <w:p w14:paraId="50EAA080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1CF3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применение полученных знаний в стандартных и нестандартных ситуациях (сравнение иллюстративного ряда, анализ </w:t>
            </w:r>
            <w:proofErr w:type="spellStart"/>
            <w:r w:rsidRPr="0097603A">
              <w:t>текстовои</w:t>
            </w:r>
            <w:proofErr w:type="spellEnd"/>
            <w:r w:rsidRPr="0097603A">
              <w:t xml:space="preserve">̆ и видеоинформации, выполнение интерактивных заданий): формулирование обобщений и выводов; </w:t>
            </w:r>
          </w:p>
          <w:p w14:paraId="558F76EF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развитие положительного отношения к идее постоянного обогащения своих знаний и практических умений; </w:t>
            </w:r>
          </w:p>
          <w:p w14:paraId="7BD294CC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проявление активности в </w:t>
            </w:r>
            <w:proofErr w:type="spellStart"/>
            <w:r w:rsidRPr="0097603A">
              <w:t>совместнои</w:t>
            </w:r>
            <w:proofErr w:type="spellEnd"/>
            <w:r w:rsidRPr="0097603A">
              <w:t>̆ деятельности.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35E7A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желание расширять свою эрудицию и общую культуру;</w:t>
            </w:r>
          </w:p>
          <w:p w14:paraId="0E6C5EA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 проявление эмоционального интереса к знаниям, научным открытиям, в которых Россия занимает лидирующие позиции, гордость за успехи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страны;</w:t>
            </w:r>
          </w:p>
          <w:p w14:paraId="783A9143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ориентаций.</w:t>
            </w:r>
          </w:p>
          <w:p w14:paraId="79E3A94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784FE1" w:rsidRPr="0097603A" w14:paraId="0728F62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690BA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</w:t>
            </w:r>
            <w:r w:rsidRPr="0097603A">
              <w:rPr>
                <w:b/>
                <w:bCs/>
              </w:rPr>
              <w:t>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B2C8C" w14:textId="46771E21" w:rsidR="00BA5942" w:rsidRPr="004A6FA4" w:rsidRDefault="0097603A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ФГБУ "РГБ" </w:t>
            </w:r>
            <w:hyperlink r:id="rId23" w:history="1">
              <w:r w:rsidR="00BA5942" w:rsidRPr="000D2CAA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  <w:r w:rsidR="00BA5942" w:rsidRPr="004A6FA4">
              <w:rPr>
                <w:i/>
                <w:iCs/>
              </w:rPr>
              <w:t xml:space="preserve"> </w:t>
            </w:r>
          </w:p>
        </w:tc>
      </w:tr>
      <w:tr w:rsidR="00784FE1" w:rsidRPr="0097603A" w14:paraId="7DE726F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87409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2D0861C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ACC7B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0EA35A56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2BCD4BF1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4B32E1C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E46A5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DFEA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14:paraId="7A0CA452" w14:textId="77777777" w:rsidR="00BA5942" w:rsidRPr="004A6FA4" w:rsidRDefault="00BA5942" w:rsidP="00BA5942">
      <w:r w:rsidRPr="004A6FA4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97603A" w14:paraId="3AD9F83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8E8DB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97603A" w14:paraId="3527E69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35973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1C5B6EF7" w14:textId="77777777"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14:paraId="7ABCB991" w14:textId="77777777"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такое творчество?</w:t>
            </w:r>
          </w:p>
        </w:tc>
      </w:tr>
      <w:tr w:rsidR="00784FE1" w:rsidRPr="0097603A" w14:paraId="020F96F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5EC85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</w:t>
            </w:r>
            <w:r w:rsidRPr="0097603A">
              <w:rPr>
                <w:b/>
                <w:bCs/>
              </w:rPr>
              <w:t xml:space="preserve"> результаты</w:t>
            </w:r>
            <w:r w:rsidRPr="0097603A">
              <w:t> </w:t>
            </w:r>
          </w:p>
        </w:tc>
      </w:tr>
      <w:tr w:rsidR="00784FE1" w:rsidRPr="0097603A" w14:paraId="6950ED4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43BE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6AAD6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4CA48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0522D50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B43FC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культуре России; чувства гордости за национальные свершения, открытия, победы;</w:t>
            </w:r>
          </w:p>
          <w:p w14:paraId="255C052C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 представления о важнейших для страны и личности событиях и фактах прошлого и настоящего России.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2EAB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50EE2D1D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5C4586F4" w14:textId="77777777" w:rsidR="00BA5942" w:rsidRPr="0097603A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71B2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12BA73B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 xml:space="preserve">- формирование целостного, социально ориентированного взгляда на мир в его </w:t>
            </w:r>
            <w:r w:rsidRPr="000D2CAA">
              <w:rPr>
                <w:spacing w:val="2"/>
                <w:shd w:val="clear" w:color="auto" w:fill="FFFFFF"/>
              </w:rPr>
              <w:t>органичном единстве и разнообразии природы, народов, культур и религий;</w:t>
            </w:r>
          </w:p>
          <w:p w14:paraId="15F578AA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эстетических потребностей, ценностей и чувств.</w:t>
            </w:r>
          </w:p>
        </w:tc>
      </w:tr>
      <w:tr w:rsidR="00784FE1" w:rsidRPr="0097603A" w14:paraId="324C108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3E52F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BFBEA" w14:textId="486B7CF6" w:rsidR="00BA5942" w:rsidRPr="004A6FA4" w:rsidRDefault="0097603A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МХАТ им. </w:t>
            </w:r>
            <w:proofErr w:type="spellStart"/>
            <w:r w:rsidRPr="000D2CAA">
              <w:rPr>
                <w:i/>
                <w:iCs/>
              </w:rPr>
              <w:t>М.Горького</w:t>
            </w:r>
            <w:proofErr w:type="spellEnd"/>
            <w:r w:rsidRPr="000D2CAA">
              <w:rPr>
                <w:i/>
                <w:iCs/>
              </w:rPr>
              <w:t xml:space="preserve"> </w:t>
            </w:r>
            <w:hyperlink r:id="rId24" w:history="1">
              <w:r w:rsidRPr="000D2CAA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97603A" w14:paraId="25F1CB4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3FB8B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1E75C2D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F6BB2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1893661B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69C0D680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lastRenderedPageBreak/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5E3BC0A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80BE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7CEF7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14:paraId="355BC314" w14:textId="77777777" w:rsidR="00BA5942" w:rsidRPr="004A6FA4" w:rsidRDefault="00BA5942" w:rsidP="00BA5942">
      <w:r w:rsidRPr="004A6FA4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97603A" w14:paraId="6C22A0E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7B760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97603A" w14:paraId="5AF59A4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4E079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FA427F3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создаются традиции?</w:t>
            </w:r>
          </w:p>
          <w:p w14:paraId="279D4C47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14:paraId="5883FFB5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Материнское сердце чаще бьется (С. Федин)</w:t>
            </w:r>
          </w:p>
        </w:tc>
      </w:tr>
      <w:tr w:rsidR="00784FE1" w:rsidRPr="0097603A" w14:paraId="0829E59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C28E7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307F8E4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A5448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03A5B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B73A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4C96EDE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2FD43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своей семье и семейным традициям, Организации, родному краю,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AAC49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восприятие и актуализация информации с помощью зрительных образов, понимание их смысла и назначения; </w:t>
            </w:r>
          </w:p>
          <w:p w14:paraId="19F04829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участие в коллективном обсуждении вопросов занятия; </w:t>
            </w:r>
          </w:p>
          <w:p w14:paraId="320D05FE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 - установление соответствия знаковых исторических событий страны с жизнью </w:t>
            </w:r>
            <w:proofErr w:type="spellStart"/>
            <w:r w:rsidRPr="0097603A">
              <w:t>людеи</w:t>
            </w:r>
            <w:proofErr w:type="spellEnd"/>
            <w:r w:rsidRPr="0097603A">
              <w:t xml:space="preserve">̆; </w:t>
            </w:r>
          </w:p>
          <w:p w14:paraId="38ABA47C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 - участие в </w:t>
            </w:r>
            <w:proofErr w:type="spellStart"/>
            <w:r w:rsidRPr="0097603A">
              <w:t>коллективнои</w:t>
            </w:r>
            <w:proofErr w:type="spellEnd"/>
            <w:r w:rsidRPr="0097603A">
              <w:t xml:space="preserve">̆ </w:t>
            </w:r>
            <w:proofErr w:type="spellStart"/>
            <w:r w:rsidRPr="0097603A">
              <w:t>творческои</w:t>
            </w:r>
            <w:proofErr w:type="spellEnd"/>
            <w:r w:rsidRPr="0097603A">
              <w:t>̆ работе.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2004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внимательное и терпеливое отношение к пожилым людям, к их человеческим слабостям и нуждам; </w:t>
            </w:r>
          </w:p>
          <w:p w14:paraId="3260F4AA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развитие представлений о жизненных ценностях.</w:t>
            </w:r>
          </w:p>
        </w:tc>
      </w:tr>
      <w:tr w:rsidR="00784FE1" w:rsidRPr="0097603A" w14:paraId="5C362F6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2AAF0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48D1C" w14:textId="73340C06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25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784FE1" w:rsidRPr="0097603A" w14:paraId="0C69090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67B02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4A69D2B8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5B243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335490E1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4E46C7BA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7AB2C63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D39CD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F2D8A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развивающее творчество</w:t>
            </w:r>
          </w:p>
        </w:tc>
      </w:tr>
    </w:tbl>
    <w:p w14:paraId="376B504D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97603A" w14:paraId="7B402FF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45A7D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14:paraId="322DBC1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C3C24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11C1A35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Когда мы едины – мы непобедимы</w:t>
            </w:r>
          </w:p>
          <w:p w14:paraId="2E2610A9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Память времен</w:t>
            </w:r>
          </w:p>
          <w:p w14:paraId="055A0016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Писала девочка дневник…</w:t>
            </w:r>
          </w:p>
          <w:p w14:paraId="68C1FF0E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может герб нам рассказать?</w:t>
            </w:r>
          </w:p>
          <w:p w14:paraId="7562A0F9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14:paraId="63C673BB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Мои права и обязанности: в чем разница?</w:t>
            </w:r>
          </w:p>
          <w:p w14:paraId="4F52AFC3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Надо ли вспоминать прошлое?</w:t>
            </w:r>
          </w:p>
        </w:tc>
      </w:tr>
      <w:tr w:rsidR="00784FE1" w:rsidRPr="0097603A" w14:paraId="3E0CC5C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54F37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2588046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D14A1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D1F16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E441E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61D79C7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E6EAF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</w:t>
            </w:r>
            <w:r w:rsidRPr="004A6FA4">
              <w:lastRenderedPageBreak/>
              <w:t>национальные свершения, открытия, победы;</w:t>
            </w:r>
          </w:p>
          <w:p w14:paraId="20892C68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представления о важнейших для страны и личности событиях и фактах прошлого и настоящего России. </w:t>
            </w:r>
          </w:p>
          <w:p w14:paraId="49795CEF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F1DC8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23565D25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025F7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ценностные установки и социально значимые качества личности;</w:t>
            </w:r>
          </w:p>
          <w:p w14:paraId="0EFD4030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основ российской гражданской идентичности, чувства гордости за свою Родину, </w:t>
            </w:r>
            <w:r w:rsidRPr="000D2CAA">
              <w:rPr>
                <w:spacing w:val="2"/>
                <w:shd w:val="clear" w:color="auto" w:fill="FFFFFF"/>
              </w:rPr>
              <w:lastRenderedPageBreak/>
              <w:t xml:space="preserve">российский народ и историю России, осознание своей этнической и национальной принадлежности; </w:t>
            </w:r>
          </w:p>
          <w:p w14:paraId="2494218B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ориентаций.</w:t>
            </w:r>
          </w:p>
        </w:tc>
      </w:tr>
      <w:tr w:rsidR="00784FE1" w:rsidRPr="0097603A" w14:paraId="701ABC2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BAD86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CAB0C" w14:textId="4BE3982C" w:rsidR="00BA5942" w:rsidRPr="004A6FA4" w:rsidRDefault="009951A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26" w:history="1">
              <w:r w:rsidR="00BA5942" w:rsidRPr="000D2CA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14:paraId="4FFABEE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036D9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1F34FC39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CE4EE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3FA77094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1596A9BF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62E3EDF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A9ECC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F41E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</w:t>
            </w:r>
          </w:p>
        </w:tc>
      </w:tr>
    </w:tbl>
    <w:p w14:paraId="5D2D69CF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030F2D" w14:paraId="04221B5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109CF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14:paraId="32122A0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FF44F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66CC3F68" w14:textId="77777777"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я могу сделать для других?</w:t>
            </w:r>
          </w:p>
          <w:p w14:paraId="44A96846" w14:textId="77777777"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История Отечества – история каждого из нас</w:t>
            </w:r>
          </w:p>
        </w:tc>
      </w:tr>
      <w:tr w:rsidR="00784FE1" w:rsidRPr="00030F2D" w14:paraId="3C3B9B4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4591D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42D18C6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1DD38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09E0A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BA04C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5DA0FBF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52582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родному краю, России, ее истории и культуре; чувства гордости за национальные свершения.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CEC5A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0F8429EA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8BB2A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14:paraId="6D412D32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786FC96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становление гуманистических и демократических ценностных ориентаций;</w:t>
            </w:r>
          </w:p>
          <w:p w14:paraId="738F5AF2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784FE1" w:rsidRPr="00030F2D" w14:paraId="1CDA53E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EE490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</w:t>
            </w:r>
            <w:r w:rsidRPr="00030F2D">
              <w:rPr>
                <w:b/>
                <w:bCs/>
              </w:rPr>
              <w:t xml:space="preserve">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313C4" w14:textId="57B0A38D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ГБУ города Москвы </w:t>
            </w:r>
            <w:r w:rsidR="00030F2D" w:rsidRPr="00030F2D">
              <w:rPr>
                <w:i/>
                <w:iCs/>
              </w:rPr>
              <w:t>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="00030F2D" w:rsidRPr="00030F2D">
              <w:rPr>
                <w:i/>
                <w:iCs/>
              </w:rPr>
              <w:t>"</w:t>
            </w:r>
            <w:r w:rsidRPr="00030F2D">
              <w:rPr>
                <w:i/>
                <w:iCs/>
              </w:rPr>
              <w:t xml:space="preserve"> </w:t>
            </w:r>
            <w:hyperlink r:id="rId27" w:history="1">
              <w:r w:rsidRPr="000D2CAA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14:paraId="23F6679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13E3F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3C4DF0B8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8AA2C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6E451FF7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6CE83998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119D5B3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F0EF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7DBF0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</w:t>
            </w:r>
          </w:p>
        </w:tc>
      </w:tr>
    </w:tbl>
    <w:p w14:paraId="5CC1C67D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030F2D" w:rsidRPr="00030F2D" w14:paraId="47F686C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A45F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030F2D" w:rsidRPr="00030F2D" w14:paraId="74AA0F0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CADCC" w14:textId="77777777" w:rsidR="00BA5942" w:rsidRPr="00030F2D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14:paraId="30C44579" w14:textId="77777777" w:rsidR="00BA5942" w:rsidRPr="000D2CAA" w:rsidRDefault="00BA5942" w:rsidP="00BA594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030F2D" w:rsidRPr="00030F2D" w14:paraId="6F3F9DC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FFBE7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lastRenderedPageBreak/>
              <w:t>Планируемые результаты</w:t>
            </w:r>
            <w:r w:rsidRPr="00030F2D">
              <w:t> </w:t>
            </w:r>
          </w:p>
        </w:tc>
      </w:tr>
      <w:tr w:rsidR="00030F2D" w:rsidRPr="00030F2D" w14:paraId="39CE407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441AA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81277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34E0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030F2D" w:rsidRPr="00030F2D" w14:paraId="482AD36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B7C21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</w:t>
            </w:r>
          </w:p>
          <w:p w14:paraId="5A25DD98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 xml:space="preserve">- первоначальные представления о традициях и обычаях, хозяйственных занятиях населения и массовых профессиях родного края. </w:t>
            </w:r>
          </w:p>
          <w:p w14:paraId="79B307BA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C5FE8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7B383280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655EE" w14:textId="77777777" w:rsidR="00BA5942" w:rsidRPr="000D2CAA" w:rsidRDefault="00BA5942" w:rsidP="002C7F71">
            <w:pPr>
              <w:ind w:left="188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464B67FF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становление гуманистических и демократических ценностных ориентаций. </w:t>
            </w:r>
          </w:p>
          <w:p w14:paraId="55E187F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030F2D" w:rsidRPr="00030F2D" w14:paraId="6544B1E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CA568" w14:textId="77777777" w:rsidR="00030F2D" w:rsidRPr="00030F2D" w:rsidRDefault="00030F2D" w:rsidP="00030F2D">
            <w:pPr>
              <w:textAlignment w:val="baseline"/>
            </w:pPr>
            <w:r w:rsidRPr="00030F2D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246D8" w14:textId="56174E5E" w:rsidR="00030F2D" w:rsidRPr="00030F2D" w:rsidRDefault="00030F2D" w:rsidP="00030F2D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28" w:history="1">
              <w:r w:rsidRPr="00030F2D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030F2D" w:rsidRPr="00030F2D" w14:paraId="258937C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A8254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6C1690F4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3C293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490C4477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76AB5282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030F2D" w:rsidRPr="00030F2D" w14:paraId="47C8EBB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E363F" w14:textId="77777777" w:rsidR="00BA5942" w:rsidRPr="00030F2D" w:rsidRDefault="00BA5942" w:rsidP="002C7F71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3DE03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Урок-сказка</w:t>
            </w:r>
          </w:p>
        </w:tc>
      </w:tr>
    </w:tbl>
    <w:p w14:paraId="0208728D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030F2D" w14:paraId="606FD6C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4A3D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14:paraId="4DA9049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FB895" w14:textId="77777777" w:rsidR="00BA5942" w:rsidRPr="000D2CAA" w:rsidRDefault="00BA5942" w:rsidP="00BA594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Виртуальный я – что можно и что нельзя?</w:t>
            </w:r>
          </w:p>
        </w:tc>
      </w:tr>
      <w:tr w:rsidR="00784FE1" w:rsidRPr="00030F2D" w14:paraId="2406E29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30F17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28909AB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E75CC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9D187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7E748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1540473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B0A22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 xml:space="preserve">- понимание простейших причинно-следственных связей в окружающем мире. </w:t>
            </w:r>
          </w:p>
          <w:p w14:paraId="47109D08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51E36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944E372" w14:textId="77777777"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6607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сформированность ответственности в реальном и виртуальном мире. </w:t>
            </w:r>
          </w:p>
        </w:tc>
      </w:tr>
      <w:tr w:rsidR="00784FE1" w:rsidRPr="00030F2D" w14:paraId="56C1295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9F954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EE341" w14:textId="2E19D07D" w:rsidR="00BA5942" w:rsidRPr="004A6FA4" w:rsidRDefault="00030F2D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>ГБОУ «</w:t>
            </w:r>
            <w:proofErr w:type="spellStart"/>
            <w:r w:rsidRPr="000D2CAA">
              <w:rPr>
                <w:i/>
                <w:iCs/>
              </w:rPr>
              <w:t>КиберШкола</w:t>
            </w:r>
            <w:proofErr w:type="spellEnd"/>
            <w:r w:rsidRPr="000D2CAA">
              <w:rPr>
                <w:i/>
                <w:iCs/>
              </w:rPr>
              <w:t>» https://kibershkola.mskobr.ru</w:t>
            </w:r>
          </w:p>
        </w:tc>
      </w:tr>
      <w:tr w:rsidR="00784FE1" w:rsidRPr="00030F2D" w14:paraId="0CC9290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C3B62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2C5F08B4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D9CA8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54CFCCDF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42F359CF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3E2F01F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7A851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FCCD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</w:t>
            </w:r>
          </w:p>
        </w:tc>
      </w:tr>
    </w:tbl>
    <w:p w14:paraId="2C6C259F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030F2D" w14:paraId="3A08E68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C0F04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14:paraId="1CAAD14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03C89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C9EFA70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14:paraId="49FA43AD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 поколения к поколению</w:t>
            </w:r>
          </w:p>
          <w:p w14:paraId="21031C08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lastRenderedPageBreak/>
              <w:t>Хорошие дела не ждут благодарности? (ко Дню защитника Отечества)</w:t>
            </w:r>
          </w:p>
          <w:p w14:paraId="0F572172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такое подвиг?</w:t>
            </w:r>
          </w:p>
        </w:tc>
      </w:tr>
      <w:tr w:rsidR="00784FE1" w:rsidRPr="00030F2D" w14:paraId="7EEE204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B79D7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4D0FB2F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D7E1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79ED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852DD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7A43A86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2716B" w14:textId="77777777" w:rsidR="00BA5942" w:rsidRPr="000D2CAA" w:rsidRDefault="00BA5942" w:rsidP="002C7F71">
            <w:pPr>
              <w:autoSpaceDE w:val="0"/>
              <w:autoSpaceDN w:val="0"/>
              <w:adjustRightInd w:val="0"/>
              <w:ind w:right="119"/>
              <w:jc w:val="both"/>
            </w:pPr>
            <w:r w:rsidRPr="000D2CAA">
              <w:t xml:space="preserve">- расширять знания младших школьников о </w:t>
            </w:r>
            <w:proofErr w:type="spellStart"/>
            <w:r w:rsidRPr="000D2CAA">
              <w:t>роднои</w:t>
            </w:r>
            <w:proofErr w:type="spellEnd"/>
            <w:r w:rsidRPr="000D2CAA">
              <w:t xml:space="preserve">̆ стране, ее </w:t>
            </w:r>
            <w:proofErr w:type="spellStart"/>
            <w:r w:rsidRPr="000D2CAA">
              <w:t>разнообразнои</w:t>
            </w:r>
            <w:proofErr w:type="spellEnd"/>
            <w:r w:rsidRPr="000D2CAA">
              <w:t>̆ природе, ее достопримечательностях;</w:t>
            </w:r>
          </w:p>
          <w:p w14:paraId="6BD60A15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>-  углублять представления обучающихся о видах искусства, которые отражают картины природы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DBD58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 xml:space="preserve">- применять правила работы в условиях </w:t>
            </w:r>
            <w:proofErr w:type="spellStart"/>
            <w:r w:rsidRPr="000D2CAA">
              <w:t>совместнои</w:t>
            </w:r>
            <w:proofErr w:type="spellEnd"/>
            <w:r w:rsidRPr="000D2CAA">
              <w:t>̆ деятельности;</w:t>
            </w:r>
          </w:p>
          <w:p w14:paraId="7A659A3A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принимать участие в коллективном диалоге, высказывать свое отношение</w:t>
            </w:r>
          </w:p>
          <w:p w14:paraId="26DAAB4B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к обсуждаемым вопросам;</w:t>
            </w:r>
          </w:p>
          <w:p w14:paraId="2DEA186A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сравнивать произведения разных видов искусства по теме, назначению,</w:t>
            </w:r>
          </w:p>
          <w:p w14:paraId="08B76EE1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выразительным средствам;</w:t>
            </w:r>
          </w:p>
          <w:p w14:paraId="00257573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оценивать настроение, которое рождается у слушателя (зрителя) при</w:t>
            </w:r>
          </w:p>
          <w:p w14:paraId="381769BC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восприятии музыки, художественного слова, произведения живописи.</w:t>
            </w:r>
          </w:p>
          <w:p w14:paraId="75402A89" w14:textId="77777777" w:rsidR="00BA5942" w:rsidRPr="004A6FA4" w:rsidRDefault="00BA5942" w:rsidP="002C7F71">
            <w:pPr>
              <w:ind w:left="164" w:right="79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CBECF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14:paraId="3320DA8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воспитывать интерес младших школьников к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роднои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14:paraId="0E6D146A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воспитывать патриотические чувства – осознание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своеи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 xml:space="preserve">̆ </w:t>
            </w:r>
            <w:proofErr w:type="spellStart"/>
            <w:r w:rsidRPr="000D2CAA">
              <w:rPr>
                <w:spacing w:val="2"/>
                <w:shd w:val="clear" w:color="auto" w:fill="FFFFFF"/>
              </w:rPr>
              <w:t>гражданскои</w:t>
            </w:r>
            <w:proofErr w:type="spellEnd"/>
            <w:r w:rsidRPr="000D2CAA">
              <w:rPr>
                <w:spacing w:val="2"/>
                <w:shd w:val="clear" w:color="auto" w:fill="FFFFFF"/>
              </w:rPr>
              <w:t>̆ идентичности, любви к многообразию и красоте природы Родины;</w:t>
            </w:r>
          </w:p>
          <w:p w14:paraId="09B4DB09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развивать творческие способности – выполнять задания на воображение, фантазию, выразительное чтение поэзии.</w:t>
            </w:r>
          </w:p>
        </w:tc>
      </w:tr>
      <w:tr w:rsidR="00784FE1" w:rsidRPr="00030F2D" w14:paraId="0AFD507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08A35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2C06F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29" w:history="1">
              <w:r w:rsidRPr="000D2CAA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  <w:r w:rsidRPr="004A6FA4">
              <w:rPr>
                <w:i/>
                <w:iCs/>
              </w:rPr>
              <w:t xml:space="preserve"> </w:t>
            </w:r>
          </w:p>
        </w:tc>
      </w:tr>
      <w:tr w:rsidR="00784FE1" w:rsidRPr="00030F2D" w14:paraId="1505F80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4E609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5DF9A3F6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3F327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1163F065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420A0245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1D32E59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8A153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1A7E5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14:paraId="449FA7AE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4A6FA4" w14:paraId="15FAD3E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08A6A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4A6FA4" w14:paraId="5BDCD56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13FFB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F2056F4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Обычный мамин день</w:t>
            </w:r>
          </w:p>
          <w:p w14:paraId="66B48F27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Дарить добро…</w:t>
            </w:r>
          </w:p>
          <w:p w14:paraId="37E4B412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Путешествие по Крыму</w:t>
            </w:r>
          </w:p>
        </w:tc>
      </w:tr>
      <w:tr w:rsidR="00784FE1" w:rsidRPr="004A6FA4" w14:paraId="3E1EFD6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3B978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40EC1A1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BEC80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CB80E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DA47C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3565195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2A80C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>-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победы.</w:t>
            </w:r>
          </w:p>
          <w:p w14:paraId="2CE5A236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CC0E5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2D0CB69" w14:textId="77777777"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  <w:r w:rsidRPr="000D2CAA">
              <w:t xml:space="preserve">- универсальные коммуникативные действия </w:t>
            </w:r>
            <w:r w:rsidRPr="000D2CAA">
              <w:lastRenderedPageBreak/>
              <w:t>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85A28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ценностные установки и социально значимые качества личности;</w:t>
            </w:r>
          </w:p>
          <w:p w14:paraId="34477BC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этнической и национальной принадлежности.</w:t>
            </w:r>
          </w:p>
        </w:tc>
      </w:tr>
      <w:tr w:rsidR="00784FE1" w:rsidRPr="004A6FA4" w14:paraId="71964DE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9E0BC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F380D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30" w:history="1">
              <w:r w:rsidRPr="000D2CAA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  <w:r w:rsidRPr="004A6FA4">
              <w:rPr>
                <w:i/>
                <w:iCs/>
              </w:rPr>
              <w:t xml:space="preserve"> </w:t>
            </w:r>
          </w:p>
        </w:tc>
      </w:tr>
      <w:tr w:rsidR="00784FE1" w:rsidRPr="004A6FA4" w14:paraId="3E03033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8499A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406C5DF4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D3EA6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4C391416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44C46928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14:paraId="2CBBD64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F2D19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1E2F0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14:paraId="3D18010A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4A6FA4" w14:paraId="7EA8829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CACA8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14:paraId="3A5780E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5F734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7709498C" w14:textId="77777777" w:rsidR="00BA5942" w:rsidRPr="000D2CAA" w:rsidRDefault="00BA5942" w:rsidP="00BA594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 надо бояться трудностей</w:t>
            </w:r>
          </w:p>
        </w:tc>
      </w:tr>
      <w:tr w:rsidR="00784FE1" w:rsidRPr="004A6FA4" w14:paraId="571035F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5636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196C515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381ED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C2D39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FD286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02BD478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88D2E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D2CAA">
              <w:t xml:space="preserve">- начальные представления о </w:t>
            </w:r>
            <w:proofErr w:type="spellStart"/>
            <w:r w:rsidRPr="000D2CAA">
              <w:t>материальнои</w:t>
            </w:r>
            <w:proofErr w:type="spellEnd"/>
            <w:r w:rsidRPr="000D2CAA">
              <w:t xml:space="preserve">̆ культуре как продукте </w:t>
            </w:r>
            <w:proofErr w:type="spellStart"/>
            <w:r w:rsidRPr="000D2CAA">
              <w:t>творческои</w:t>
            </w:r>
            <w:proofErr w:type="spellEnd"/>
            <w:r w:rsidRPr="000D2CAA">
              <w:t>̆ предметно-</w:t>
            </w:r>
            <w:proofErr w:type="spellStart"/>
            <w:r w:rsidRPr="000D2CAA">
              <w:t>преобразующеи</w:t>
            </w:r>
            <w:proofErr w:type="spellEnd"/>
            <w:r w:rsidRPr="000D2CAA">
              <w:t xml:space="preserve">̆ деятельности человека, о предметном мире как </w:t>
            </w:r>
            <w:proofErr w:type="spellStart"/>
            <w:r w:rsidRPr="000D2CAA">
              <w:t>основнои</w:t>
            </w:r>
            <w:proofErr w:type="spellEnd"/>
            <w:r w:rsidRPr="000D2CAA">
              <w:t xml:space="preserve">̆ среде обитания современного человека, о </w:t>
            </w:r>
            <w:proofErr w:type="spellStart"/>
            <w:r w:rsidRPr="000D2CAA">
              <w:t>гармоническои</w:t>
            </w:r>
            <w:proofErr w:type="spellEnd"/>
            <w:r w:rsidRPr="000D2CAA">
              <w:t xml:space="preserve">̆ взаимосвязи предметного мира с миром природы. </w:t>
            </w:r>
          </w:p>
          <w:p w14:paraId="0ACD081D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CF14F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49826D6B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коммуникативные действия (общение, совместная деятельность, презентация).</w:t>
            </w:r>
          </w:p>
          <w:p w14:paraId="2BAC7651" w14:textId="77777777"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3D01B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14:paraId="4E9344A5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784FE1" w:rsidRPr="004A6FA4" w14:paraId="43E708E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EF5B8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5533C" w14:textId="1206ED87" w:rsidR="00BA5942" w:rsidRPr="004A6FA4" w:rsidRDefault="00E3091A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ГБУК ГДМ </w:t>
            </w:r>
            <w:hyperlink r:id="rId31" w:history="1"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http</w:t>
              </w:r>
              <w:r w:rsidR="00BA5942" w:rsidRPr="000D2CAA">
                <w:rPr>
                  <w:rStyle w:val="aa"/>
                  <w:i/>
                  <w:iCs/>
                  <w:color w:val="auto"/>
                </w:rPr>
                <w:t>://</w:t>
              </w:r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www</w:t>
              </w:r>
              <w:r w:rsidR="00BA5942" w:rsidRPr="000D2CAA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darwinmuseum</w:t>
              </w:r>
              <w:proofErr w:type="spellEnd"/>
              <w:r w:rsidR="00BA5942" w:rsidRPr="000D2CAA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="00BA5942" w:rsidRPr="000D2CAA">
                <w:rPr>
                  <w:rStyle w:val="aa"/>
                  <w:i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84FE1" w:rsidRPr="004A6FA4" w14:paraId="09102B6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D532C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5E7C7CE0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F7890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7A510852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11B93418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14:paraId="67472F9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DC81D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2D521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14:paraId="30F9EDE7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030F2D" w14:paraId="525A533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89147" w14:textId="77777777" w:rsidR="00BA5942" w:rsidRPr="000D2CAA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14:paraId="089CD88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5480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20EB0AF" w14:textId="77777777" w:rsidR="00BA5942" w:rsidRPr="000D2CAA" w:rsidRDefault="00BA5942" w:rsidP="00BA594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14:paraId="3D62FAA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C9529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717A1DD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60501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AB661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377DD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1F74E7D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7C906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0D2CAA">
              <w:t xml:space="preserve">- умение раскрывать на примерах положительное влияние занятий </w:t>
            </w:r>
            <w:proofErr w:type="spellStart"/>
            <w:r w:rsidRPr="000D2CAA">
              <w:t>физическои</w:t>
            </w:r>
            <w:proofErr w:type="spellEnd"/>
            <w:r w:rsidRPr="000D2CAA">
              <w:t xml:space="preserve">̆ </w:t>
            </w:r>
            <w:proofErr w:type="spellStart"/>
            <w:r w:rsidRPr="000D2CAA">
              <w:t>культурои</w:t>
            </w:r>
            <w:proofErr w:type="spellEnd"/>
            <w:r w:rsidRPr="000D2CAA">
              <w:t xml:space="preserve">̆ на успешное выполнение </w:t>
            </w:r>
            <w:proofErr w:type="spellStart"/>
            <w:r w:rsidRPr="000D2CAA">
              <w:t>учебнои</w:t>
            </w:r>
            <w:proofErr w:type="spellEnd"/>
            <w:r w:rsidRPr="000D2CAA">
              <w:t xml:space="preserve">̆ и </w:t>
            </w:r>
            <w:proofErr w:type="spellStart"/>
            <w:r w:rsidRPr="000D2CAA">
              <w:t>трудовои</w:t>
            </w:r>
            <w:proofErr w:type="spellEnd"/>
            <w:r w:rsidRPr="000D2CAA">
              <w:t xml:space="preserve">̆ деятельности, укрепление здоровья и развитие физических качеств.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7D834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003E0176" w14:textId="77777777" w:rsidR="00BA5942" w:rsidRPr="000D2CA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D2CAA">
              <w:t xml:space="preserve">- универсальные коммуникативные действия </w:t>
            </w:r>
            <w:r w:rsidRPr="000D2CAA">
              <w:lastRenderedPageBreak/>
              <w:t>(общение, совместная деятельность, презентация).</w:t>
            </w:r>
          </w:p>
          <w:p w14:paraId="65CAB2AE" w14:textId="77777777"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59A80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lastRenderedPageBreak/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784FE1" w:rsidRPr="00030F2D" w14:paraId="121DB53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EAD38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82B2F" w14:textId="6FF6F4F2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32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14:paraId="103132A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DE4A9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47F9ED87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A2E7B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397607BD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0013BC73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06C504F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06D29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88C23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Беседа с интерактивными заданиями, ролевая игра. </w:t>
            </w:r>
          </w:p>
        </w:tc>
      </w:tr>
    </w:tbl>
    <w:p w14:paraId="4F5C40EF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4A6FA4" w14:paraId="62678EC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3FC6C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14:paraId="5C48ABF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D5670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7B49E0F9" w14:textId="77777777" w:rsidR="00BA5942" w:rsidRPr="000D2CAA" w:rsidRDefault="00BA5942" w:rsidP="00BA594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Дом для дикой природы</w:t>
            </w:r>
          </w:p>
        </w:tc>
      </w:tr>
      <w:tr w:rsidR="00784FE1" w:rsidRPr="004A6FA4" w14:paraId="6D16F77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8FD36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5D06595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FFA47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1473D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6DA02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7CD30C4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D430E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 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246A1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08FC6077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5DC4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сформированность уважительного отношения к родному краю, России, ее природе. </w:t>
            </w:r>
          </w:p>
        </w:tc>
      </w:tr>
      <w:tr w:rsidR="004A6FA4" w:rsidRPr="004A6FA4" w14:paraId="16CFA97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FFF3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6F19B" w14:textId="0ED72997"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33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14:paraId="77C5F62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5121F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52B50B93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9D7DA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712A8AAD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08170FCE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4A6FA4" w14:paraId="67EA8D3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1F9DD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B3AC6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14:paraId="2C37EFFA" w14:textId="77777777" w:rsidR="00BA5942" w:rsidRPr="004A6FA4" w:rsidRDefault="00BA5942" w:rsidP="00BA5942"/>
    <w:p w14:paraId="3CF43636" w14:textId="77777777" w:rsidR="00BE3C12" w:rsidRPr="000D2CAA" w:rsidRDefault="00BE3C12" w:rsidP="00BE3C12">
      <w:pPr>
        <w:rPr>
          <w:b/>
          <w:bCs/>
          <w:sz w:val="28"/>
          <w:szCs w:val="28"/>
        </w:rPr>
      </w:pPr>
      <w:r w:rsidRPr="000D2CAA"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13"/>
        <w:tblW w:w="9209" w:type="dxa"/>
        <w:tblLook w:val="04A0" w:firstRow="1" w:lastRow="0" w:firstColumn="1" w:lastColumn="0" w:noHBand="0" w:noVBand="1"/>
      </w:tblPr>
      <w:tblGrid>
        <w:gridCol w:w="550"/>
        <w:gridCol w:w="5829"/>
        <w:gridCol w:w="1454"/>
        <w:gridCol w:w="1488"/>
      </w:tblGrid>
      <w:tr w:rsidR="00784FE1" w:rsidRPr="004A6FA4" w14:paraId="182BDFFD" w14:textId="77777777" w:rsidTr="002C7F71">
        <w:trPr>
          <w:trHeight w:val="20"/>
        </w:trPr>
        <w:tc>
          <w:tcPr>
            <w:tcW w:w="545" w:type="dxa"/>
            <w:hideMark/>
          </w:tcPr>
          <w:p w14:paraId="29B69ACF" w14:textId="77777777" w:rsidR="00BE3C12" w:rsidRPr="004A6FA4" w:rsidRDefault="00BE3C1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14:paraId="5D5DB90F" w14:textId="77777777" w:rsidR="00BE3C12" w:rsidRPr="004A6FA4" w:rsidRDefault="00BE3C12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3" w:type="dxa"/>
          </w:tcPr>
          <w:p w14:paraId="6F9167B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14:paraId="3843B2B7" w14:textId="77777777" w:rsidR="00BE3C12" w:rsidRPr="000D2CAA" w:rsidRDefault="00BE3C1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14:paraId="052CAF52" w14:textId="77777777" w:rsidTr="002C7F71">
        <w:trPr>
          <w:trHeight w:val="283"/>
        </w:trPr>
        <w:tc>
          <w:tcPr>
            <w:tcW w:w="545" w:type="dxa"/>
            <w:hideMark/>
          </w:tcPr>
          <w:p w14:paraId="663CA7A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vAlign w:val="center"/>
            <w:hideMark/>
          </w:tcPr>
          <w:p w14:paraId="3FF89B18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Зачем нам знания?</w:t>
            </w:r>
          </w:p>
        </w:tc>
        <w:tc>
          <w:tcPr>
            <w:tcW w:w="1843" w:type="dxa"/>
          </w:tcPr>
          <w:p w14:paraId="3F62B10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2" w:type="dxa"/>
            <w:vAlign w:val="center"/>
          </w:tcPr>
          <w:p w14:paraId="482D1934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8BCE721" w14:textId="77777777" w:rsidTr="002C7F71">
        <w:trPr>
          <w:trHeight w:val="20"/>
        </w:trPr>
        <w:tc>
          <w:tcPr>
            <w:tcW w:w="545" w:type="dxa"/>
            <w:hideMark/>
          </w:tcPr>
          <w:p w14:paraId="1E4E7E9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14:paraId="445AF0E5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От поколения к поколению</w:t>
            </w:r>
          </w:p>
        </w:tc>
        <w:tc>
          <w:tcPr>
            <w:tcW w:w="1843" w:type="dxa"/>
          </w:tcPr>
          <w:p w14:paraId="6FD8681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2" w:type="dxa"/>
            <w:vAlign w:val="center"/>
          </w:tcPr>
          <w:p w14:paraId="5C1D3D13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B6EA5AF" w14:textId="77777777" w:rsidTr="002C7F71">
        <w:trPr>
          <w:trHeight w:val="20"/>
        </w:trPr>
        <w:tc>
          <w:tcPr>
            <w:tcW w:w="545" w:type="dxa"/>
            <w:hideMark/>
          </w:tcPr>
          <w:p w14:paraId="31FBC60A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14:paraId="22E93A70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Мечтаю летать</w:t>
            </w:r>
          </w:p>
        </w:tc>
        <w:tc>
          <w:tcPr>
            <w:tcW w:w="1843" w:type="dxa"/>
          </w:tcPr>
          <w:p w14:paraId="6873952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2" w:type="dxa"/>
            <w:vAlign w:val="center"/>
          </w:tcPr>
          <w:p w14:paraId="352D06E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7FB9EB4" w14:textId="77777777" w:rsidTr="002C7F71">
        <w:trPr>
          <w:trHeight w:val="20"/>
        </w:trPr>
        <w:tc>
          <w:tcPr>
            <w:tcW w:w="545" w:type="dxa"/>
            <w:hideMark/>
          </w:tcPr>
          <w:p w14:paraId="7ED6F54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14:paraId="178C824E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Как создаются традиции?</w:t>
            </w:r>
          </w:p>
        </w:tc>
        <w:tc>
          <w:tcPr>
            <w:tcW w:w="1843" w:type="dxa"/>
          </w:tcPr>
          <w:p w14:paraId="046FB83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2" w:type="dxa"/>
            <w:vAlign w:val="center"/>
          </w:tcPr>
          <w:p w14:paraId="4CF9D8B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49F7E4C" w14:textId="77777777" w:rsidTr="002C7F71">
        <w:trPr>
          <w:trHeight w:val="20"/>
        </w:trPr>
        <w:tc>
          <w:tcPr>
            <w:tcW w:w="545" w:type="dxa"/>
            <w:hideMark/>
          </w:tcPr>
          <w:p w14:paraId="7B041808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14:paraId="671AF765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Какие бывают учителя: Лев Николаевич Толстой</w:t>
            </w:r>
          </w:p>
        </w:tc>
        <w:tc>
          <w:tcPr>
            <w:tcW w:w="1843" w:type="dxa"/>
          </w:tcPr>
          <w:p w14:paraId="1091CDB6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2" w:type="dxa"/>
            <w:vAlign w:val="center"/>
          </w:tcPr>
          <w:p w14:paraId="448D87CC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1ED8EB0" w14:textId="77777777" w:rsidTr="002C7F71">
        <w:trPr>
          <w:trHeight w:val="20"/>
        </w:trPr>
        <w:tc>
          <w:tcPr>
            <w:tcW w:w="545" w:type="dxa"/>
            <w:hideMark/>
          </w:tcPr>
          <w:p w14:paraId="75BCCD4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14:paraId="671BE1F3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Отечество- от слова «отец»</w:t>
            </w:r>
          </w:p>
        </w:tc>
        <w:tc>
          <w:tcPr>
            <w:tcW w:w="1843" w:type="dxa"/>
          </w:tcPr>
          <w:p w14:paraId="33B81A4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2" w:type="dxa"/>
            <w:vAlign w:val="center"/>
          </w:tcPr>
          <w:p w14:paraId="38D5821E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1F37D08" w14:textId="77777777" w:rsidTr="002C7F71">
        <w:trPr>
          <w:trHeight w:val="20"/>
        </w:trPr>
        <w:tc>
          <w:tcPr>
            <w:tcW w:w="545" w:type="dxa"/>
            <w:hideMark/>
          </w:tcPr>
          <w:p w14:paraId="4187F551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14:paraId="17DAF62D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Я хочу услышать музыку</w:t>
            </w:r>
          </w:p>
        </w:tc>
        <w:tc>
          <w:tcPr>
            <w:tcW w:w="1843" w:type="dxa"/>
          </w:tcPr>
          <w:p w14:paraId="4622D658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2" w:type="dxa"/>
            <w:vAlign w:val="center"/>
          </w:tcPr>
          <w:p w14:paraId="4185B813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FC11B07" w14:textId="77777777" w:rsidTr="002C7F71">
        <w:trPr>
          <w:trHeight w:val="20"/>
        </w:trPr>
        <w:tc>
          <w:tcPr>
            <w:tcW w:w="545" w:type="dxa"/>
            <w:hideMark/>
          </w:tcPr>
          <w:p w14:paraId="3510645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14:paraId="50E71010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«Готов к труду и обороне»</w:t>
            </w:r>
          </w:p>
        </w:tc>
        <w:tc>
          <w:tcPr>
            <w:tcW w:w="1843" w:type="dxa"/>
          </w:tcPr>
          <w:p w14:paraId="4B600C34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2" w:type="dxa"/>
            <w:vAlign w:val="center"/>
          </w:tcPr>
          <w:p w14:paraId="3EC1114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19B5689" w14:textId="77777777" w:rsidTr="002C7F71">
        <w:trPr>
          <w:trHeight w:val="20"/>
        </w:trPr>
        <w:tc>
          <w:tcPr>
            <w:tcW w:w="545" w:type="dxa"/>
            <w:hideMark/>
          </w:tcPr>
          <w:p w14:paraId="7E369888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14:paraId="0F869411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Когда мы едины- мы непобедимы</w:t>
            </w:r>
          </w:p>
        </w:tc>
        <w:tc>
          <w:tcPr>
            <w:tcW w:w="1843" w:type="dxa"/>
          </w:tcPr>
          <w:p w14:paraId="38EB10FD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2" w:type="dxa"/>
            <w:vAlign w:val="center"/>
          </w:tcPr>
          <w:p w14:paraId="2CF7985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EBE3F6B" w14:textId="77777777" w:rsidTr="002C7F71">
        <w:trPr>
          <w:trHeight w:val="20"/>
        </w:trPr>
        <w:tc>
          <w:tcPr>
            <w:tcW w:w="545" w:type="dxa"/>
            <w:hideMark/>
          </w:tcPr>
          <w:p w14:paraId="2F5389F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14:paraId="32E03AB8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Память времен</w:t>
            </w:r>
          </w:p>
        </w:tc>
        <w:tc>
          <w:tcPr>
            <w:tcW w:w="1843" w:type="dxa"/>
          </w:tcPr>
          <w:p w14:paraId="5F397FF4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2" w:type="dxa"/>
            <w:vAlign w:val="center"/>
          </w:tcPr>
          <w:p w14:paraId="3BEEAF0C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24A0E74" w14:textId="77777777" w:rsidTr="002C7F71">
        <w:trPr>
          <w:trHeight w:val="20"/>
        </w:trPr>
        <w:tc>
          <w:tcPr>
            <w:tcW w:w="545" w:type="dxa"/>
            <w:hideMark/>
          </w:tcPr>
          <w:p w14:paraId="7393C07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14:paraId="064B71D8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Материнское сердце чаще бьется (</w:t>
            </w:r>
            <w:proofErr w:type="spellStart"/>
            <w:r w:rsidRPr="004A6FA4">
              <w:t>С.Федин</w:t>
            </w:r>
            <w:proofErr w:type="spellEnd"/>
            <w:r w:rsidRPr="004A6FA4">
              <w:t>)</w:t>
            </w:r>
          </w:p>
        </w:tc>
        <w:tc>
          <w:tcPr>
            <w:tcW w:w="1843" w:type="dxa"/>
          </w:tcPr>
          <w:p w14:paraId="175B326E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2" w:type="dxa"/>
            <w:vAlign w:val="center"/>
          </w:tcPr>
          <w:p w14:paraId="20AA59F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9E20543" w14:textId="77777777" w:rsidTr="002C7F71">
        <w:trPr>
          <w:trHeight w:val="20"/>
        </w:trPr>
        <w:tc>
          <w:tcPr>
            <w:tcW w:w="545" w:type="dxa"/>
            <w:hideMark/>
          </w:tcPr>
          <w:p w14:paraId="2E195B0C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14:paraId="1DC6AC36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может герб нам рассказать?</w:t>
            </w:r>
          </w:p>
        </w:tc>
        <w:tc>
          <w:tcPr>
            <w:tcW w:w="1843" w:type="dxa"/>
          </w:tcPr>
          <w:p w14:paraId="69C946B7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2" w:type="dxa"/>
            <w:vAlign w:val="center"/>
          </w:tcPr>
          <w:p w14:paraId="69AAD60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11509C3" w14:textId="77777777" w:rsidTr="002C7F71">
        <w:trPr>
          <w:trHeight w:val="20"/>
        </w:trPr>
        <w:tc>
          <w:tcPr>
            <w:tcW w:w="545" w:type="dxa"/>
            <w:hideMark/>
          </w:tcPr>
          <w:p w14:paraId="4EF0CE0E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14:paraId="071DCC73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я могу сделать для других?</w:t>
            </w:r>
          </w:p>
        </w:tc>
        <w:tc>
          <w:tcPr>
            <w:tcW w:w="1843" w:type="dxa"/>
          </w:tcPr>
          <w:p w14:paraId="1D3917B2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2" w:type="dxa"/>
            <w:vAlign w:val="center"/>
          </w:tcPr>
          <w:p w14:paraId="324EB8D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E07B3DC" w14:textId="77777777" w:rsidTr="002C7F71">
        <w:trPr>
          <w:trHeight w:val="20"/>
        </w:trPr>
        <w:tc>
          <w:tcPr>
            <w:tcW w:w="545" w:type="dxa"/>
            <w:hideMark/>
          </w:tcPr>
          <w:p w14:paraId="6F243D8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14:paraId="5C594D04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Мои права и обязанности: в чем разница?</w:t>
            </w:r>
          </w:p>
        </w:tc>
        <w:tc>
          <w:tcPr>
            <w:tcW w:w="1843" w:type="dxa"/>
          </w:tcPr>
          <w:p w14:paraId="68EC7EB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2" w:type="dxa"/>
            <w:vAlign w:val="center"/>
          </w:tcPr>
          <w:p w14:paraId="53C66B1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AEEBFCA" w14:textId="77777777" w:rsidTr="002C7F71">
        <w:trPr>
          <w:trHeight w:val="20"/>
        </w:trPr>
        <w:tc>
          <w:tcPr>
            <w:tcW w:w="545" w:type="dxa"/>
            <w:hideMark/>
          </w:tcPr>
          <w:p w14:paraId="088C02F3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14:paraId="7E59D9D9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История Отечества- история каждого из нас</w:t>
            </w:r>
          </w:p>
        </w:tc>
        <w:tc>
          <w:tcPr>
            <w:tcW w:w="1843" w:type="dxa"/>
          </w:tcPr>
          <w:p w14:paraId="5807552A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2" w:type="dxa"/>
            <w:vAlign w:val="center"/>
          </w:tcPr>
          <w:p w14:paraId="2C5B0580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401EF74" w14:textId="77777777" w:rsidTr="002C7F71">
        <w:trPr>
          <w:trHeight w:val="20"/>
        </w:trPr>
        <w:tc>
          <w:tcPr>
            <w:tcW w:w="545" w:type="dxa"/>
            <w:hideMark/>
          </w:tcPr>
          <w:p w14:paraId="74407C60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14:paraId="68F06077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Светлый праздник Рождества</w:t>
            </w:r>
          </w:p>
        </w:tc>
        <w:tc>
          <w:tcPr>
            <w:tcW w:w="1843" w:type="dxa"/>
          </w:tcPr>
          <w:p w14:paraId="68B19D27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2" w:type="dxa"/>
            <w:vAlign w:val="center"/>
          </w:tcPr>
          <w:p w14:paraId="00E6DEE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78FD880" w14:textId="77777777" w:rsidTr="002C7F71">
        <w:trPr>
          <w:trHeight w:val="20"/>
        </w:trPr>
        <w:tc>
          <w:tcPr>
            <w:tcW w:w="545" w:type="dxa"/>
            <w:hideMark/>
          </w:tcPr>
          <w:p w14:paraId="494BFD13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14:paraId="03388F45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 чем мы мечтаем?</w:t>
            </w:r>
          </w:p>
        </w:tc>
        <w:tc>
          <w:tcPr>
            <w:tcW w:w="1843" w:type="dxa"/>
          </w:tcPr>
          <w:p w14:paraId="2BDCFF44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2" w:type="dxa"/>
            <w:vAlign w:val="center"/>
          </w:tcPr>
          <w:p w14:paraId="5839AC3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ED9A451" w14:textId="77777777" w:rsidTr="002C7F71">
        <w:trPr>
          <w:trHeight w:val="20"/>
        </w:trPr>
        <w:tc>
          <w:tcPr>
            <w:tcW w:w="545" w:type="dxa"/>
            <w:hideMark/>
          </w:tcPr>
          <w:p w14:paraId="2471744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14:paraId="2F86901A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Виртуальный я – что можно и что нельзя?</w:t>
            </w:r>
          </w:p>
        </w:tc>
        <w:tc>
          <w:tcPr>
            <w:tcW w:w="1843" w:type="dxa"/>
          </w:tcPr>
          <w:p w14:paraId="5852F3C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2" w:type="dxa"/>
            <w:vAlign w:val="center"/>
          </w:tcPr>
          <w:p w14:paraId="015F44A8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D1AFDA3" w14:textId="77777777" w:rsidTr="002C7F71">
        <w:trPr>
          <w:trHeight w:val="20"/>
        </w:trPr>
        <w:tc>
          <w:tcPr>
            <w:tcW w:w="545" w:type="dxa"/>
            <w:hideMark/>
          </w:tcPr>
          <w:p w14:paraId="3E81959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14:paraId="0C557357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Писала девочка дневник…</w:t>
            </w:r>
          </w:p>
        </w:tc>
        <w:tc>
          <w:tcPr>
            <w:tcW w:w="1843" w:type="dxa"/>
          </w:tcPr>
          <w:p w14:paraId="45369923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2" w:type="dxa"/>
            <w:vAlign w:val="center"/>
          </w:tcPr>
          <w:p w14:paraId="5A9DA6F5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92C9DBA" w14:textId="77777777" w:rsidTr="002C7F71">
        <w:trPr>
          <w:trHeight w:val="20"/>
        </w:trPr>
        <w:tc>
          <w:tcPr>
            <w:tcW w:w="545" w:type="dxa"/>
            <w:hideMark/>
          </w:tcPr>
          <w:p w14:paraId="3F8140F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14:paraId="5CA6FD9B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С чего начинается театр?</w:t>
            </w:r>
          </w:p>
        </w:tc>
        <w:tc>
          <w:tcPr>
            <w:tcW w:w="1843" w:type="dxa"/>
          </w:tcPr>
          <w:p w14:paraId="0D5BF908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2" w:type="dxa"/>
            <w:vAlign w:val="center"/>
          </w:tcPr>
          <w:p w14:paraId="1C6D5398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E3C84E7" w14:textId="77777777" w:rsidTr="002C7F71">
        <w:trPr>
          <w:trHeight w:val="20"/>
        </w:trPr>
        <w:tc>
          <w:tcPr>
            <w:tcW w:w="545" w:type="dxa"/>
            <w:hideMark/>
          </w:tcPr>
          <w:p w14:paraId="2FABA231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14:paraId="6679FF6D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Откуда берутся научные открытия?</w:t>
            </w:r>
          </w:p>
        </w:tc>
        <w:tc>
          <w:tcPr>
            <w:tcW w:w="1843" w:type="dxa"/>
          </w:tcPr>
          <w:p w14:paraId="7148D954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2" w:type="dxa"/>
            <w:vAlign w:val="center"/>
          </w:tcPr>
          <w:p w14:paraId="12C6587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048AB55" w14:textId="77777777" w:rsidTr="002C7F71">
        <w:trPr>
          <w:trHeight w:val="20"/>
        </w:trPr>
        <w:tc>
          <w:tcPr>
            <w:tcW w:w="545" w:type="dxa"/>
            <w:hideMark/>
          </w:tcPr>
          <w:p w14:paraId="52C36A2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14:paraId="2DCD65DE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Россия в мире</w:t>
            </w:r>
          </w:p>
        </w:tc>
        <w:tc>
          <w:tcPr>
            <w:tcW w:w="1843" w:type="dxa"/>
          </w:tcPr>
          <w:p w14:paraId="3BC9B27E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2" w:type="dxa"/>
            <w:vAlign w:val="center"/>
          </w:tcPr>
          <w:p w14:paraId="43D1522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3535C6B" w14:textId="77777777" w:rsidTr="002C7F71">
        <w:trPr>
          <w:trHeight w:val="20"/>
        </w:trPr>
        <w:tc>
          <w:tcPr>
            <w:tcW w:w="545" w:type="dxa"/>
            <w:hideMark/>
          </w:tcPr>
          <w:p w14:paraId="0EE1B293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14:paraId="038C6AF4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Хорошие дела не ждут благодарности? (ко Дню защитника Отечества)</w:t>
            </w:r>
          </w:p>
        </w:tc>
        <w:tc>
          <w:tcPr>
            <w:tcW w:w="1843" w:type="dxa"/>
          </w:tcPr>
          <w:p w14:paraId="3CEFB2EF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2" w:type="dxa"/>
            <w:vAlign w:val="center"/>
          </w:tcPr>
          <w:p w14:paraId="52B05FAD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511C38E" w14:textId="77777777" w:rsidTr="002C7F71">
        <w:trPr>
          <w:trHeight w:val="20"/>
        </w:trPr>
        <w:tc>
          <w:tcPr>
            <w:tcW w:w="545" w:type="dxa"/>
            <w:hideMark/>
          </w:tcPr>
          <w:p w14:paraId="400D564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14:paraId="5AB3C0BA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Дарить добро…</w:t>
            </w:r>
          </w:p>
        </w:tc>
        <w:tc>
          <w:tcPr>
            <w:tcW w:w="1843" w:type="dxa"/>
          </w:tcPr>
          <w:p w14:paraId="3CF57EB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2" w:type="dxa"/>
            <w:vAlign w:val="center"/>
          </w:tcPr>
          <w:p w14:paraId="310B99A3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1637F8F" w14:textId="77777777" w:rsidTr="002C7F71">
        <w:trPr>
          <w:trHeight w:val="20"/>
        </w:trPr>
        <w:tc>
          <w:tcPr>
            <w:tcW w:w="545" w:type="dxa"/>
            <w:hideMark/>
          </w:tcPr>
          <w:p w14:paraId="3587E10C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14:paraId="38D1679F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Обычный мамин день</w:t>
            </w:r>
          </w:p>
        </w:tc>
        <w:tc>
          <w:tcPr>
            <w:tcW w:w="1843" w:type="dxa"/>
          </w:tcPr>
          <w:p w14:paraId="5481059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2" w:type="dxa"/>
            <w:vAlign w:val="center"/>
          </w:tcPr>
          <w:p w14:paraId="74BF7E7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67E4D25" w14:textId="77777777" w:rsidTr="002C7F71">
        <w:trPr>
          <w:trHeight w:val="20"/>
        </w:trPr>
        <w:tc>
          <w:tcPr>
            <w:tcW w:w="545" w:type="dxa"/>
            <w:hideMark/>
          </w:tcPr>
          <w:p w14:paraId="1121732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14:paraId="4B4C8AA5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Гимн России</w:t>
            </w:r>
          </w:p>
        </w:tc>
        <w:tc>
          <w:tcPr>
            <w:tcW w:w="1843" w:type="dxa"/>
          </w:tcPr>
          <w:p w14:paraId="526FBB1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2" w:type="dxa"/>
            <w:vAlign w:val="center"/>
          </w:tcPr>
          <w:p w14:paraId="2369A22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38BC45A" w14:textId="77777777" w:rsidTr="002C7F71">
        <w:trPr>
          <w:trHeight w:val="20"/>
        </w:trPr>
        <w:tc>
          <w:tcPr>
            <w:tcW w:w="545" w:type="dxa"/>
            <w:hideMark/>
          </w:tcPr>
          <w:p w14:paraId="566246E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14:paraId="1346EA2E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Путешествие по Крыму</w:t>
            </w:r>
          </w:p>
        </w:tc>
        <w:tc>
          <w:tcPr>
            <w:tcW w:w="1843" w:type="dxa"/>
          </w:tcPr>
          <w:p w14:paraId="2292AD8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2" w:type="dxa"/>
            <w:vAlign w:val="center"/>
          </w:tcPr>
          <w:p w14:paraId="701793BE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1F8C0DF" w14:textId="77777777" w:rsidTr="002C7F71">
        <w:trPr>
          <w:trHeight w:val="20"/>
        </w:trPr>
        <w:tc>
          <w:tcPr>
            <w:tcW w:w="545" w:type="dxa"/>
            <w:hideMark/>
          </w:tcPr>
          <w:p w14:paraId="33F892E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14:paraId="62296CF5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такое творчество?</w:t>
            </w:r>
          </w:p>
        </w:tc>
        <w:tc>
          <w:tcPr>
            <w:tcW w:w="1843" w:type="dxa"/>
          </w:tcPr>
          <w:p w14:paraId="6A45CB3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2" w:type="dxa"/>
            <w:vAlign w:val="center"/>
          </w:tcPr>
          <w:p w14:paraId="12910EFD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C87C6D1" w14:textId="77777777" w:rsidTr="002C7F71">
        <w:trPr>
          <w:trHeight w:val="20"/>
        </w:trPr>
        <w:tc>
          <w:tcPr>
            <w:tcW w:w="545" w:type="dxa"/>
            <w:hideMark/>
          </w:tcPr>
          <w:p w14:paraId="1F0C175C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14:paraId="2DE8F0ED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Какие поступки делают человека великим? (о первом полете человека в космос)</w:t>
            </w:r>
          </w:p>
        </w:tc>
        <w:tc>
          <w:tcPr>
            <w:tcW w:w="1843" w:type="dxa"/>
          </w:tcPr>
          <w:p w14:paraId="5C6F7908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2" w:type="dxa"/>
            <w:vAlign w:val="center"/>
          </w:tcPr>
          <w:p w14:paraId="3B8305F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5D14C6A" w14:textId="77777777" w:rsidTr="002C7F71">
        <w:trPr>
          <w:trHeight w:val="20"/>
        </w:trPr>
        <w:tc>
          <w:tcPr>
            <w:tcW w:w="545" w:type="dxa"/>
            <w:hideMark/>
          </w:tcPr>
          <w:p w14:paraId="6FE318B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14:paraId="763807AF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Надо ли вспоминать прошлое?</w:t>
            </w:r>
          </w:p>
        </w:tc>
        <w:tc>
          <w:tcPr>
            <w:tcW w:w="1843" w:type="dxa"/>
          </w:tcPr>
          <w:p w14:paraId="5E8BB14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2" w:type="dxa"/>
            <w:vAlign w:val="center"/>
          </w:tcPr>
          <w:p w14:paraId="301D79A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05F74D8" w14:textId="77777777" w:rsidTr="002C7F71">
        <w:trPr>
          <w:trHeight w:val="20"/>
        </w:trPr>
        <w:tc>
          <w:tcPr>
            <w:tcW w:w="545" w:type="dxa"/>
            <w:hideMark/>
          </w:tcPr>
          <w:p w14:paraId="796D80A8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14:paraId="78ED9A80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Дом для дикой природы</w:t>
            </w:r>
          </w:p>
        </w:tc>
        <w:tc>
          <w:tcPr>
            <w:tcW w:w="1843" w:type="dxa"/>
          </w:tcPr>
          <w:p w14:paraId="4E4D08E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2" w:type="dxa"/>
            <w:vAlign w:val="center"/>
          </w:tcPr>
          <w:p w14:paraId="7C5A544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EF75AC7" w14:textId="77777777" w:rsidTr="002C7F71">
        <w:trPr>
          <w:trHeight w:val="20"/>
        </w:trPr>
        <w:tc>
          <w:tcPr>
            <w:tcW w:w="545" w:type="dxa"/>
            <w:hideMark/>
          </w:tcPr>
          <w:p w14:paraId="5912488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14:paraId="2D753684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Не надо бояться трудностей</w:t>
            </w:r>
          </w:p>
        </w:tc>
        <w:tc>
          <w:tcPr>
            <w:tcW w:w="1843" w:type="dxa"/>
          </w:tcPr>
          <w:p w14:paraId="04B926C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2" w:type="dxa"/>
            <w:vAlign w:val="center"/>
          </w:tcPr>
          <w:p w14:paraId="4E110B9D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6BD7C09" w14:textId="77777777" w:rsidTr="002C7F71">
        <w:trPr>
          <w:trHeight w:val="20"/>
        </w:trPr>
        <w:tc>
          <w:tcPr>
            <w:tcW w:w="545" w:type="dxa"/>
            <w:hideMark/>
          </w:tcPr>
          <w:p w14:paraId="72626ED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14:paraId="45431355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Что такое подвиг?</w:t>
            </w:r>
          </w:p>
        </w:tc>
        <w:tc>
          <w:tcPr>
            <w:tcW w:w="1843" w:type="dxa"/>
          </w:tcPr>
          <w:p w14:paraId="39498D0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2" w:type="dxa"/>
            <w:vAlign w:val="center"/>
          </w:tcPr>
          <w:p w14:paraId="55B3332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F4111D0" w14:textId="77777777" w:rsidTr="002C7F71">
        <w:trPr>
          <w:trHeight w:val="20"/>
        </w:trPr>
        <w:tc>
          <w:tcPr>
            <w:tcW w:w="545" w:type="dxa"/>
            <w:hideMark/>
          </w:tcPr>
          <w:p w14:paraId="3E4C598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14:paraId="12149932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>Вместе весело шагать по просторам</w:t>
            </w:r>
          </w:p>
        </w:tc>
        <w:tc>
          <w:tcPr>
            <w:tcW w:w="1843" w:type="dxa"/>
          </w:tcPr>
          <w:p w14:paraId="3B45C943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2" w:type="dxa"/>
            <w:vAlign w:val="center"/>
          </w:tcPr>
          <w:p w14:paraId="7F46EEB8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BE3C12" w:rsidRPr="004A6FA4" w14:paraId="181AB92C" w14:textId="77777777" w:rsidTr="002C7F71">
        <w:trPr>
          <w:trHeight w:val="20"/>
        </w:trPr>
        <w:tc>
          <w:tcPr>
            <w:tcW w:w="545" w:type="dxa"/>
            <w:hideMark/>
          </w:tcPr>
          <w:p w14:paraId="5E5533E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14:paraId="05B4E882" w14:textId="77777777" w:rsidR="00BE3C12" w:rsidRPr="004A6FA4" w:rsidRDefault="00BE3C12" w:rsidP="002C7F71">
            <w:pPr>
              <w:rPr>
                <w:rFonts w:ascii="Times" w:hAnsi="Times"/>
              </w:rPr>
            </w:pPr>
            <w:r w:rsidRPr="004A6FA4">
              <w:t xml:space="preserve">Разделяя счастье с другим, мы умножаем счастье (П. </w:t>
            </w:r>
            <w:proofErr w:type="spellStart"/>
            <w:r w:rsidRPr="004A6FA4">
              <w:t>Каэльо</w:t>
            </w:r>
            <w:proofErr w:type="spellEnd"/>
            <w:r w:rsidRPr="004A6FA4">
              <w:t>)</w:t>
            </w:r>
          </w:p>
        </w:tc>
        <w:tc>
          <w:tcPr>
            <w:tcW w:w="1843" w:type="dxa"/>
          </w:tcPr>
          <w:p w14:paraId="0848709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2" w:type="dxa"/>
            <w:vAlign w:val="center"/>
          </w:tcPr>
          <w:p w14:paraId="5E12F3A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14:paraId="05710F14" w14:textId="77777777" w:rsidR="00BA5942" w:rsidRPr="004A6FA4" w:rsidRDefault="00BA594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336B7855" w14:textId="77777777"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1BFEA43B" w14:textId="5D5C27B0"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  <w:sectPr w:rsidR="00BE3C12" w:rsidRPr="000D2CAA" w:rsidSect="002C7F71">
          <w:pgSz w:w="11900" w:h="16840"/>
          <w:pgMar w:top="1043" w:right="794" w:bottom="1344" w:left="958" w:header="612" w:footer="919" w:gutter="0"/>
          <w:cols w:space="720"/>
          <w:noEndnote/>
          <w:docGrid w:linePitch="360"/>
        </w:sectPr>
      </w:pPr>
    </w:p>
    <w:p w14:paraId="36A835C0" w14:textId="77777777" w:rsidR="00BA5942" w:rsidRPr="000D2CAA" w:rsidRDefault="00BA5942" w:rsidP="00BA5942">
      <w:pPr>
        <w:pStyle w:val="12"/>
        <w:tabs>
          <w:tab w:val="left" w:pos="431"/>
        </w:tabs>
        <w:spacing w:line="240" w:lineRule="auto"/>
        <w:rPr>
          <w:b/>
          <w:bCs/>
          <w:color w:val="FF0000"/>
        </w:rPr>
      </w:pPr>
    </w:p>
    <w:p w14:paraId="6E22E89B" w14:textId="77777777" w:rsidR="00BA5942" w:rsidRPr="004A6FA4" w:rsidRDefault="00BA5942" w:rsidP="00BA5942">
      <w:pPr>
        <w:pStyle w:val="12"/>
        <w:spacing w:before="4980" w:line="240" w:lineRule="auto"/>
        <w:jc w:val="center"/>
      </w:pPr>
      <w:r w:rsidRPr="004A6FA4">
        <w:rPr>
          <w:b/>
          <w:bCs/>
        </w:rPr>
        <w:t>Программа внеурочной деятельности</w:t>
      </w:r>
      <w:r w:rsidRPr="004A6FA4">
        <w:rPr>
          <w:b/>
          <w:bCs/>
        </w:rPr>
        <w:br/>
        <w:t>«Разговоры о важном»</w:t>
      </w:r>
    </w:p>
    <w:p w14:paraId="4C4264B0" w14:textId="77777777" w:rsidR="00BA5942" w:rsidRPr="004A6FA4" w:rsidRDefault="00BA5942" w:rsidP="00BA5942">
      <w:pPr>
        <w:pStyle w:val="12"/>
        <w:spacing w:line="240" w:lineRule="auto"/>
        <w:ind w:firstLine="142"/>
        <w:jc w:val="center"/>
      </w:pPr>
      <w:r w:rsidRPr="004A6FA4">
        <w:rPr>
          <w:b/>
          <w:bCs/>
        </w:rPr>
        <w:t>5-7 класс</w:t>
      </w:r>
    </w:p>
    <w:p w14:paraId="2A1DA0CF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  <w:r w:rsidRPr="004A6FA4">
        <w:rPr>
          <w:b/>
          <w:bCs/>
        </w:rPr>
        <w:t>35 часов</w:t>
      </w:r>
    </w:p>
    <w:p w14:paraId="4DAEFC1E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4D0AD959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4410BFE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E75CEE3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488EBC79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26E137EA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292ACA33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699BD739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A9C979A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470A606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09DD4B2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1F5AA6B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897D184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34D9E86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3C77857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6604640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673B1E9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F7CF503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7D044DE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2BEEA4C8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D3465F8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5E38C8B6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4378E46E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FE02289" w14:textId="77777777" w:rsidR="00BA5942" w:rsidRPr="000D2CAA" w:rsidRDefault="00BA5942" w:rsidP="00BA5942">
      <w:pPr>
        <w:pStyle w:val="12"/>
        <w:tabs>
          <w:tab w:val="left" w:pos="431"/>
        </w:tabs>
        <w:spacing w:line="240" w:lineRule="auto"/>
        <w:jc w:val="center"/>
        <w:rPr>
          <w:b/>
          <w:bCs/>
        </w:rPr>
        <w:sectPr w:rsidR="00BA5942" w:rsidRPr="000D2CAA">
          <w:pgSz w:w="11900" w:h="16840"/>
          <w:pgMar w:top="1042" w:right="796" w:bottom="1346" w:left="961" w:header="614" w:footer="918" w:gutter="0"/>
          <w:cols w:space="720"/>
          <w:noEndnote/>
          <w:docGrid w:linePitch="360"/>
        </w:sectPr>
      </w:pPr>
      <w:r w:rsidRPr="004A6FA4">
        <w:rPr>
          <w:b/>
          <w:bCs/>
        </w:rPr>
        <w:t>Москва, 2022</w:t>
      </w:r>
    </w:p>
    <w:p w14:paraId="24999BB1" w14:textId="77777777" w:rsidR="00BA5942" w:rsidRPr="000D2CAA" w:rsidRDefault="00BA5942" w:rsidP="00BA5942">
      <w:pPr>
        <w:textAlignment w:val="baseline"/>
        <w:rPr>
          <w:color w:val="FF0000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784FE1" w14:paraId="1642D0F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9870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14:paraId="2D5BF3F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64F45" w14:textId="77777777"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14:paraId="362BD9DE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14:paraId="4B51DE48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Хроника научных открытий, которые перевернули мир</w:t>
            </w:r>
          </w:p>
          <w:p w14:paraId="1EC958AF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Трудно ли быть великим?</w:t>
            </w:r>
          </w:p>
        </w:tc>
      </w:tr>
      <w:tr w:rsidR="00784FE1" w:rsidRPr="00784FE1" w14:paraId="29854D5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AFBA9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14:paraId="4CCF14F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43534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9F3BE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89093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14:paraId="4DA4A2A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539F4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14:paraId="296D0BC6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14:paraId="5769855E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4A35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8E18BAD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3FB83D12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BB17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средой.</w:t>
            </w:r>
          </w:p>
        </w:tc>
      </w:tr>
      <w:tr w:rsidR="00784FE1" w:rsidRPr="00784FE1" w14:paraId="35D1AAB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010B8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E43F3" w14:textId="4AE65735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34" w:history="1">
              <w:r w:rsidRPr="000D2CAA">
                <w:rPr>
                  <w:rStyle w:val="aa"/>
                  <w:i/>
                  <w:iCs/>
                  <w:color w:val="auto"/>
                </w:rPr>
                <w:t>https://kosmo-museum.ru/static_pages/istoriya-muzeya</w:t>
              </w:r>
            </w:hyperlink>
          </w:p>
        </w:tc>
      </w:tr>
      <w:tr w:rsidR="00784FE1" w:rsidRPr="00784FE1" w14:paraId="3AC5AE4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E84AC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418486B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DD5D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0B4C00F2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7DCCF450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784FE1" w14:paraId="29376F1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CA8F2" w14:textId="77777777"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A381B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14:paraId="4EAE05B2" w14:textId="77777777" w:rsidR="00BA5942" w:rsidRPr="000D2CAA" w:rsidRDefault="00BA5942" w:rsidP="00BA59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97603A" w14:paraId="53424F8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D61EC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14:paraId="3155FD0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2FCF6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51DF454E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Россия. Возможности - будущее</w:t>
            </w:r>
          </w:p>
          <w:p w14:paraId="7D72964D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Зачем мечтать?</w:t>
            </w:r>
          </w:p>
          <w:p w14:paraId="2FFD076D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зовем?</w:t>
            </w:r>
          </w:p>
          <w:p w14:paraId="1912B964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Если бы я был учителем… </w:t>
            </w:r>
          </w:p>
          <w:p w14:paraId="7E5EEE2B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Может ли быть Тимур и его команда в 2023 году?</w:t>
            </w:r>
          </w:p>
          <w:p w14:paraId="1AE3D458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человеку нужно для счастья?</w:t>
            </w:r>
          </w:p>
        </w:tc>
      </w:tr>
      <w:tr w:rsidR="00784FE1" w:rsidRPr="0097603A" w14:paraId="756B8FE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8ACD7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 xml:space="preserve">Планируемые </w:t>
            </w:r>
            <w:r w:rsidRPr="0097603A">
              <w:rPr>
                <w:b/>
                <w:bCs/>
              </w:rPr>
              <w:t>результаты</w:t>
            </w:r>
            <w:r w:rsidRPr="0097603A">
              <w:t> </w:t>
            </w:r>
          </w:p>
        </w:tc>
      </w:tr>
      <w:tr w:rsidR="00784FE1" w:rsidRPr="0097603A" w14:paraId="56D56ED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C0B39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76B0A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23699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</w:p>
        </w:tc>
      </w:tr>
      <w:tr w:rsidR="00784FE1" w:rsidRPr="0097603A" w14:paraId="4421872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AE19C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rPr>
                <w:iCs/>
              </w:rPr>
              <w:t>- умение устанавливать и объяснять взаимосвязи социальных объектов, явлений, процессов в различных сферах жизни, их элементов и основных функций, включая взаимодействия общества и природы, че</w:t>
            </w:r>
            <w:r w:rsidRPr="0097603A">
              <w:rPr>
                <w:iCs/>
              </w:rPr>
              <w:t>ловека и общества, сфер общественной жизни, гражданина и государства.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E08E6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07281043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2704905D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31833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сопричастности к прошлому, настоящему и будущему народа России,</w:t>
            </w:r>
          </w:p>
          <w:p w14:paraId="5E644341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14:paraId="4774EFA7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14:paraId="6C1AA7BE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познавательных интересов в разных предметных областях с учётом</w:t>
            </w:r>
          </w:p>
          <w:p w14:paraId="55A2083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индивидуальных интересов, способностей, достижений</w:t>
            </w:r>
          </w:p>
        </w:tc>
      </w:tr>
      <w:tr w:rsidR="004A6FA4" w:rsidRPr="0097603A" w14:paraId="2ED8E44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BFD2D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C7ECA" w14:textId="4FACE32E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35" w:history="1">
              <w:r w:rsidRPr="0097603A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784FE1" w:rsidRPr="0097603A" w14:paraId="3BCEF8C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92F0F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</w:t>
            </w:r>
            <w:r w:rsidRPr="0097603A">
              <w:rPr>
                <w:b/>
                <w:bCs/>
              </w:rPr>
              <w:t>есурсы МЭШ</w:t>
            </w:r>
            <w:r w:rsidRPr="0097603A">
              <w:t> </w:t>
            </w:r>
          </w:p>
          <w:p w14:paraId="484F3B0D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92B14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6916716F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1D0AA0FE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7929B75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BCA16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459E7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14:paraId="506AE523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784FE1" w14:paraId="089A316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53E77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784FE1" w14:paraId="480AA75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5EB8D" w14:textId="77777777"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14:paraId="470A3D5D" w14:textId="77777777"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14:paraId="6EE0FB03" w14:textId="77777777"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построить диалог с искусством?</w:t>
            </w:r>
          </w:p>
        </w:tc>
      </w:tr>
      <w:tr w:rsidR="00784FE1" w:rsidRPr="00784FE1" w14:paraId="2967CF2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18067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14:paraId="34EBA1C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3D06F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FF90E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279E9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14:paraId="695D1FF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B4496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305C9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26B1BAF3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0B5DC855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265E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понимания ценности отечественного и мирового искусства, народных</w:t>
            </w:r>
          </w:p>
          <w:p w14:paraId="1D5BB48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14:paraId="622A34E0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значение нравственных норм, ценностей,</w:t>
            </w:r>
          </w:p>
          <w:p w14:paraId="083B634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784FE1" w:rsidRPr="00784FE1" w14:paraId="5060927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134C2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1B605" w14:textId="70F97253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</w:t>
            </w:r>
            <w:proofErr w:type="spellStart"/>
            <w:r w:rsidRPr="0097603A">
              <w:rPr>
                <w:i/>
                <w:iCs/>
              </w:rPr>
              <w:t>М.Горького</w:t>
            </w:r>
            <w:proofErr w:type="spellEnd"/>
            <w:r w:rsidRPr="0097603A">
              <w:rPr>
                <w:i/>
                <w:iCs/>
              </w:rPr>
              <w:t xml:space="preserve"> </w:t>
            </w:r>
            <w:hyperlink r:id="rId36" w:history="1">
              <w:r w:rsidRPr="0097603A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784FE1" w14:paraId="6C912B0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0B9DA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7F469E02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8AD4F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5A8D8FD5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03D3B9F2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784FE1" w14:paraId="6ABF95E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D0C55" w14:textId="77777777"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EC95C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14:paraId="52E6A3B2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97603A" w:rsidRPr="0097603A" w14:paraId="52901B3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2C944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97603A" w:rsidRPr="0097603A" w14:paraId="751CDD3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18511" w14:textId="77777777"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14:paraId="070AC6D4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  <w:p w14:paraId="437A6AFD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14:paraId="4A6739AF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Шапку надень!...</w:t>
            </w:r>
          </w:p>
        </w:tc>
      </w:tr>
      <w:tr w:rsidR="004A6FA4" w:rsidRPr="0097603A" w14:paraId="62F127B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07839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4A6FA4" w:rsidRPr="0097603A" w14:paraId="415FB5B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D0E1D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353B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E6905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4A6FA4" w:rsidRPr="0097603A" w14:paraId="5F1E202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BF419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- освоение и применение системы знаний о социальных свойствах человека, особенностях его взаимодействия с другими </w:t>
            </w:r>
            <w:r w:rsidRPr="004A6FA4">
              <w:lastRenderedPageBreak/>
              <w:t>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00DCB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 xml:space="preserve">- универсальные познавательные учебные действия (базовые логические и начальные исследовательские действия, </w:t>
            </w:r>
            <w:r w:rsidRPr="0097603A">
              <w:lastRenderedPageBreak/>
              <w:t>а также работу с информацией);</w:t>
            </w:r>
          </w:p>
          <w:p w14:paraId="65FDECC0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597070F1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9BCAB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формирование готовности оценивать своё поведение и поступки, поведение и</w:t>
            </w:r>
          </w:p>
          <w:p w14:paraId="0FB7D44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поступки других людей с позиций традиционных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российских духовно-нравственных</w:t>
            </w:r>
          </w:p>
          <w:p w14:paraId="1A574757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ценностей и норм с учётом осознания последствий поступков.</w:t>
            </w:r>
          </w:p>
          <w:p w14:paraId="21589A2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97603A" w14:paraId="3AE69AC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39604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ECCE0" w14:textId="2133F277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37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4A6FA4" w:rsidRPr="0097603A" w14:paraId="49EDD4E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C58E6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297B4786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9C98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634B66E8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5EB7BD81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97603A" w:rsidRPr="0097603A" w14:paraId="57AB7A9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E8AD9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17F3E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14:paraId="688BB412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97603A" w14:paraId="4819FD0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80AFA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14:paraId="5D047E0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BBD39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6566ED7A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14:paraId="38B13CE2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Языки и культура народов России: единство в разнообразии</w:t>
            </w:r>
          </w:p>
          <w:p w14:paraId="02798299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Ленинградский ломтик хлеба… </w:t>
            </w:r>
          </w:p>
          <w:p w14:paraId="0A93C88E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Гордо реет над Россией флаг ее судьбы</w:t>
            </w:r>
          </w:p>
          <w:p w14:paraId="6281A011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14:paraId="21E68AA7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Настоящая ответственность бывает только личной (Ф. Искандер)</w:t>
            </w:r>
          </w:p>
          <w:p w14:paraId="2461F519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Пока жива история, жива память</w:t>
            </w:r>
          </w:p>
        </w:tc>
      </w:tr>
      <w:tr w:rsidR="00784FE1" w:rsidRPr="0097603A" w14:paraId="78D6C3D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47485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2BCA96D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411C7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AF71B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68B4B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68F6A43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95A60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знание ключевых событий, основных дат и этапов истории России и мира с древности; выдающихся деятелей отечестве</w:t>
            </w:r>
            <w:r w:rsidRPr="0097603A">
              <w:t>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14:paraId="7FDCC50D" w14:textId="77777777" w:rsidR="00BA5942" w:rsidRPr="0097603A" w:rsidRDefault="00BA5942" w:rsidP="002C7F71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</w:rPr>
            </w:pPr>
            <w:r w:rsidRPr="0097603A">
              <w:t xml:space="preserve">- роль и место России в мировой истории.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7C0E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03241A81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1B196C2E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7E5B9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14:paraId="7C14BFD9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14:paraId="4310D94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проживающих в родной стране.</w:t>
            </w:r>
          </w:p>
          <w:p w14:paraId="786C2C91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</w:t>
            </w:r>
          </w:p>
        </w:tc>
      </w:tr>
      <w:tr w:rsidR="004A6FA4" w:rsidRPr="0097603A" w14:paraId="10A4674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6E7C3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6017F" w14:textId="4CB14D0B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38" w:history="1">
              <w:r w:rsidRPr="0097603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14:paraId="20F2246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48FE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47CBFA36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ABD75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09533B87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591F4DA2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6F7DD10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B7A7C" w14:textId="77777777"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</w:t>
            </w:r>
            <w:r w:rsidRPr="0097603A">
              <w:rPr>
                <w:b/>
                <w:bCs/>
              </w:rPr>
              <w:t xml:space="preserve">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68C37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14:paraId="48C9CCF8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030F2D" w14:paraId="3DE9705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919A5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14:paraId="54FB5E6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853B6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lastRenderedPageBreak/>
              <w:t>Содержание темы</w:t>
            </w:r>
          </w:p>
          <w:p w14:paraId="6C004DB3" w14:textId="77777777"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14:paraId="62B1AB09" w14:textId="77777777"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В жизни всегда есть место подвигу?</w:t>
            </w:r>
          </w:p>
        </w:tc>
      </w:tr>
      <w:tr w:rsidR="00784FE1" w:rsidRPr="00030F2D" w14:paraId="0EC686E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138A2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7CEEC62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31766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59412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E65A8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5042DD7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5BEFB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C8F27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D3CC1A1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5EDD1E12" w14:textId="77777777"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7778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14:paraId="5C121BF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  <w:p w14:paraId="3DC8827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030F2D" w14:paraId="5DC8CE6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7C35A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</w:t>
            </w:r>
            <w:r w:rsidRPr="00030F2D">
              <w:rPr>
                <w:b/>
                <w:bCs/>
              </w:rPr>
              <w:t>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E1D59" w14:textId="28FFDCE5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39" w:history="1">
              <w:r w:rsidRPr="00030F2D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14:paraId="3EAD494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21A0E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14CE7B7B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3E2D7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2302450C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291FA943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6CF1E9B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01B42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61E1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14:paraId="179F66A0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030F2D" w:rsidRPr="00030F2D" w14:paraId="3E2F4DE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BF7F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030F2D" w:rsidRPr="00030F2D" w14:paraId="15842C9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C0D1A" w14:textId="77777777" w:rsidR="00BA5942" w:rsidRPr="00030F2D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14:paraId="2A1F8027" w14:textId="77777777" w:rsidR="00BA5942" w:rsidRPr="000D2CAA" w:rsidRDefault="00BA5942" w:rsidP="00BA594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030F2D" w:rsidRPr="00030F2D" w14:paraId="293B825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051B7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030F2D" w:rsidRPr="00030F2D" w14:paraId="23945F4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3370A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35DC3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0E7AC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030F2D" w:rsidRPr="00030F2D" w14:paraId="5F56D5B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78CDF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>-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40DF8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D18BD75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90D9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а также в рамках социального взаимодействия с людьми из другой культурной среды;</w:t>
            </w:r>
          </w:p>
          <w:p w14:paraId="36FB3CC3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030F2D" w:rsidRPr="00030F2D" w14:paraId="367BECA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09A67" w14:textId="77777777" w:rsidR="00030F2D" w:rsidRPr="00030F2D" w:rsidRDefault="00030F2D" w:rsidP="00030F2D">
            <w:pPr>
              <w:textAlignment w:val="baseline"/>
            </w:pPr>
            <w:r w:rsidRPr="00030F2D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0369D" w14:textId="33CBB7A2" w:rsidR="00030F2D" w:rsidRPr="004A6FA4" w:rsidRDefault="00030F2D" w:rsidP="00030F2D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40" w:history="1">
              <w:r w:rsidRPr="00030F2D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030F2D" w:rsidRPr="00030F2D" w14:paraId="52B2869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32879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04A48752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814B4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006F14E9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4081E81D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030F2D" w:rsidRPr="00030F2D" w14:paraId="4210F9C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1CEF" w14:textId="77777777" w:rsidR="00BA5942" w:rsidRPr="00030F2D" w:rsidRDefault="00BA5942" w:rsidP="002C7F71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CBAA3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14:paraId="204BE73F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030F2D" w14:paraId="79E3517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31117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14:paraId="126F651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9C961" w14:textId="77777777" w:rsidR="00BA5942" w:rsidRPr="000D2CAA" w:rsidRDefault="00BA5942" w:rsidP="00BA594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Как не попасть в цифровые ловушки?</w:t>
            </w:r>
          </w:p>
        </w:tc>
      </w:tr>
      <w:tr w:rsidR="00784FE1" w:rsidRPr="00030F2D" w14:paraId="5F0F7CF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59E1C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446D4BE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95BE1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6AC44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B8B56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129416D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4804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</w:t>
            </w:r>
            <w:r w:rsidRPr="00030F2D">
              <w:t xml:space="preserve">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8814B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C74EACB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6C6051B3" w14:textId="77777777"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B25B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14:paraId="005256F7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других.</w:t>
            </w:r>
          </w:p>
          <w:p w14:paraId="71DEFCC5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030F2D" w14:paraId="45AD9F2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E09E7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ED928" w14:textId="1443A90B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</w:t>
            </w:r>
            <w:proofErr w:type="spellStart"/>
            <w:r w:rsidRPr="00030F2D">
              <w:rPr>
                <w:i/>
                <w:iCs/>
              </w:rPr>
              <w:t>КиберШкола</w:t>
            </w:r>
            <w:proofErr w:type="spellEnd"/>
            <w:r w:rsidRPr="00030F2D">
              <w:rPr>
                <w:i/>
                <w:iCs/>
              </w:rPr>
              <w:t>» https://kibershkola.mskobr.ru</w:t>
            </w:r>
          </w:p>
        </w:tc>
      </w:tr>
      <w:tr w:rsidR="00784FE1" w:rsidRPr="00030F2D" w14:paraId="039A892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EBFC2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20CF383D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D4FEE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3BE03A26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242391BB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570FA1B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5FCF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6794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14:paraId="0DBC84A3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030F2D" w14:paraId="6F45A02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924CE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14:paraId="38388D2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E6756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726F46A6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14:paraId="31F64A89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родиной зовем?</w:t>
            </w:r>
          </w:p>
          <w:p w14:paraId="509649E7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За что мне могут сказать «спасибо»? (ко Дню защитника Отечества)</w:t>
            </w:r>
          </w:p>
          <w:p w14:paraId="309DFE7B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Подвиг остается подвигом, даже если его некому воспеть… </w:t>
            </w:r>
          </w:p>
        </w:tc>
      </w:tr>
      <w:tr w:rsidR="00784FE1" w:rsidRPr="00030F2D" w14:paraId="6E7BF00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CBEAD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3AE10AC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510A5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C4F66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EE482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02439C8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7F718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знание ключевых событий, основных дат</w:t>
            </w:r>
            <w:r w:rsidRPr="00030F2D">
              <w:t xml:space="preserve"> и этапов истории России и мира с </w:t>
            </w:r>
            <w:r w:rsidRPr="00030F2D">
              <w:lastRenderedPageBreak/>
              <w:t>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F3C65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lastRenderedPageBreak/>
              <w:t xml:space="preserve">- универсальные познавательные учебные действия (базовые </w:t>
            </w:r>
            <w:r w:rsidRPr="00030F2D">
              <w:lastRenderedPageBreak/>
              <w:t>логические и начальные исследовательские действия, а также работу с информацией);</w:t>
            </w:r>
          </w:p>
          <w:p w14:paraId="553CBF03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1678CB81" w14:textId="77777777"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3DF8B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осознание российской гражданской идентичности в поликультурном и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</w:tr>
      <w:tr w:rsidR="004A6FA4" w:rsidRPr="00030F2D" w14:paraId="610DE0E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E5DD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A49CB" w14:textId="08808AD1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41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14:paraId="6C27AF1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A479F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2A1A9E11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EBD07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4E16A0FD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552AF5E1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0608F59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6382A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57F7E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14:paraId="20C37702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4A6FA4" w14:paraId="2E2F6AE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93B95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4A6FA4" w14:paraId="42B91AD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57E27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756594A0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Мамина карьера</w:t>
            </w:r>
          </w:p>
          <w:p w14:paraId="5503C512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Включайся!</w:t>
            </w:r>
          </w:p>
          <w:p w14:paraId="0CAC22A0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Путешествие по Крыму</w:t>
            </w:r>
          </w:p>
        </w:tc>
      </w:tr>
      <w:tr w:rsidR="00784FE1" w:rsidRPr="004A6FA4" w14:paraId="364E84B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82F61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40E8CDF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535B7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AAF41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24187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71B0070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2EC6D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своей семье и семейным традициям, Организации, родному города,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4EE0F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4C4D94D5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14:paraId="575391FC" w14:textId="77777777"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44BE3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обществе.</w:t>
            </w:r>
          </w:p>
        </w:tc>
      </w:tr>
      <w:tr w:rsidR="004A6FA4" w:rsidRPr="004A6FA4" w14:paraId="214691C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B516C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F4BAB" w14:textId="0C3BFC5D"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ЦПКиО им. М. Горького </w:t>
            </w:r>
            <w:hyperlink r:id="rId42" w:history="1">
              <w:r w:rsidRPr="000D2CAA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</w:p>
        </w:tc>
      </w:tr>
      <w:tr w:rsidR="00784FE1" w:rsidRPr="004A6FA4" w14:paraId="0E6C677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32AAE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30990F35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92E5B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5EA44B8C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5FF328AD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14:paraId="1A7FF82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AFCCD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12EDF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14:paraId="3A5FD386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97603A" w14:paraId="599A2A8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28FFA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97603A" w14:paraId="7A7AA1F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F8765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DD9E032" w14:textId="77777777" w:rsidR="00BA5942" w:rsidRPr="000D2CAA" w:rsidRDefault="00BA5942" w:rsidP="00BA594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проявить себя и свои способности?</w:t>
            </w:r>
          </w:p>
        </w:tc>
      </w:tr>
      <w:tr w:rsidR="00784FE1" w:rsidRPr="0097603A" w14:paraId="42E926C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4B60E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620022E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28003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59807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63371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1C2ECC1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8FD19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lastRenderedPageBreak/>
              <w:t>- приобретение опыта осуществления совместной деятельности, включая взаимодействие с людьми другой культуры, национальной и религиозной пр</w:t>
            </w:r>
            <w:r w:rsidRPr="0097603A">
              <w:t>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26C7E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4CA8F165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08417E72" w14:textId="77777777" w:rsidR="00BA5942" w:rsidRPr="0097603A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C8B38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14:paraId="3795B8D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14:paraId="05E0CD40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деятельности.</w:t>
            </w:r>
          </w:p>
        </w:tc>
      </w:tr>
      <w:tr w:rsidR="00784FE1" w:rsidRPr="0097603A" w14:paraId="67B174F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979C2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0DFAA" w14:textId="7194E690" w:rsidR="00BA5942" w:rsidRPr="0097603A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43" w:history="1">
              <w:r w:rsidRPr="0097603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14:paraId="03D1CBB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028E1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3B8D05B9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156B6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1608490E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56E755C2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122DF1E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210D1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BDEC4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14:paraId="07A6DA28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784FE1" w:rsidRPr="00030F2D" w14:paraId="0EC98BC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BE7D5" w14:textId="77777777" w:rsidR="00BA5942" w:rsidRPr="000D2CAA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14:paraId="4D112A2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524DE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116439FC" w14:textId="77777777" w:rsidR="00BA5942" w:rsidRPr="000D2CAA" w:rsidRDefault="00BA5942" w:rsidP="00BA594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14:paraId="376A345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AD716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</w:t>
            </w:r>
            <w:r w:rsidRPr="00030F2D">
              <w:rPr>
                <w:b/>
                <w:bCs/>
              </w:rPr>
              <w:t>ланируемые результаты</w:t>
            </w:r>
            <w:r w:rsidRPr="00030F2D">
              <w:t> </w:t>
            </w:r>
          </w:p>
        </w:tc>
      </w:tr>
      <w:tr w:rsidR="00784FE1" w:rsidRPr="00030F2D" w14:paraId="485C7F5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5F2A7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AA15F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D95E7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69EA966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EA7FE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формирование привычки к здоровому образу жизни и занятиям физической культурой;</w:t>
            </w:r>
          </w:p>
          <w:p w14:paraId="3ECF7E42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030F2D">
              <w:t>-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92A7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57A5E0FD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11B53F53" w14:textId="77777777" w:rsidR="00BA5942" w:rsidRPr="00030F2D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B1ED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</w:tc>
      </w:tr>
      <w:tr w:rsidR="00784FE1" w:rsidRPr="00030F2D" w14:paraId="5615A53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8390B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1361C" w14:textId="5C1D4E6E" w:rsidR="00BA5942" w:rsidRPr="00030F2D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44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14:paraId="207208A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00F0B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40FDC73A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0D8AE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01157889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2FBDD3C5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374A7FF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2DD13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80166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14:paraId="401C25BC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lastRenderedPageBreak/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228"/>
        <w:gridCol w:w="3528"/>
      </w:tblGrid>
      <w:tr w:rsidR="004A6FA4" w:rsidRPr="004A6FA4" w14:paraId="4797F34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07291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14:paraId="031155C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CB307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1E4CCAEB" w14:textId="77777777" w:rsidR="00BA5942" w:rsidRPr="000D2CAA" w:rsidRDefault="00BA5942" w:rsidP="00BA594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«Зеленые» привычки – сохраним природу вместе</w:t>
            </w:r>
          </w:p>
        </w:tc>
      </w:tr>
      <w:tr w:rsidR="00784FE1" w:rsidRPr="004A6FA4" w14:paraId="59C8513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4031D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0ADD39F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1A2F8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5F012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78C47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0CB31ED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4843A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формирования у обучающихся экологической грамотности, навыков здорового и безопасного для человека и окружающей его среды образа жизни.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8F52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7FF405FE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14:paraId="4F96CCDF" w14:textId="77777777" w:rsidR="00BA5942" w:rsidRPr="004A6FA4" w:rsidRDefault="00BA5942" w:rsidP="002C7F71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E5A8E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14:paraId="5E24E7BB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14:paraId="48DACB39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готовность к участию в практической деятельности экологической направленности.</w:t>
            </w:r>
          </w:p>
        </w:tc>
      </w:tr>
      <w:tr w:rsidR="004A6FA4" w:rsidRPr="004A6FA4" w14:paraId="160E909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26BAE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9C2AF" w14:textId="7634F2B6"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45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14:paraId="479E7E1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A7BF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114C3683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3F730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65BEBDBC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6181B235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4A6FA4" w14:paraId="364DDD6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7DBE0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AD79A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14:paraId="64338392" w14:textId="77777777" w:rsidR="00BA5942" w:rsidRPr="004A6FA4" w:rsidRDefault="00BA5942" w:rsidP="00BA5942"/>
    <w:p w14:paraId="55B71731" w14:textId="384A88C7" w:rsidR="00BA594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4A6FA4">
        <w:rPr>
          <w:rFonts w:cs="Calibri"/>
          <w:b/>
          <w:bCs/>
          <w:sz w:val="28"/>
          <w:szCs w:val="28"/>
        </w:rPr>
        <w:t xml:space="preserve">Календарно-тематическое планирование </w:t>
      </w:r>
    </w:p>
    <w:tbl>
      <w:tblPr>
        <w:tblStyle w:val="13"/>
        <w:tblW w:w="9209" w:type="dxa"/>
        <w:tblLook w:val="04A0" w:firstRow="1" w:lastRow="0" w:firstColumn="1" w:lastColumn="0" w:noHBand="0" w:noVBand="1"/>
      </w:tblPr>
      <w:tblGrid>
        <w:gridCol w:w="550"/>
        <w:gridCol w:w="5829"/>
        <w:gridCol w:w="1454"/>
        <w:gridCol w:w="1488"/>
      </w:tblGrid>
      <w:tr w:rsidR="00784FE1" w:rsidRPr="004A6FA4" w14:paraId="6AD715A6" w14:textId="77777777" w:rsidTr="002C7F71">
        <w:trPr>
          <w:trHeight w:val="20"/>
        </w:trPr>
        <w:tc>
          <w:tcPr>
            <w:tcW w:w="550" w:type="dxa"/>
            <w:hideMark/>
          </w:tcPr>
          <w:p w14:paraId="00044E28" w14:textId="77777777" w:rsidR="00BE3C12" w:rsidRPr="004A6FA4" w:rsidRDefault="00BE3C1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14:paraId="40370BAE" w14:textId="77777777" w:rsidR="00BE3C12" w:rsidRPr="004A6FA4" w:rsidRDefault="00BE3C12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0" w:type="dxa"/>
          </w:tcPr>
          <w:p w14:paraId="1AC7E01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0" w:type="dxa"/>
            <w:vAlign w:val="center"/>
          </w:tcPr>
          <w:p w14:paraId="00EBA2F4" w14:textId="77777777" w:rsidR="00BE3C12" w:rsidRPr="000D2CAA" w:rsidRDefault="00BE3C1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14:paraId="611BA585" w14:textId="77777777" w:rsidTr="002C7F71">
        <w:trPr>
          <w:trHeight w:val="283"/>
        </w:trPr>
        <w:tc>
          <w:tcPr>
            <w:tcW w:w="550" w:type="dxa"/>
            <w:hideMark/>
          </w:tcPr>
          <w:p w14:paraId="5866652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vAlign w:val="center"/>
            <w:hideMark/>
          </w:tcPr>
          <w:p w14:paraId="6B44A665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Возможности- будущее</w:t>
            </w:r>
          </w:p>
        </w:tc>
        <w:tc>
          <w:tcPr>
            <w:tcW w:w="1840" w:type="dxa"/>
          </w:tcPr>
          <w:p w14:paraId="43B0673A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0" w:type="dxa"/>
            <w:vAlign w:val="center"/>
          </w:tcPr>
          <w:p w14:paraId="617503B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D03786C" w14:textId="77777777" w:rsidTr="002C7F71">
        <w:trPr>
          <w:trHeight w:val="20"/>
        </w:trPr>
        <w:tc>
          <w:tcPr>
            <w:tcW w:w="550" w:type="dxa"/>
            <w:hideMark/>
          </w:tcPr>
          <w:p w14:paraId="7CA9C1B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14:paraId="1778B676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Родиной зовём?</w:t>
            </w:r>
          </w:p>
        </w:tc>
        <w:tc>
          <w:tcPr>
            <w:tcW w:w="1840" w:type="dxa"/>
          </w:tcPr>
          <w:p w14:paraId="0CFC9CD2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0" w:type="dxa"/>
            <w:vAlign w:val="center"/>
          </w:tcPr>
          <w:p w14:paraId="5218D07F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5868B68" w14:textId="77777777" w:rsidTr="002C7F71">
        <w:trPr>
          <w:trHeight w:val="20"/>
        </w:trPr>
        <w:tc>
          <w:tcPr>
            <w:tcW w:w="550" w:type="dxa"/>
            <w:hideMark/>
          </w:tcPr>
          <w:p w14:paraId="292F8A5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14:paraId="1FDC2EC3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840" w:type="dxa"/>
          </w:tcPr>
          <w:p w14:paraId="5CFAB6E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0" w:type="dxa"/>
            <w:vAlign w:val="center"/>
          </w:tcPr>
          <w:p w14:paraId="19484B8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5ED3EE8" w14:textId="77777777" w:rsidTr="002C7F71">
        <w:trPr>
          <w:trHeight w:val="20"/>
        </w:trPr>
        <w:tc>
          <w:tcPr>
            <w:tcW w:w="550" w:type="dxa"/>
            <w:hideMark/>
          </w:tcPr>
          <w:p w14:paraId="159ED6F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14:paraId="09A8C44E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840" w:type="dxa"/>
          </w:tcPr>
          <w:p w14:paraId="2A7F9544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0" w:type="dxa"/>
            <w:vAlign w:val="center"/>
          </w:tcPr>
          <w:p w14:paraId="7B8E1CA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CCCB173" w14:textId="77777777" w:rsidTr="002C7F71">
        <w:trPr>
          <w:trHeight w:val="20"/>
        </w:trPr>
        <w:tc>
          <w:tcPr>
            <w:tcW w:w="550" w:type="dxa"/>
            <w:hideMark/>
          </w:tcPr>
          <w:p w14:paraId="49930BD8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14:paraId="293A34D6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бы я был учителем</w:t>
            </w:r>
          </w:p>
        </w:tc>
        <w:tc>
          <w:tcPr>
            <w:tcW w:w="1840" w:type="dxa"/>
          </w:tcPr>
          <w:p w14:paraId="3909C7A4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0" w:type="dxa"/>
            <w:vAlign w:val="center"/>
          </w:tcPr>
          <w:p w14:paraId="473CA68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8683630" w14:textId="77777777" w:rsidTr="002C7F71">
        <w:trPr>
          <w:trHeight w:val="20"/>
        </w:trPr>
        <w:tc>
          <w:tcPr>
            <w:tcW w:w="550" w:type="dxa"/>
            <w:hideMark/>
          </w:tcPr>
          <w:p w14:paraId="53C07C04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14:paraId="1A628D6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840" w:type="dxa"/>
          </w:tcPr>
          <w:p w14:paraId="51D6999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0" w:type="dxa"/>
            <w:vAlign w:val="center"/>
          </w:tcPr>
          <w:p w14:paraId="30CFA135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BAFDC95" w14:textId="77777777" w:rsidTr="002C7F71">
        <w:trPr>
          <w:trHeight w:val="20"/>
        </w:trPr>
        <w:tc>
          <w:tcPr>
            <w:tcW w:w="550" w:type="dxa"/>
            <w:hideMark/>
          </w:tcPr>
          <w:p w14:paraId="40F3914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14:paraId="5B1A03D9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840" w:type="dxa"/>
          </w:tcPr>
          <w:p w14:paraId="1012839C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0" w:type="dxa"/>
            <w:vAlign w:val="center"/>
          </w:tcPr>
          <w:p w14:paraId="314FC11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9278C36" w14:textId="77777777" w:rsidTr="002C7F71">
        <w:trPr>
          <w:trHeight w:val="20"/>
        </w:trPr>
        <w:tc>
          <w:tcPr>
            <w:tcW w:w="550" w:type="dxa"/>
            <w:hideMark/>
          </w:tcPr>
          <w:p w14:paraId="04AE2DAE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14:paraId="291B0EC1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840" w:type="dxa"/>
          </w:tcPr>
          <w:p w14:paraId="0E11D1D7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0" w:type="dxa"/>
            <w:vAlign w:val="center"/>
          </w:tcPr>
          <w:p w14:paraId="5CABE2C5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D0353CD" w14:textId="77777777" w:rsidTr="002C7F71">
        <w:trPr>
          <w:trHeight w:val="20"/>
        </w:trPr>
        <w:tc>
          <w:tcPr>
            <w:tcW w:w="550" w:type="dxa"/>
            <w:hideMark/>
          </w:tcPr>
          <w:p w14:paraId="0D3ADBF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14:paraId="26167A17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Мы- одна страна!</w:t>
            </w:r>
          </w:p>
        </w:tc>
        <w:tc>
          <w:tcPr>
            <w:tcW w:w="1840" w:type="dxa"/>
          </w:tcPr>
          <w:p w14:paraId="47567D87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0" w:type="dxa"/>
            <w:vAlign w:val="center"/>
          </w:tcPr>
          <w:p w14:paraId="5C1A6E38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32FD2DA" w14:textId="77777777" w:rsidTr="002C7F71">
        <w:trPr>
          <w:trHeight w:val="20"/>
        </w:trPr>
        <w:tc>
          <w:tcPr>
            <w:tcW w:w="550" w:type="dxa"/>
            <w:hideMark/>
          </w:tcPr>
          <w:p w14:paraId="03B2CA2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14:paraId="7D02C6A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840" w:type="dxa"/>
          </w:tcPr>
          <w:p w14:paraId="6E8B2E1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0" w:type="dxa"/>
            <w:vAlign w:val="center"/>
          </w:tcPr>
          <w:p w14:paraId="6C73D7EF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639A24B" w14:textId="77777777" w:rsidTr="002C7F71">
        <w:trPr>
          <w:trHeight w:val="20"/>
        </w:trPr>
        <w:tc>
          <w:tcPr>
            <w:tcW w:w="550" w:type="dxa"/>
            <w:hideMark/>
          </w:tcPr>
          <w:p w14:paraId="4CB8C5BE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14:paraId="6786EDFA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Шапку надень!</w:t>
            </w:r>
          </w:p>
        </w:tc>
        <w:tc>
          <w:tcPr>
            <w:tcW w:w="1840" w:type="dxa"/>
          </w:tcPr>
          <w:p w14:paraId="3E64758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0" w:type="dxa"/>
            <w:vAlign w:val="center"/>
          </w:tcPr>
          <w:p w14:paraId="2EFC75A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DF4B91F" w14:textId="77777777" w:rsidTr="002C7F71">
        <w:trPr>
          <w:trHeight w:val="20"/>
        </w:trPr>
        <w:tc>
          <w:tcPr>
            <w:tcW w:w="550" w:type="dxa"/>
            <w:hideMark/>
          </w:tcPr>
          <w:p w14:paraId="0C13D3F1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14:paraId="6FB67CF8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Гордо реет над Россией флаг ее судьбы</w:t>
            </w:r>
          </w:p>
        </w:tc>
        <w:tc>
          <w:tcPr>
            <w:tcW w:w="1840" w:type="dxa"/>
          </w:tcPr>
          <w:p w14:paraId="46E52DAE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0" w:type="dxa"/>
            <w:vAlign w:val="center"/>
          </w:tcPr>
          <w:p w14:paraId="6116422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074677D" w14:textId="77777777" w:rsidTr="002C7F71">
        <w:trPr>
          <w:trHeight w:val="20"/>
        </w:trPr>
        <w:tc>
          <w:tcPr>
            <w:tcW w:w="550" w:type="dxa"/>
            <w:hideMark/>
          </w:tcPr>
          <w:p w14:paraId="206EA3C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14:paraId="4F8D774F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840" w:type="dxa"/>
          </w:tcPr>
          <w:p w14:paraId="0126FB2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0" w:type="dxa"/>
            <w:vAlign w:val="center"/>
          </w:tcPr>
          <w:p w14:paraId="4F7CC3E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5E83B57" w14:textId="77777777" w:rsidTr="002C7F71">
        <w:trPr>
          <w:trHeight w:val="20"/>
        </w:trPr>
        <w:tc>
          <w:tcPr>
            <w:tcW w:w="550" w:type="dxa"/>
            <w:hideMark/>
          </w:tcPr>
          <w:p w14:paraId="0CB2DAF0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14:paraId="4485E954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 жизни всегда есть место подвигу?</w:t>
            </w:r>
          </w:p>
        </w:tc>
        <w:tc>
          <w:tcPr>
            <w:tcW w:w="1840" w:type="dxa"/>
          </w:tcPr>
          <w:p w14:paraId="60550D13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0" w:type="dxa"/>
            <w:vAlign w:val="center"/>
          </w:tcPr>
          <w:p w14:paraId="39E3740F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A483EF2" w14:textId="77777777" w:rsidTr="002C7F71">
        <w:trPr>
          <w:trHeight w:val="20"/>
        </w:trPr>
        <w:tc>
          <w:tcPr>
            <w:tcW w:w="550" w:type="dxa"/>
            <w:hideMark/>
          </w:tcPr>
          <w:p w14:paraId="193954EB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14:paraId="477B8CD1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Настоящая ответственность бывает только личной (Ф. Искандер)</w:t>
            </w:r>
          </w:p>
        </w:tc>
        <w:tc>
          <w:tcPr>
            <w:tcW w:w="1840" w:type="dxa"/>
          </w:tcPr>
          <w:p w14:paraId="69D618C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0" w:type="dxa"/>
            <w:vAlign w:val="center"/>
          </w:tcPr>
          <w:p w14:paraId="55813E84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9CAA207" w14:textId="77777777" w:rsidTr="002C7F71">
        <w:trPr>
          <w:trHeight w:val="20"/>
        </w:trPr>
        <w:tc>
          <w:tcPr>
            <w:tcW w:w="550" w:type="dxa"/>
            <w:hideMark/>
          </w:tcPr>
          <w:p w14:paraId="20A3A07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14:paraId="404F7A7A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840" w:type="dxa"/>
          </w:tcPr>
          <w:p w14:paraId="441A6938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0" w:type="dxa"/>
            <w:vAlign w:val="center"/>
          </w:tcPr>
          <w:p w14:paraId="44436D73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083BCFE" w14:textId="77777777" w:rsidTr="002C7F71">
        <w:trPr>
          <w:trHeight w:val="20"/>
        </w:trPr>
        <w:tc>
          <w:tcPr>
            <w:tcW w:w="550" w:type="dxa"/>
            <w:hideMark/>
          </w:tcPr>
          <w:p w14:paraId="1DB6CAC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14:paraId="088ECF4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Зачем мечтать?</w:t>
            </w:r>
          </w:p>
        </w:tc>
        <w:tc>
          <w:tcPr>
            <w:tcW w:w="1840" w:type="dxa"/>
          </w:tcPr>
          <w:p w14:paraId="69B3729E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0" w:type="dxa"/>
            <w:vAlign w:val="center"/>
          </w:tcPr>
          <w:p w14:paraId="244119B3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DEECAD1" w14:textId="77777777" w:rsidTr="002C7F71">
        <w:trPr>
          <w:trHeight w:val="20"/>
        </w:trPr>
        <w:tc>
          <w:tcPr>
            <w:tcW w:w="550" w:type="dxa"/>
            <w:hideMark/>
          </w:tcPr>
          <w:p w14:paraId="08F65BBB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14:paraId="6E29C75C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не попасть в цифровые ловушки?</w:t>
            </w:r>
          </w:p>
        </w:tc>
        <w:tc>
          <w:tcPr>
            <w:tcW w:w="1840" w:type="dxa"/>
          </w:tcPr>
          <w:p w14:paraId="53D1F7A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0" w:type="dxa"/>
            <w:vAlign w:val="center"/>
          </w:tcPr>
          <w:p w14:paraId="3915A1D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5D9B53D" w14:textId="77777777" w:rsidTr="002C7F71">
        <w:trPr>
          <w:trHeight w:val="20"/>
        </w:trPr>
        <w:tc>
          <w:tcPr>
            <w:tcW w:w="550" w:type="dxa"/>
            <w:hideMark/>
          </w:tcPr>
          <w:p w14:paraId="1CE7644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14:paraId="73FDF185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Ленинградский ломтик хлеба…</w:t>
            </w:r>
          </w:p>
        </w:tc>
        <w:tc>
          <w:tcPr>
            <w:tcW w:w="1840" w:type="dxa"/>
          </w:tcPr>
          <w:p w14:paraId="70276856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14:paraId="32DA902C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F99710F" w14:textId="77777777" w:rsidTr="002C7F71">
        <w:trPr>
          <w:trHeight w:val="20"/>
        </w:trPr>
        <w:tc>
          <w:tcPr>
            <w:tcW w:w="550" w:type="dxa"/>
            <w:hideMark/>
          </w:tcPr>
          <w:p w14:paraId="0C0AA30E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14:paraId="0F1E04EA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840" w:type="dxa"/>
          </w:tcPr>
          <w:p w14:paraId="0DAF3AA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14:paraId="166A1AF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9D0FA8D" w14:textId="77777777" w:rsidTr="002C7F71">
        <w:trPr>
          <w:trHeight w:val="20"/>
        </w:trPr>
        <w:tc>
          <w:tcPr>
            <w:tcW w:w="550" w:type="dxa"/>
            <w:hideMark/>
          </w:tcPr>
          <w:p w14:paraId="3C934BE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14:paraId="79D3B5B4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Хроника научных открытий, которые перевернули мир</w:t>
            </w:r>
          </w:p>
        </w:tc>
        <w:tc>
          <w:tcPr>
            <w:tcW w:w="1840" w:type="dxa"/>
          </w:tcPr>
          <w:p w14:paraId="49EEC3F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0" w:type="dxa"/>
            <w:vAlign w:val="center"/>
          </w:tcPr>
          <w:p w14:paraId="67E07AB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0C1D343" w14:textId="77777777" w:rsidTr="002C7F71">
        <w:trPr>
          <w:trHeight w:val="20"/>
        </w:trPr>
        <w:tc>
          <w:tcPr>
            <w:tcW w:w="550" w:type="dxa"/>
            <w:hideMark/>
          </w:tcPr>
          <w:p w14:paraId="5128C9EA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14:paraId="24D6F5EB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840" w:type="dxa"/>
          </w:tcPr>
          <w:p w14:paraId="65A4FF07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0" w:type="dxa"/>
            <w:vAlign w:val="center"/>
          </w:tcPr>
          <w:p w14:paraId="05D8946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26C6985" w14:textId="77777777" w:rsidTr="002C7F71">
        <w:trPr>
          <w:trHeight w:val="20"/>
        </w:trPr>
        <w:tc>
          <w:tcPr>
            <w:tcW w:w="550" w:type="dxa"/>
            <w:hideMark/>
          </w:tcPr>
          <w:p w14:paraId="06D292C0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14:paraId="5754885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За что мне могут сказать «спасибо» (ко Дню защитника Отечества)</w:t>
            </w:r>
          </w:p>
        </w:tc>
        <w:tc>
          <w:tcPr>
            <w:tcW w:w="1840" w:type="dxa"/>
          </w:tcPr>
          <w:p w14:paraId="60FE90F2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0" w:type="dxa"/>
            <w:vAlign w:val="center"/>
          </w:tcPr>
          <w:p w14:paraId="210B87FB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6C42619" w14:textId="77777777" w:rsidTr="002C7F71">
        <w:trPr>
          <w:trHeight w:val="20"/>
        </w:trPr>
        <w:tc>
          <w:tcPr>
            <w:tcW w:w="550" w:type="dxa"/>
            <w:hideMark/>
          </w:tcPr>
          <w:p w14:paraId="2418FC2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14:paraId="6D8DCF56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Включайся!</w:t>
            </w:r>
          </w:p>
        </w:tc>
        <w:tc>
          <w:tcPr>
            <w:tcW w:w="1840" w:type="dxa"/>
          </w:tcPr>
          <w:p w14:paraId="7458036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0" w:type="dxa"/>
            <w:vAlign w:val="center"/>
          </w:tcPr>
          <w:p w14:paraId="6F87C60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FA57AB8" w14:textId="77777777" w:rsidTr="002C7F71">
        <w:trPr>
          <w:trHeight w:val="20"/>
        </w:trPr>
        <w:tc>
          <w:tcPr>
            <w:tcW w:w="550" w:type="dxa"/>
            <w:hideMark/>
          </w:tcPr>
          <w:p w14:paraId="6DF67228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14:paraId="22866A0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Мамина карьера</w:t>
            </w:r>
          </w:p>
        </w:tc>
        <w:tc>
          <w:tcPr>
            <w:tcW w:w="1840" w:type="dxa"/>
          </w:tcPr>
          <w:p w14:paraId="199DA3C6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0" w:type="dxa"/>
            <w:vAlign w:val="center"/>
          </w:tcPr>
          <w:p w14:paraId="4FA09CA0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8788538" w14:textId="77777777" w:rsidTr="002C7F71">
        <w:trPr>
          <w:trHeight w:val="20"/>
        </w:trPr>
        <w:tc>
          <w:tcPr>
            <w:tcW w:w="550" w:type="dxa"/>
            <w:hideMark/>
          </w:tcPr>
          <w:p w14:paraId="6A61C174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14:paraId="43476C76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840" w:type="dxa"/>
          </w:tcPr>
          <w:p w14:paraId="2618C53C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0" w:type="dxa"/>
            <w:vAlign w:val="center"/>
          </w:tcPr>
          <w:p w14:paraId="1F53448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399E5B8" w14:textId="77777777" w:rsidTr="002C7F71">
        <w:trPr>
          <w:trHeight w:val="20"/>
        </w:trPr>
        <w:tc>
          <w:tcPr>
            <w:tcW w:w="550" w:type="dxa"/>
            <w:hideMark/>
          </w:tcPr>
          <w:p w14:paraId="229BAC8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14:paraId="49379D0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Путешествие по Крыму</w:t>
            </w:r>
          </w:p>
        </w:tc>
        <w:tc>
          <w:tcPr>
            <w:tcW w:w="1840" w:type="dxa"/>
          </w:tcPr>
          <w:p w14:paraId="7590D0EA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0" w:type="dxa"/>
            <w:vAlign w:val="center"/>
          </w:tcPr>
          <w:p w14:paraId="4FAB8F00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AED40FC" w14:textId="77777777" w:rsidTr="002C7F71">
        <w:trPr>
          <w:trHeight w:val="20"/>
        </w:trPr>
        <w:tc>
          <w:tcPr>
            <w:tcW w:w="550" w:type="dxa"/>
            <w:hideMark/>
          </w:tcPr>
          <w:p w14:paraId="420E7AD7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14:paraId="408B706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построить диалог с искусством?</w:t>
            </w:r>
          </w:p>
        </w:tc>
        <w:tc>
          <w:tcPr>
            <w:tcW w:w="1840" w:type="dxa"/>
          </w:tcPr>
          <w:p w14:paraId="4063371E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14:paraId="394659BC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B67D20E" w14:textId="77777777" w:rsidTr="002C7F71">
        <w:trPr>
          <w:trHeight w:val="20"/>
        </w:trPr>
        <w:tc>
          <w:tcPr>
            <w:tcW w:w="550" w:type="dxa"/>
            <w:hideMark/>
          </w:tcPr>
          <w:p w14:paraId="5AE2EC8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14:paraId="4E989683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Трудно ли быть великим?</w:t>
            </w:r>
          </w:p>
        </w:tc>
        <w:tc>
          <w:tcPr>
            <w:tcW w:w="1840" w:type="dxa"/>
          </w:tcPr>
          <w:p w14:paraId="4ED3048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0" w:type="dxa"/>
            <w:vAlign w:val="center"/>
          </w:tcPr>
          <w:p w14:paraId="10612F7F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6478E0D" w14:textId="77777777" w:rsidTr="002C7F71">
        <w:trPr>
          <w:trHeight w:val="20"/>
        </w:trPr>
        <w:tc>
          <w:tcPr>
            <w:tcW w:w="550" w:type="dxa"/>
            <w:hideMark/>
          </w:tcPr>
          <w:p w14:paraId="58F268C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14:paraId="66A9B61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Пока жива история, жива память…</w:t>
            </w:r>
          </w:p>
        </w:tc>
        <w:tc>
          <w:tcPr>
            <w:tcW w:w="1840" w:type="dxa"/>
          </w:tcPr>
          <w:p w14:paraId="17BC55FF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14:paraId="2F3BDAD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6CAEE62" w14:textId="77777777" w:rsidTr="002C7F71">
        <w:trPr>
          <w:trHeight w:val="20"/>
        </w:trPr>
        <w:tc>
          <w:tcPr>
            <w:tcW w:w="550" w:type="dxa"/>
            <w:hideMark/>
          </w:tcPr>
          <w:p w14:paraId="22214CAF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14:paraId="7287A5BF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«Зелёные» привычки- сохраним природу вместе</w:t>
            </w:r>
          </w:p>
        </w:tc>
        <w:tc>
          <w:tcPr>
            <w:tcW w:w="1840" w:type="dxa"/>
          </w:tcPr>
          <w:p w14:paraId="58EE77DD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0" w:type="dxa"/>
            <w:vAlign w:val="center"/>
          </w:tcPr>
          <w:p w14:paraId="4F792D4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ACCCA86" w14:textId="77777777" w:rsidTr="002C7F71">
        <w:trPr>
          <w:trHeight w:val="20"/>
        </w:trPr>
        <w:tc>
          <w:tcPr>
            <w:tcW w:w="550" w:type="dxa"/>
            <w:hideMark/>
          </w:tcPr>
          <w:p w14:paraId="62280D8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14:paraId="359BCB7C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 проявить себя и свои способности?</w:t>
            </w:r>
          </w:p>
        </w:tc>
        <w:tc>
          <w:tcPr>
            <w:tcW w:w="1840" w:type="dxa"/>
          </w:tcPr>
          <w:p w14:paraId="34DA2CEA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0" w:type="dxa"/>
            <w:vAlign w:val="center"/>
          </w:tcPr>
          <w:p w14:paraId="30F9D0D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3FF863C" w14:textId="77777777" w:rsidTr="002C7F71">
        <w:trPr>
          <w:trHeight w:val="20"/>
        </w:trPr>
        <w:tc>
          <w:tcPr>
            <w:tcW w:w="550" w:type="dxa"/>
            <w:hideMark/>
          </w:tcPr>
          <w:p w14:paraId="1D82666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14:paraId="2E9F2A4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Подвиг остается подвигом, даже если его некому воспеть…</w:t>
            </w:r>
          </w:p>
        </w:tc>
        <w:tc>
          <w:tcPr>
            <w:tcW w:w="1840" w:type="dxa"/>
          </w:tcPr>
          <w:p w14:paraId="2B269E3F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0" w:type="dxa"/>
            <w:vAlign w:val="center"/>
          </w:tcPr>
          <w:p w14:paraId="03919B4D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8A771E3" w14:textId="77777777" w:rsidTr="002C7F71">
        <w:trPr>
          <w:trHeight w:val="20"/>
        </w:trPr>
        <w:tc>
          <w:tcPr>
            <w:tcW w:w="550" w:type="dxa"/>
            <w:hideMark/>
          </w:tcPr>
          <w:p w14:paraId="7CCD542E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14:paraId="6C23653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Может ли быть Тимур и его команда в 2023 году?</w:t>
            </w:r>
          </w:p>
        </w:tc>
        <w:tc>
          <w:tcPr>
            <w:tcW w:w="1840" w:type="dxa"/>
          </w:tcPr>
          <w:p w14:paraId="24EFD12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0" w:type="dxa"/>
            <w:vAlign w:val="center"/>
          </w:tcPr>
          <w:p w14:paraId="1F3829C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BE3C12" w:rsidRPr="004A6FA4" w14:paraId="079B4D80" w14:textId="77777777" w:rsidTr="002C7F71">
        <w:trPr>
          <w:trHeight w:val="20"/>
        </w:trPr>
        <w:tc>
          <w:tcPr>
            <w:tcW w:w="550" w:type="dxa"/>
            <w:hideMark/>
          </w:tcPr>
          <w:p w14:paraId="5AC8ECF3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14:paraId="69371E29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нужно человеку для счастья?</w:t>
            </w:r>
          </w:p>
        </w:tc>
        <w:tc>
          <w:tcPr>
            <w:tcW w:w="1840" w:type="dxa"/>
          </w:tcPr>
          <w:p w14:paraId="028CFCB7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0" w:type="dxa"/>
            <w:vAlign w:val="center"/>
          </w:tcPr>
          <w:p w14:paraId="75C7A895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14:paraId="1E6E140F" w14:textId="77777777"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14C7A6DF" w14:textId="77777777"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694BDB2C" w14:textId="6C019BEC"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  <w:sectPr w:rsidR="00BE3C12" w:rsidRPr="000D2CAA" w:rsidSect="002C7F71">
          <w:pgSz w:w="11900" w:h="16840"/>
          <w:pgMar w:top="1043" w:right="794" w:bottom="1344" w:left="958" w:header="612" w:footer="919" w:gutter="0"/>
          <w:cols w:space="720"/>
          <w:noEndnote/>
          <w:docGrid w:linePitch="360"/>
        </w:sectPr>
      </w:pPr>
    </w:p>
    <w:p w14:paraId="1E241D86" w14:textId="77777777" w:rsidR="00BA5942" w:rsidRPr="000D2CAA" w:rsidRDefault="00BA5942" w:rsidP="00BA5942">
      <w:pPr>
        <w:pStyle w:val="12"/>
        <w:tabs>
          <w:tab w:val="left" w:pos="431"/>
        </w:tabs>
        <w:spacing w:line="240" w:lineRule="auto"/>
        <w:rPr>
          <w:b/>
          <w:bCs/>
          <w:color w:val="FF0000"/>
          <w:lang w:val="en-US"/>
        </w:rPr>
      </w:pPr>
    </w:p>
    <w:p w14:paraId="6A8D5ECA" w14:textId="77777777" w:rsidR="00BA5942" w:rsidRPr="004A6FA4" w:rsidRDefault="00BA5942" w:rsidP="00BA5942">
      <w:pPr>
        <w:pStyle w:val="12"/>
        <w:spacing w:before="4980" w:line="240" w:lineRule="auto"/>
        <w:jc w:val="center"/>
      </w:pPr>
      <w:r w:rsidRPr="004A6FA4">
        <w:rPr>
          <w:b/>
          <w:bCs/>
        </w:rPr>
        <w:t>Программа внеурочной деятельности</w:t>
      </w:r>
      <w:r w:rsidRPr="004A6FA4">
        <w:rPr>
          <w:b/>
          <w:bCs/>
        </w:rPr>
        <w:br/>
        <w:t>«Разговоры о важном»</w:t>
      </w:r>
    </w:p>
    <w:p w14:paraId="4C7A65AA" w14:textId="77777777" w:rsidR="00BA5942" w:rsidRPr="004A6FA4" w:rsidRDefault="00BA5942" w:rsidP="00BA5942">
      <w:pPr>
        <w:pStyle w:val="12"/>
        <w:spacing w:line="240" w:lineRule="auto"/>
        <w:ind w:firstLine="142"/>
        <w:jc w:val="center"/>
      </w:pPr>
      <w:r w:rsidRPr="004A6FA4">
        <w:rPr>
          <w:b/>
          <w:bCs/>
        </w:rPr>
        <w:t>8-9 класс</w:t>
      </w:r>
    </w:p>
    <w:p w14:paraId="0E9B1562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  <w:r w:rsidRPr="004A6FA4">
        <w:rPr>
          <w:b/>
          <w:bCs/>
        </w:rPr>
        <w:t>35 часов</w:t>
      </w:r>
    </w:p>
    <w:p w14:paraId="6E901648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28B3C583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3AD0816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01BF122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7AFE8794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1A43E11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64EDCB0B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1936008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5DD7D01F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B581E76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3E956F9B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05E765E1" w14:textId="77777777" w:rsidR="00BA5942" w:rsidRPr="004A6FA4" w:rsidRDefault="00BA5942" w:rsidP="00BA5942">
      <w:pPr>
        <w:pStyle w:val="12"/>
        <w:tabs>
          <w:tab w:val="left" w:pos="431"/>
        </w:tabs>
        <w:spacing w:line="240" w:lineRule="auto"/>
        <w:jc w:val="center"/>
      </w:pPr>
    </w:p>
    <w:p w14:paraId="193C10AE" w14:textId="77777777" w:rsidR="00BA5942" w:rsidRPr="000D2CAA" w:rsidRDefault="00BA5942" w:rsidP="00BA5942">
      <w:pPr>
        <w:pStyle w:val="12"/>
        <w:tabs>
          <w:tab w:val="left" w:pos="431"/>
        </w:tabs>
        <w:spacing w:line="240" w:lineRule="auto"/>
        <w:jc w:val="center"/>
        <w:rPr>
          <w:b/>
          <w:bCs/>
        </w:rPr>
        <w:sectPr w:rsidR="00BA5942" w:rsidRPr="000D2CAA">
          <w:pgSz w:w="11900" w:h="16840"/>
          <w:pgMar w:top="1042" w:right="796" w:bottom="1346" w:left="961" w:header="614" w:footer="918" w:gutter="0"/>
          <w:cols w:space="720"/>
          <w:noEndnote/>
          <w:docGrid w:linePitch="360"/>
        </w:sectPr>
      </w:pPr>
      <w:r w:rsidRPr="004A6FA4">
        <w:rPr>
          <w:b/>
          <w:bCs/>
        </w:rPr>
        <w:t>Москва, 2022</w:t>
      </w:r>
    </w:p>
    <w:p w14:paraId="30588F92" w14:textId="77777777" w:rsidR="00BA5942" w:rsidRPr="000D2CAA" w:rsidRDefault="00BA5942" w:rsidP="00BA5942">
      <w:pPr>
        <w:textAlignment w:val="baseline"/>
        <w:rPr>
          <w:color w:val="FF0000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784FE1" w:rsidRPr="00784FE1" w14:paraId="23D1817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89BE5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14:paraId="54E68E1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FE9C7" w14:textId="77777777" w:rsidR="00BA5942" w:rsidRPr="0097603A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14:paraId="75983854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14:paraId="6BB5E1D4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Научные прорывы моей страны</w:t>
            </w:r>
          </w:p>
          <w:p w14:paraId="3BA570D6" w14:textId="77777777" w:rsidR="00BA5942" w:rsidRPr="000D2CAA" w:rsidRDefault="00BA5942" w:rsidP="00BA594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</w:tr>
      <w:tr w:rsidR="00784FE1" w:rsidRPr="00784FE1" w14:paraId="336A418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60C15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14:paraId="5A932DF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14904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AD7EC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5EC9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14:paraId="57BA36C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558B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14:paraId="66D6A164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14:paraId="52FA68BF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1450B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3F12B926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4C55ADE9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DABF3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средой.</w:t>
            </w:r>
          </w:p>
        </w:tc>
      </w:tr>
      <w:tr w:rsidR="00784FE1" w:rsidRPr="00784FE1" w14:paraId="2381232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39422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6A628" w14:textId="4EDAAAA0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46" w:history="1">
              <w:r w:rsidRPr="000D2CAA">
                <w:rPr>
                  <w:rStyle w:val="aa"/>
                  <w:i/>
                  <w:iCs/>
                  <w:color w:val="auto"/>
                </w:rPr>
                <w:t>https://kosmo-museum.ru/static_pages/istoriya-muzeya</w:t>
              </w:r>
            </w:hyperlink>
          </w:p>
        </w:tc>
      </w:tr>
      <w:tr w:rsidR="00784FE1" w:rsidRPr="00784FE1" w14:paraId="097BB0E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E41BF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059D072B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8BABC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5990AE63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1E7F01FB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784FE1" w14:paraId="4160209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D9881" w14:textId="77777777" w:rsidR="00BA5942" w:rsidRPr="0097603A" w:rsidRDefault="00BA594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074DC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14:paraId="1FD0419D" w14:textId="77777777" w:rsidR="00BA5942" w:rsidRPr="000D2CAA" w:rsidRDefault="00BA5942" w:rsidP="00BA594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97603A" w14:paraId="158FFE4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F350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14:paraId="4C14AC0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AEF2A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34560463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Россия. Возможности - будущее</w:t>
            </w:r>
          </w:p>
          <w:p w14:paraId="62F3138B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Полет мечты</w:t>
            </w:r>
          </w:p>
          <w:p w14:paraId="2241A393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зовем?</w:t>
            </w:r>
          </w:p>
          <w:p w14:paraId="4B2CFD57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качества необходимы учителю?</w:t>
            </w:r>
          </w:p>
          <w:p w14:paraId="17FFE2A0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  <w:p w14:paraId="4EA5DCCE" w14:textId="77777777" w:rsidR="00BA5942" w:rsidRPr="000D2CAA" w:rsidRDefault="00BA5942" w:rsidP="00BA594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Дай каждому дню стать самым лучшим в твоей жизни (Пифагор)</w:t>
            </w:r>
          </w:p>
        </w:tc>
      </w:tr>
      <w:tr w:rsidR="00784FE1" w:rsidRPr="0097603A" w14:paraId="44A51AF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805D8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67763C4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94EDB" w14:textId="77777777" w:rsidR="00BA5942" w:rsidRPr="0097603A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CD19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3120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4BB7BFC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34510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Cs/>
              </w:rPr>
            </w:pPr>
            <w:r w:rsidRPr="004A6FA4">
              <w:rPr>
                <w:iCs/>
              </w:rPr>
              <w:t>- умение устанавливать и объяснять взаимосвязи социальных объе</w:t>
            </w:r>
            <w:r w:rsidRPr="0097603A">
              <w:rPr>
                <w:iCs/>
              </w:rPr>
              <w:t xml:space="preserve">ктов, явлений, процессов в различных сферах жизни, их элементов и основных функций, включая взаимодействия общества и природы, человека и общества, сфер </w:t>
            </w:r>
            <w:r w:rsidRPr="0097603A">
              <w:rPr>
                <w:iCs/>
              </w:rPr>
              <w:lastRenderedPageBreak/>
              <w:t>общественной жизни, гражданина и государства.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D456A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6A4CBBBD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универсальные коммуникативные действия (общение, </w:t>
            </w:r>
            <w:r w:rsidRPr="0097603A">
              <w:lastRenderedPageBreak/>
              <w:t>совместная деятельность, презентация).</w:t>
            </w:r>
          </w:p>
          <w:p w14:paraId="1CCB1F66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4873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формирование сопричастности к прошлому, настоящему и будущему народа России,</w:t>
            </w:r>
          </w:p>
          <w:p w14:paraId="4F6826B0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14:paraId="69A10FA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14:paraId="62E20162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формирование познавательных интересов в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разных предметных областях с учётом</w:t>
            </w:r>
          </w:p>
          <w:p w14:paraId="135C01A5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индивидуальных интересов, способностей, достижений</w:t>
            </w:r>
          </w:p>
        </w:tc>
      </w:tr>
      <w:tr w:rsidR="004A6FA4" w:rsidRPr="0097603A" w14:paraId="6CC44AE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50EE8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</w:t>
            </w:r>
            <w:r w:rsidRPr="0097603A">
              <w:rPr>
                <w:b/>
                <w:bCs/>
              </w:rPr>
              <w:t>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9BD69" w14:textId="76A96347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47" w:history="1">
              <w:r w:rsidRPr="004A6FA4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784FE1" w:rsidRPr="0097603A" w14:paraId="5066A49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A26CE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062F912B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0DA69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7227EC65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00A4E15F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202FFA0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54612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DE03B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14:paraId="6B986431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97603A" w14:paraId="0AE5233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890BB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97603A" w14:paraId="4DDBA35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A655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3C90BFB4" w14:textId="77777777"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14:paraId="18173868" w14:textId="77777777" w:rsidR="00BA5942" w:rsidRPr="000D2CAA" w:rsidRDefault="00BA5942" w:rsidP="00BA594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Искусство – одно из средств различения доброго от злого (Л.Н. Толстой)</w:t>
            </w:r>
          </w:p>
        </w:tc>
      </w:tr>
      <w:tr w:rsidR="00784FE1" w:rsidRPr="0097603A" w14:paraId="474578A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6AF06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1226BC3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1B7A4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EF1C9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E726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57A69B1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F872F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203EC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6F1D334C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4E45DE26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8353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понимания ценности отечественного и мирового искусства, народных</w:t>
            </w:r>
          </w:p>
          <w:p w14:paraId="5DCF5267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14:paraId="7599332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значение нравственных норм, ценностей,</w:t>
            </w:r>
          </w:p>
          <w:p w14:paraId="114D258F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4A6FA4" w:rsidRPr="0097603A" w14:paraId="793E973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9A245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2F8C5" w14:textId="0B8C94E7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</w:t>
            </w:r>
            <w:proofErr w:type="spellStart"/>
            <w:r w:rsidRPr="0097603A">
              <w:rPr>
                <w:i/>
                <w:iCs/>
              </w:rPr>
              <w:t>М.Горького</w:t>
            </w:r>
            <w:proofErr w:type="spellEnd"/>
            <w:r w:rsidRPr="0097603A">
              <w:rPr>
                <w:i/>
                <w:iCs/>
              </w:rPr>
              <w:t xml:space="preserve"> </w:t>
            </w:r>
            <w:hyperlink r:id="rId48" w:history="1">
              <w:r w:rsidRPr="004A6FA4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97603A" w14:paraId="0C595A9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D4B7D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5785E123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AD6C1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0EAD7831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2FE8AD9E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1E07459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3F88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01FF8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14:paraId="180552D4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97603A" w14:paraId="0B5BB29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73F7F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97603A" w:rsidRPr="0097603A" w14:paraId="5806E05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03C2D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50716FF3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  <w:p w14:paraId="2AE0A2CF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14:paraId="06D29766" w14:textId="77777777" w:rsidR="00BA5942" w:rsidRPr="000D2CAA" w:rsidRDefault="00BA5942" w:rsidP="00BA594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Позвони маме</w:t>
            </w:r>
          </w:p>
        </w:tc>
      </w:tr>
      <w:tr w:rsidR="0097603A" w:rsidRPr="0097603A" w14:paraId="4B3FFDC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A7ED2" w14:textId="77777777" w:rsidR="00BA5942" w:rsidRPr="0097603A" w:rsidRDefault="00BA594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68D8069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6A92E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54245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C34F2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37B5A0F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2F261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lastRenderedPageBreak/>
      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D4E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7837698C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00D91341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44D9A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готовности оценивать своё поведение и поступки, поведение и</w:t>
            </w:r>
          </w:p>
          <w:p w14:paraId="5FE1CE22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поступки других людей с позиций традиционных российских духовно-нравственных</w:t>
            </w:r>
          </w:p>
          <w:p w14:paraId="74ADD4B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ценностей и норм с учётом осознания последствий поступков.</w:t>
            </w:r>
          </w:p>
          <w:p w14:paraId="4BC74BD9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97603A" w14:paraId="65C978E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D1B77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881D" w14:textId="466CC715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49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784FE1" w:rsidRPr="0097603A" w14:paraId="3B2E36F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F405A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18C4BD20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834FD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4035A8E0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659C607B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38B72D8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03563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D20FB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14:paraId="66596C0D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97603A" w14:paraId="1B1D5B8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325C9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14:paraId="1218668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DE74B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57AF157E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14:paraId="72D8562A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Языки и культура народов России: единство в многообразии</w:t>
            </w:r>
          </w:p>
          <w:p w14:paraId="706E8FD4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Люди писали дневники и верили, что им удастся прожить еще один день (Д. Лихачев) </w:t>
            </w:r>
          </w:p>
          <w:p w14:paraId="5C909A8B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  <w:p w14:paraId="3285C14E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14:paraId="50559C03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  <w:p w14:paraId="7F4EEE49" w14:textId="77777777" w:rsidR="00BA5942" w:rsidRPr="000D2CAA" w:rsidRDefault="00BA5942" w:rsidP="00BA594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Есть такие вещи, которые нельзя простить?</w:t>
            </w:r>
          </w:p>
        </w:tc>
      </w:tr>
      <w:tr w:rsidR="004A6FA4" w:rsidRPr="0097603A" w14:paraId="05078B7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0F944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97603A" w14:paraId="1C8A1FD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DD49C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214A1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E218D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6E89CA7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4AAF5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знание ключевых событий, основных дат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14:paraId="3A4F851F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роль и место России в мировой истории.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2C384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40035CD8" w14:textId="77777777" w:rsidR="00BA5942" w:rsidRPr="0097603A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5C0DA5A8" w14:textId="77777777" w:rsidR="00BA5942" w:rsidRPr="0097603A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8FA0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14:paraId="11BD53F0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14:paraId="2749CCCB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проживающих в родной стране.</w:t>
            </w:r>
          </w:p>
          <w:p w14:paraId="554260D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</w:t>
            </w:r>
          </w:p>
        </w:tc>
      </w:tr>
      <w:tr w:rsidR="004A6FA4" w:rsidRPr="0097603A" w14:paraId="3C43CA5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8C6BE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D3194" w14:textId="6169A2CB" w:rsidR="00BA594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50" w:history="1">
              <w:r w:rsidRPr="004A6FA4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14:paraId="459CE64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641B4" w14:textId="77777777" w:rsidR="00BA5942" w:rsidRPr="0097603A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Цифровые ресурсы МЭШ</w:t>
            </w:r>
            <w:r w:rsidRPr="0097603A">
              <w:t> </w:t>
            </w:r>
          </w:p>
          <w:p w14:paraId="5E033E8D" w14:textId="77777777" w:rsidR="00BA5942" w:rsidRPr="0097603A" w:rsidRDefault="00BA594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38ED9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7B0BFCAF" w14:textId="77777777" w:rsidR="00BA5942" w:rsidRPr="0097603A" w:rsidRDefault="00BA594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15E9CE52" w14:textId="77777777" w:rsidR="00BA5942" w:rsidRPr="0097603A" w:rsidRDefault="00BA594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4E0E0F6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BC887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8B17F" w14:textId="77777777" w:rsidR="00BA5942" w:rsidRPr="0097603A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14:paraId="0C72D4F1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975"/>
        <w:gridCol w:w="3251"/>
      </w:tblGrid>
      <w:tr w:rsidR="004A6FA4" w:rsidRPr="00030F2D" w14:paraId="74B5911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FDD32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14:paraId="146180F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D1073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62BD02FD" w14:textId="77777777"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14:paraId="08287D74" w14:textId="77777777" w:rsidR="00BA5942" w:rsidRPr="000D2CAA" w:rsidRDefault="00BA5942" w:rsidP="00BA594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начинается с меня?</w:t>
            </w:r>
          </w:p>
        </w:tc>
      </w:tr>
      <w:tr w:rsidR="00784FE1" w:rsidRPr="00030F2D" w14:paraId="39446F8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C610F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</w:t>
            </w:r>
            <w:r w:rsidRPr="00030F2D">
              <w:rPr>
                <w:b/>
                <w:bCs/>
              </w:rPr>
              <w:t>ьтаты</w:t>
            </w:r>
            <w:r w:rsidRPr="00030F2D">
              <w:t> </w:t>
            </w:r>
          </w:p>
        </w:tc>
      </w:tr>
      <w:tr w:rsidR="00784FE1" w:rsidRPr="00030F2D" w14:paraId="77D20A76" w14:textId="77777777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7DAFA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85421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04F61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052B22C4" w14:textId="77777777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842FB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</w:t>
            </w:r>
            <w:r w:rsidRPr="00030F2D">
              <w:t>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E899A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71D19A6E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111E64BA" w14:textId="77777777"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AE34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14:paraId="7ABECF7F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</w:tc>
      </w:tr>
      <w:tr w:rsidR="004A6FA4" w:rsidRPr="00030F2D" w14:paraId="679603AE" w14:textId="77777777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174C5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</w:t>
            </w:r>
            <w:r w:rsidRPr="00030F2D">
              <w:rPr>
                <w:b/>
                <w:bCs/>
              </w:rPr>
              <w:t>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992E9" w14:textId="3DD72154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51" w:history="1">
              <w:r w:rsidRPr="00030F2D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14:paraId="5AD21114" w14:textId="77777777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820FA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15B5C67A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BFDE0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0A9771A1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6EEED0ED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05C95064" w14:textId="77777777" w:rsidTr="002C7F71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60535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28D08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14:paraId="171DAFB2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30F2D" w:rsidRPr="00030F2D" w14:paraId="765A4D1F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A0F50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030F2D" w:rsidRPr="00030F2D" w14:paraId="7AE67DB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D8F08" w14:textId="77777777" w:rsidR="00BA5942" w:rsidRPr="00030F2D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14:paraId="1774E79F" w14:textId="77777777" w:rsidR="00BA5942" w:rsidRPr="000D2CAA" w:rsidRDefault="00BA5942" w:rsidP="00BA594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030F2D" w:rsidRPr="00030F2D" w14:paraId="4D6CCD4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1378B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030F2D" w:rsidRPr="00030F2D" w14:paraId="64CC493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CDBE9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D6ACA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6857F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030F2D" w:rsidRPr="00030F2D" w14:paraId="3E9B201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22C16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030F2D">
              <w:t xml:space="preserve">-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</w:t>
            </w:r>
            <w:r w:rsidRPr="00030F2D">
              <w:lastRenderedPageBreak/>
              <w:t>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1FEB1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lastRenderedPageBreak/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659496B4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lastRenderedPageBreak/>
              <w:t>- универсальные коммуникативные действия (общение, совместная деятельность, презентация).</w:t>
            </w:r>
          </w:p>
          <w:p w14:paraId="10665F65" w14:textId="77777777"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65DAA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группах и сообществах, включая семью, группы, а также в рамках социального взаимодействия с людьми из другой культурной среды.</w:t>
            </w:r>
          </w:p>
          <w:p w14:paraId="6C241088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030F2D" w:rsidRPr="00030F2D" w14:paraId="6C102E1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A5DAE" w14:textId="77777777" w:rsidR="00030F2D" w:rsidRPr="00030F2D" w:rsidRDefault="00030F2D" w:rsidP="00030F2D">
            <w:pPr>
              <w:textAlignment w:val="baseline"/>
            </w:pPr>
            <w:r w:rsidRPr="00030F2D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8C1D0" w14:textId="37558F3A" w:rsidR="00030F2D" w:rsidRPr="004A6FA4" w:rsidRDefault="00030F2D" w:rsidP="00030F2D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52" w:history="1">
              <w:r w:rsidRPr="00030F2D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030F2D" w:rsidRPr="00030F2D" w14:paraId="3350AEE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506EA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78A721D6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9FEFC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6647E748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6F8097E9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030F2D" w:rsidRPr="00030F2D" w14:paraId="2C3C2CA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34F27" w14:textId="77777777" w:rsidR="00BA5942" w:rsidRPr="00030F2D" w:rsidRDefault="00BA5942" w:rsidP="002C7F71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06694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14:paraId="1B8B0527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030F2D" w14:paraId="2ECC3E1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158E6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14:paraId="163C48B0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66CE4" w14:textId="77777777" w:rsidR="00BA5942" w:rsidRPr="000D2CAA" w:rsidRDefault="00BA5942" w:rsidP="00BA594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Правила продвинутого пользователя интернета</w:t>
            </w:r>
          </w:p>
        </w:tc>
      </w:tr>
      <w:tr w:rsidR="00784FE1" w:rsidRPr="00030F2D" w14:paraId="74EA942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D441B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19D6892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3706A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C8C44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DECE9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401E069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957B7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6F58D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2086F58C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7486AEBC" w14:textId="77777777"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A48F2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14:paraId="4FFD666C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других.</w:t>
            </w:r>
          </w:p>
          <w:p w14:paraId="474F1679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030F2D" w14:paraId="29080F4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062AA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60559" w14:textId="71285D53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</w:t>
            </w:r>
            <w:proofErr w:type="spellStart"/>
            <w:r w:rsidRPr="00030F2D">
              <w:rPr>
                <w:i/>
                <w:iCs/>
              </w:rPr>
              <w:t>КиберШкола</w:t>
            </w:r>
            <w:proofErr w:type="spellEnd"/>
            <w:r w:rsidRPr="00030F2D">
              <w:rPr>
                <w:i/>
                <w:iCs/>
              </w:rPr>
              <w:t>» https://kibershkola.mskobr.ru</w:t>
            </w:r>
          </w:p>
        </w:tc>
      </w:tr>
      <w:tr w:rsidR="00784FE1" w:rsidRPr="00030F2D" w14:paraId="3DA8029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E2E58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2D84B7DE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E8794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11F420FE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5DA27D26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0707309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D78E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56317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14:paraId="39E0C6E9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030F2D" w14:paraId="2E18E94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BA43E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14:paraId="088E281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AA503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6F59117E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lastRenderedPageBreak/>
              <w:t>Россия в мире</w:t>
            </w:r>
          </w:p>
          <w:p w14:paraId="470111D3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жители большой страны</w:t>
            </w:r>
          </w:p>
          <w:p w14:paraId="0F1599A8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Тот, кто не может благодарить, не может и получать благодарность (Эзоп)</w:t>
            </w:r>
          </w:p>
          <w:p w14:paraId="4AB478E1" w14:textId="77777777" w:rsidR="00BA5942" w:rsidRPr="000D2CAA" w:rsidRDefault="00BA5942" w:rsidP="00BA594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</w:tr>
      <w:tr w:rsidR="00784FE1" w:rsidRPr="00030F2D" w14:paraId="4E11304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46706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6FC2549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56770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DF926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BE8E4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0386055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4C016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знание ключевых событий, основных дат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</w:t>
            </w:r>
            <w:r w:rsidRPr="00030F2D">
              <w:t>ихся в ходе исторического развития, в том числе по истории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9D68C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6368886E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3C46E06B" w14:textId="77777777"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C3766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России.</w:t>
            </w:r>
          </w:p>
        </w:tc>
      </w:tr>
      <w:tr w:rsidR="004A6FA4" w:rsidRPr="00030F2D" w14:paraId="551EF69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6D648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76A8A" w14:textId="3DB79ED4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53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14:paraId="4853E9A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5E8A0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521A14B2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8D0F2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7A94BD69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37335BC2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41917C5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6C29E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50E47" w14:textId="77777777" w:rsidR="00BA5942" w:rsidRPr="00030F2D" w:rsidRDefault="00BA5942" w:rsidP="002C7F71">
            <w:pPr>
              <w:tabs>
                <w:tab w:val="left" w:pos="4940"/>
              </w:tabs>
              <w:spacing w:after="120"/>
              <w:jc w:val="both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14:paraId="055B87BF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4A6FA4" w14:paraId="1E2C3EB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36D13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4A6FA4" w:rsidRPr="004A6FA4" w14:paraId="57A5E1E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6033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7F6D5213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Мужских и женских профессий больше нет?</w:t>
            </w:r>
          </w:p>
          <w:p w14:paraId="1FF2A308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все можем</w:t>
            </w:r>
          </w:p>
          <w:p w14:paraId="3A6534C3" w14:textId="77777777" w:rsidR="00BA5942" w:rsidRPr="000D2CAA" w:rsidRDefault="00BA5942" w:rsidP="00BA594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Крым на карте России</w:t>
            </w:r>
          </w:p>
        </w:tc>
      </w:tr>
      <w:tr w:rsidR="004A6FA4" w:rsidRPr="004A6FA4" w14:paraId="4DE31DC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06B6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4A6FA4" w:rsidRPr="004A6FA4" w14:paraId="3667947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A34D6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9AB8A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6B701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4A6FA4" w:rsidRPr="004A6FA4" w14:paraId="7D14F7E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6FFFB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>- сформированность уважительного отношения к своей семье и семейным традициям, Организации, родному города, России, ее истории и культуре, природе; чувства гордости за национальные свершения, открытия, победы.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711DC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11C4D7F4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14:paraId="479D5381" w14:textId="77777777" w:rsidR="00BA5942" w:rsidRPr="004A6FA4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9479D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обществе.</w:t>
            </w:r>
          </w:p>
          <w:p w14:paraId="085D4461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4A6FA4" w:rsidRPr="004A6FA4" w14:paraId="5B1DBA6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761BD" w14:textId="77777777" w:rsidR="004A6FA4" w:rsidRPr="004A6FA4" w:rsidRDefault="004A6FA4" w:rsidP="004A6FA4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5D37" w14:textId="3F8B21E8" w:rsidR="004A6FA4" w:rsidRPr="004A6FA4" w:rsidRDefault="004A6FA4" w:rsidP="004A6FA4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54" w:history="1">
              <w:r w:rsidRPr="004A6FA4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</w:p>
        </w:tc>
      </w:tr>
      <w:tr w:rsidR="004A6FA4" w:rsidRPr="004A6FA4" w14:paraId="58F34D5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40C4F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4AD8E9D9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FF7AE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741DC3D8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34EF3C91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4A6FA4" w:rsidRPr="004A6FA4" w14:paraId="26D10A4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9ABC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EE482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14:paraId="3C83D800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4A6FA4" w14:paraId="59D68D9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25729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14:paraId="2F225B6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2E7EC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65880B32" w14:textId="77777777" w:rsidR="00BA5942" w:rsidRPr="000D2CAA" w:rsidRDefault="00BA5942" w:rsidP="00BA594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Если ты не умеешь использовать минуту, ты зря проведешь и час, и всю жизнь (А. Солженицын)</w:t>
            </w:r>
          </w:p>
        </w:tc>
      </w:tr>
      <w:tr w:rsidR="00784FE1" w:rsidRPr="004A6FA4" w14:paraId="0B00013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A2B67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0A2BA08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B3296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06048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AA869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5AF9F3C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A59D2" w14:textId="77777777" w:rsidR="00BA5942" w:rsidRPr="004A6FA4" w:rsidRDefault="00BA5942" w:rsidP="002C7F71">
            <w:pPr>
              <w:jc w:val="both"/>
              <w:textAlignment w:val="baseline"/>
              <w:rPr>
                <w:i/>
                <w:iCs/>
              </w:rPr>
            </w:pPr>
            <w:r w:rsidRPr="004A6FA4">
              <w:t>-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4B403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134AD86B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14:paraId="395D4821" w14:textId="77777777" w:rsidR="00BA5942" w:rsidRPr="004A6FA4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4E9DD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14:paraId="33AC8EE4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14:paraId="7DF27EDE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деятельности.</w:t>
            </w:r>
          </w:p>
        </w:tc>
      </w:tr>
      <w:tr w:rsidR="004A6FA4" w:rsidRPr="004A6FA4" w14:paraId="15ADAD4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9C6C6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B7D96" w14:textId="00203EE8"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ГДМ </w:t>
            </w:r>
            <w:hyperlink r:id="rId55" w:history="1">
              <w:r w:rsidRPr="000D2CAA">
                <w:rPr>
                  <w:rStyle w:val="aa"/>
                  <w:i/>
                  <w:iCs/>
                  <w:color w:val="auto"/>
                </w:rPr>
                <w:t>http://www.darwinmuseum.ru</w:t>
              </w:r>
            </w:hyperlink>
          </w:p>
        </w:tc>
      </w:tr>
      <w:tr w:rsidR="00784FE1" w:rsidRPr="004A6FA4" w14:paraId="296FF47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E133A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5C947102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04ADE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7D050B20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4588BAB8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14:paraId="0208517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362D6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37625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14:paraId="14293A63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784FE1" w:rsidRPr="00030F2D" w14:paraId="1896195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1B5BF" w14:textId="77777777" w:rsidR="00BA5942" w:rsidRPr="000D2CAA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14:paraId="3C8A25B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6AD84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54B806A" w14:textId="77777777" w:rsidR="00BA5942" w:rsidRPr="000D2CAA" w:rsidRDefault="00BA5942" w:rsidP="00BA594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14:paraId="1941B8C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5DB10" w14:textId="77777777" w:rsidR="00BA5942" w:rsidRPr="00030F2D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7A1D8E4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A541B" w14:textId="77777777" w:rsidR="00BA5942" w:rsidRPr="00030F2D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950EB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241A8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499A6BA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898EE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формирование привычки к здоровому образу жизни и занятиям физи</w:t>
            </w:r>
            <w:r w:rsidRPr="00030F2D">
              <w:t>ческой культурой;</w:t>
            </w:r>
          </w:p>
          <w:p w14:paraId="283FB99B" w14:textId="77777777" w:rsidR="00BA5942" w:rsidRPr="00030F2D" w:rsidRDefault="00BA5942" w:rsidP="002C7F71">
            <w:pPr>
              <w:jc w:val="both"/>
              <w:textAlignment w:val="baseline"/>
              <w:rPr>
                <w:i/>
                <w:iCs/>
              </w:rPr>
            </w:pPr>
            <w:r w:rsidRPr="00030F2D">
              <w:t xml:space="preserve">- умение повышать функциональные </w:t>
            </w:r>
            <w:r w:rsidRPr="00030F2D">
              <w:lastRenderedPageBreak/>
              <w:t>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02C4D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lastRenderedPageBreak/>
              <w:t xml:space="preserve">- универсальные познавательные учебные действия (базовые логические и начальные исследовательские </w:t>
            </w:r>
            <w:r w:rsidRPr="00030F2D">
              <w:lastRenderedPageBreak/>
              <w:t>действия, а также работу с информацией);</w:t>
            </w:r>
          </w:p>
          <w:p w14:paraId="7A705A44" w14:textId="77777777" w:rsidR="00BA5942" w:rsidRPr="00030F2D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14:paraId="4343C9CE" w14:textId="77777777" w:rsidR="00BA5942" w:rsidRPr="00030F2D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1BB48" w14:textId="77777777" w:rsidR="00BA5942" w:rsidRPr="000D2CAA" w:rsidRDefault="00BA594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ответственное отношение к своему здоровью и установка на здоровый образ жизни (здоровое питание, соблюдение гигиенических правил,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сбалансированный режим занятий и отдыха, регулярная физическая активность).</w:t>
            </w:r>
          </w:p>
        </w:tc>
      </w:tr>
      <w:tr w:rsidR="004A6FA4" w:rsidRPr="00030F2D" w14:paraId="61B5D82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F634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2117E" w14:textId="2F2ECF66" w:rsidR="00BA594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56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14:paraId="33522DB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13D29" w14:textId="77777777" w:rsidR="00BA5942" w:rsidRPr="00030F2D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34041933" w14:textId="77777777" w:rsidR="00BA5942" w:rsidRPr="00030F2D" w:rsidRDefault="00BA594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7820F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7E554CB1" w14:textId="77777777" w:rsidR="00BA5942" w:rsidRPr="00030F2D" w:rsidRDefault="00BA594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296C1AF0" w14:textId="77777777" w:rsidR="00BA5942" w:rsidRPr="00030F2D" w:rsidRDefault="00BA594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0542093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1D9F1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2DF6C" w14:textId="77777777" w:rsidR="00BA5942" w:rsidRPr="00030F2D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14:paraId="5168CB7D" w14:textId="77777777" w:rsidR="00BA5942" w:rsidRPr="000D2CAA" w:rsidRDefault="00BA5942" w:rsidP="00BA594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4A6FA4" w14:paraId="643B684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356F2" w14:textId="77777777" w:rsidR="00BA5942" w:rsidRPr="004A6FA4" w:rsidRDefault="00BA594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14:paraId="7DE0203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BD730" w14:textId="77777777" w:rsidR="00BA5942" w:rsidRPr="004A6FA4" w:rsidRDefault="00BA594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51B2827" w14:textId="77777777" w:rsidR="00BA5942" w:rsidRPr="000D2CAA" w:rsidRDefault="00BA5942" w:rsidP="00BA594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Сохраним планету для будущих поколений</w:t>
            </w:r>
          </w:p>
        </w:tc>
      </w:tr>
      <w:tr w:rsidR="00784FE1" w:rsidRPr="004A6FA4" w14:paraId="5895483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15CE4" w14:textId="77777777" w:rsidR="00BA5942" w:rsidRPr="004A6FA4" w:rsidRDefault="00BA594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0A46ABE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FE7A0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5E52E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5D986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799F0CA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E2B30" w14:textId="77777777" w:rsidR="00BA5942" w:rsidRPr="004A6FA4" w:rsidRDefault="00BA5942" w:rsidP="002C7F71">
            <w:pPr>
              <w:jc w:val="both"/>
              <w:textAlignment w:val="baseline"/>
              <w:rPr>
                <w:i/>
                <w:iCs/>
              </w:rPr>
            </w:pPr>
            <w:r w:rsidRPr="004A6FA4">
              <w:t>- формирования у обучающихся экологической грамотности, навыков здорового и безопасного для человека и окружающей его среды образа жизни.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BC1F4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0E1C8E9A" w14:textId="77777777" w:rsidR="00BA5942" w:rsidRPr="004A6FA4" w:rsidRDefault="00BA594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14:paraId="78975F37" w14:textId="77777777" w:rsidR="00BA5942" w:rsidRPr="004A6FA4" w:rsidRDefault="00BA594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CC6CD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14:paraId="6AD39032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14:paraId="514FB351" w14:textId="77777777" w:rsidR="00BA5942" w:rsidRPr="000D2CAA" w:rsidRDefault="00BA594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готовность к участию в практической деятельности экологической направленности.</w:t>
            </w:r>
          </w:p>
        </w:tc>
      </w:tr>
      <w:tr w:rsidR="004A6FA4" w:rsidRPr="004A6FA4" w14:paraId="1712476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567E3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F6E2A" w14:textId="2B29D955" w:rsidR="00BA594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57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14:paraId="584D1EC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93379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1A487DA1" w14:textId="77777777" w:rsidR="00BA5942" w:rsidRPr="004A6FA4" w:rsidRDefault="00BA594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846B4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5A8D5097" w14:textId="77777777" w:rsidR="00BA5942" w:rsidRPr="004A6FA4" w:rsidRDefault="00BA594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7A598B97" w14:textId="77777777" w:rsidR="00BA5942" w:rsidRPr="004A6FA4" w:rsidRDefault="00BA594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A5942" w:rsidRPr="004A6FA4" w14:paraId="1593143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D379" w14:textId="77777777" w:rsidR="00BA5942" w:rsidRPr="004A6FA4" w:rsidRDefault="00BA594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7833F" w14:textId="77777777" w:rsidR="00BA5942" w:rsidRPr="004A6FA4" w:rsidRDefault="00BA594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14:paraId="47897547" w14:textId="77777777" w:rsidR="00BA5942" w:rsidRPr="000D2CAA" w:rsidRDefault="00BA5942" w:rsidP="003A6366">
      <w:pPr>
        <w:pStyle w:val="a7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</w:pPr>
    </w:p>
    <w:p w14:paraId="545C08B6" w14:textId="77777777"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color w:val="FF0000"/>
          <w:sz w:val="28"/>
          <w:szCs w:val="28"/>
        </w:rPr>
      </w:pPr>
    </w:p>
    <w:p w14:paraId="15CAD9AF" w14:textId="77777777"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color w:val="FF0000"/>
          <w:sz w:val="28"/>
          <w:szCs w:val="28"/>
        </w:rPr>
      </w:pPr>
    </w:p>
    <w:p w14:paraId="5AAB0D8C" w14:textId="220DD143"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4A6FA4">
        <w:rPr>
          <w:rFonts w:cs="Calibri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3"/>
        <w:tblW w:w="9209" w:type="dxa"/>
        <w:tblLook w:val="04A0" w:firstRow="1" w:lastRow="0" w:firstColumn="1" w:lastColumn="0" w:noHBand="0" w:noVBand="1"/>
      </w:tblPr>
      <w:tblGrid>
        <w:gridCol w:w="550"/>
        <w:gridCol w:w="5829"/>
        <w:gridCol w:w="1454"/>
        <w:gridCol w:w="1488"/>
      </w:tblGrid>
      <w:tr w:rsidR="00784FE1" w:rsidRPr="004A6FA4" w14:paraId="50CEDB22" w14:textId="77777777" w:rsidTr="002C7F71">
        <w:trPr>
          <w:trHeight w:val="20"/>
        </w:trPr>
        <w:tc>
          <w:tcPr>
            <w:tcW w:w="550" w:type="dxa"/>
            <w:hideMark/>
          </w:tcPr>
          <w:p w14:paraId="5CBC6D6B" w14:textId="77777777" w:rsidR="00BE3C12" w:rsidRPr="004A6FA4" w:rsidRDefault="00BE3C12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14:paraId="43BE8959" w14:textId="77777777" w:rsidR="00BE3C12" w:rsidRPr="004A6FA4" w:rsidRDefault="00BE3C12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0" w:type="dxa"/>
          </w:tcPr>
          <w:p w14:paraId="7FA7EF4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0" w:type="dxa"/>
            <w:vAlign w:val="center"/>
          </w:tcPr>
          <w:p w14:paraId="689254DF" w14:textId="77777777" w:rsidR="00BE3C12" w:rsidRPr="000D2CAA" w:rsidRDefault="00BE3C12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14:paraId="67EFC3FF" w14:textId="77777777" w:rsidTr="002C7F71">
        <w:trPr>
          <w:trHeight w:val="283"/>
        </w:trPr>
        <w:tc>
          <w:tcPr>
            <w:tcW w:w="550" w:type="dxa"/>
            <w:hideMark/>
          </w:tcPr>
          <w:p w14:paraId="2AB98550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vAlign w:val="center"/>
            <w:hideMark/>
          </w:tcPr>
          <w:p w14:paraId="2A3C1F5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840" w:type="dxa"/>
          </w:tcPr>
          <w:p w14:paraId="5F8BE95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0" w:type="dxa"/>
            <w:vAlign w:val="center"/>
          </w:tcPr>
          <w:p w14:paraId="158344B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E7B6FC0" w14:textId="77777777" w:rsidTr="002C7F71">
        <w:trPr>
          <w:trHeight w:val="20"/>
        </w:trPr>
        <w:tc>
          <w:tcPr>
            <w:tcW w:w="550" w:type="dxa"/>
            <w:hideMark/>
          </w:tcPr>
          <w:p w14:paraId="743EEB38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14:paraId="2CD2BE87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жители большой страны</w:t>
            </w:r>
          </w:p>
        </w:tc>
        <w:tc>
          <w:tcPr>
            <w:tcW w:w="1840" w:type="dxa"/>
          </w:tcPr>
          <w:p w14:paraId="2BE40C33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0" w:type="dxa"/>
            <w:vAlign w:val="center"/>
          </w:tcPr>
          <w:p w14:paraId="66B4BB1F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2F1BB05" w14:textId="77777777" w:rsidTr="002C7F71">
        <w:trPr>
          <w:trHeight w:val="20"/>
        </w:trPr>
        <w:tc>
          <w:tcPr>
            <w:tcW w:w="550" w:type="dxa"/>
            <w:hideMark/>
          </w:tcPr>
          <w:p w14:paraId="207AEA4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14:paraId="267A4AE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840" w:type="dxa"/>
          </w:tcPr>
          <w:p w14:paraId="3C979692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0" w:type="dxa"/>
            <w:vAlign w:val="center"/>
          </w:tcPr>
          <w:p w14:paraId="1E782A0B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910C412" w14:textId="77777777" w:rsidTr="002C7F71">
        <w:trPr>
          <w:trHeight w:val="20"/>
        </w:trPr>
        <w:tc>
          <w:tcPr>
            <w:tcW w:w="550" w:type="dxa"/>
            <w:hideMark/>
          </w:tcPr>
          <w:p w14:paraId="0EA06C30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14:paraId="3B6317DA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840" w:type="dxa"/>
          </w:tcPr>
          <w:p w14:paraId="6396C954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0" w:type="dxa"/>
            <w:vAlign w:val="center"/>
          </w:tcPr>
          <w:p w14:paraId="2AB6922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265A972" w14:textId="77777777" w:rsidTr="002C7F71">
        <w:trPr>
          <w:trHeight w:val="20"/>
        </w:trPr>
        <w:tc>
          <w:tcPr>
            <w:tcW w:w="550" w:type="dxa"/>
            <w:hideMark/>
          </w:tcPr>
          <w:p w14:paraId="533EB65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14:paraId="27E5EC3E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840" w:type="dxa"/>
          </w:tcPr>
          <w:p w14:paraId="3AA4C8B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0" w:type="dxa"/>
            <w:vAlign w:val="center"/>
          </w:tcPr>
          <w:p w14:paraId="5EB3CA53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8931098" w14:textId="77777777" w:rsidTr="002C7F71">
        <w:trPr>
          <w:trHeight w:val="20"/>
        </w:trPr>
        <w:tc>
          <w:tcPr>
            <w:tcW w:w="550" w:type="dxa"/>
            <w:hideMark/>
          </w:tcPr>
          <w:p w14:paraId="01224559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14:paraId="1ACB0D06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Отечество - от слова «отец»</w:t>
            </w:r>
          </w:p>
        </w:tc>
        <w:tc>
          <w:tcPr>
            <w:tcW w:w="1840" w:type="dxa"/>
          </w:tcPr>
          <w:p w14:paraId="7ABF60AA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0" w:type="dxa"/>
            <w:vAlign w:val="center"/>
          </w:tcPr>
          <w:p w14:paraId="1AEC5C0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02779B1" w14:textId="77777777" w:rsidTr="002C7F71">
        <w:trPr>
          <w:trHeight w:val="20"/>
        </w:trPr>
        <w:tc>
          <w:tcPr>
            <w:tcW w:w="550" w:type="dxa"/>
            <w:hideMark/>
          </w:tcPr>
          <w:p w14:paraId="3CF07CD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14:paraId="70F169D0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840" w:type="dxa"/>
          </w:tcPr>
          <w:p w14:paraId="7875557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0" w:type="dxa"/>
            <w:vAlign w:val="center"/>
          </w:tcPr>
          <w:p w14:paraId="485D58E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CE79ADA" w14:textId="77777777" w:rsidTr="002C7F71">
        <w:trPr>
          <w:trHeight w:val="20"/>
        </w:trPr>
        <w:tc>
          <w:tcPr>
            <w:tcW w:w="550" w:type="dxa"/>
            <w:hideMark/>
          </w:tcPr>
          <w:p w14:paraId="45745FDB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14:paraId="1C8E254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840" w:type="dxa"/>
          </w:tcPr>
          <w:p w14:paraId="14382082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0" w:type="dxa"/>
            <w:vAlign w:val="center"/>
          </w:tcPr>
          <w:p w14:paraId="4843D24C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D18CF71" w14:textId="77777777" w:rsidTr="002C7F71">
        <w:trPr>
          <w:trHeight w:val="20"/>
        </w:trPr>
        <w:tc>
          <w:tcPr>
            <w:tcW w:w="550" w:type="dxa"/>
            <w:hideMark/>
          </w:tcPr>
          <w:p w14:paraId="0C2C96F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14:paraId="25A7EEE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Мы- одна страна!</w:t>
            </w:r>
          </w:p>
        </w:tc>
        <w:tc>
          <w:tcPr>
            <w:tcW w:w="1840" w:type="dxa"/>
          </w:tcPr>
          <w:p w14:paraId="3685BD3C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0" w:type="dxa"/>
            <w:vAlign w:val="center"/>
          </w:tcPr>
          <w:p w14:paraId="43B9770C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FC3F48B" w14:textId="77777777" w:rsidTr="002C7F71">
        <w:trPr>
          <w:trHeight w:val="20"/>
        </w:trPr>
        <w:tc>
          <w:tcPr>
            <w:tcW w:w="550" w:type="dxa"/>
            <w:hideMark/>
          </w:tcPr>
          <w:p w14:paraId="7BDAF1D9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14:paraId="197CFCD5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840" w:type="dxa"/>
          </w:tcPr>
          <w:p w14:paraId="6AFC398A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0" w:type="dxa"/>
            <w:vAlign w:val="center"/>
          </w:tcPr>
          <w:p w14:paraId="69384BE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B26311C" w14:textId="77777777" w:rsidTr="002C7F71">
        <w:trPr>
          <w:trHeight w:val="20"/>
        </w:trPr>
        <w:tc>
          <w:tcPr>
            <w:tcW w:w="550" w:type="dxa"/>
            <w:hideMark/>
          </w:tcPr>
          <w:p w14:paraId="0B89515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14:paraId="2E032099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Позвони маме</w:t>
            </w:r>
          </w:p>
        </w:tc>
        <w:tc>
          <w:tcPr>
            <w:tcW w:w="1840" w:type="dxa"/>
          </w:tcPr>
          <w:p w14:paraId="49064FD2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0" w:type="dxa"/>
            <w:vAlign w:val="center"/>
          </w:tcPr>
          <w:p w14:paraId="1230F4A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DD8DEDB" w14:textId="77777777" w:rsidTr="002C7F71">
        <w:trPr>
          <w:trHeight w:val="20"/>
        </w:trPr>
        <w:tc>
          <w:tcPr>
            <w:tcW w:w="550" w:type="dxa"/>
            <w:hideMark/>
          </w:tcPr>
          <w:p w14:paraId="0336F0D8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14:paraId="6DC230B5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1840" w:type="dxa"/>
          </w:tcPr>
          <w:p w14:paraId="4DD3905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0" w:type="dxa"/>
            <w:vAlign w:val="center"/>
          </w:tcPr>
          <w:p w14:paraId="4854F21B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CC977E5" w14:textId="77777777" w:rsidTr="002C7F71">
        <w:trPr>
          <w:trHeight w:val="20"/>
        </w:trPr>
        <w:tc>
          <w:tcPr>
            <w:tcW w:w="550" w:type="dxa"/>
            <w:hideMark/>
          </w:tcPr>
          <w:p w14:paraId="03EA6ABA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14:paraId="530D1C17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840" w:type="dxa"/>
          </w:tcPr>
          <w:p w14:paraId="38FB72E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0" w:type="dxa"/>
            <w:vAlign w:val="center"/>
          </w:tcPr>
          <w:p w14:paraId="2172D105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A4F81F7" w14:textId="77777777" w:rsidTr="002C7F71">
        <w:trPr>
          <w:trHeight w:val="20"/>
        </w:trPr>
        <w:tc>
          <w:tcPr>
            <w:tcW w:w="550" w:type="dxa"/>
            <w:hideMark/>
          </w:tcPr>
          <w:p w14:paraId="6809662E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14:paraId="4BA1D25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начинается с меня?</w:t>
            </w:r>
          </w:p>
        </w:tc>
        <w:tc>
          <w:tcPr>
            <w:tcW w:w="1840" w:type="dxa"/>
          </w:tcPr>
          <w:p w14:paraId="1A0E64F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0" w:type="dxa"/>
            <w:vAlign w:val="center"/>
          </w:tcPr>
          <w:p w14:paraId="35431A2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7597F89" w14:textId="77777777" w:rsidTr="002C7F71">
        <w:trPr>
          <w:trHeight w:val="20"/>
        </w:trPr>
        <w:tc>
          <w:tcPr>
            <w:tcW w:w="550" w:type="dxa"/>
            <w:hideMark/>
          </w:tcPr>
          <w:p w14:paraId="0739D03A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14:paraId="4FF5FF56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Повзрослеть - это значит чувствовать ответственность за других (Г. Купер)</w:t>
            </w:r>
          </w:p>
        </w:tc>
        <w:tc>
          <w:tcPr>
            <w:tcW w:w="1840" w:type="dxa"/>
          </w:tcPr>
          <w:p w14:paraId="2B515DE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0" w:type="dxa"/>
            <w:vAlign w:val="center"/>
          </w:tcPr>
          <w:p w14:paraId="6B8C7B0D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AFD01BE" w14:textId="77777777" w:rsidTr="002C7F71">
        <w:trPr>
          <w:trHeight w:val="20"/>
        </w:trPr>
        <w:tc>
          <w:tcPr>
            <w:tcW w:w="550" w:type="dxa"/>
            <w:hideMark/>
          </w:tcPr>
          <w:p w14:paraId="0F7E6E2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14:paraId="0053CD25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840" w:type="dxa"/>
          </w:tcPr>
          <w:p w14:paraId="29F1C02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0" w:type="dxa"/>
            <w:vAlign w:val="center"/>
          </w:tcPr>
          <w:p w14:paraId="3A65B5D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F0CE4BF" w14:textId="77777777" w:rsidTr="002C7F71">
        <w:trPr>
          <w:trHeight w:val="20"/>
        </w:trPr>
        <w:tc>
          <w:tcPr>
            <w:tcW w:w="550" w:type="dxa"/>
            <w:hideMark/>
          </w:tcPr>
          <w:p w14:paraId="0738C8AB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14:paraId="2876F84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Полет мечты</w:t>
            </w:r>
          </w:p>
        </w:tc>
        <w:tc>
          <w:tcPr>
            <w:tcW w:w="1840" w:type="dxa"/>
          </w:tcPr>
          <w:p w14:paraId="772073F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0" w:type="dxa"/>
            <w:vAlign w:val="center"/>
          </w:tcPr>
          <w:p w14:paraId="330CD9D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B0E4557" w14:textId="77777777" w:rsidTr="002C7F71">
        <w:trPr>
          <w:trHeight w:val="20"/>
        </w:trPr>
        <w:tc>
          <w:tcPr>
            <w:tcW w:w="550" w:type="dxa"/>
            <w:hideMark/>
          </w:tcPr>
          <w:p w14:paraId="7CB0213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14:paraId="0BF827A9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Правила продвинутого пользования интернета</w:t>
            </w:r>
          </w:p>
        </w:tc>
        <w:tc>
          <w:tcPr>
            <w:tcW w:w="1840" w:type="dxa"/>
          </w:tcPr>
          <w:p w14:paraId="4A1633A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0" w:type="dxa"/>
            <w:vAlign w:val="center"/>
          </w:tcPr>
          <w:p w14:paraId="50C90694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564B5BE" w14:textId="77777777" w:rsidTr="002C7F71">
        <w:trPr>
          <w:trHeight w:val="20"/>
        </w:trPr>
        <w:tc>
          <w:tcPr>
            <w:tcW w:w="550" w:type="dxa"/>
            <w:hideMark/>
          </w:tcPr>
          <w:p w14:paraId="7D86F1D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14:paraId="3CF7EF9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840" w:type="dxa"/>
          </w:tcPr>
          <w:p w14:paraId="0EB02A4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14:paraId="1752FA9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69018A0" w14:textId="77777777" w:rsidTr="002C7F71">
        <w:trPr>
          <w:trHeight w:val="20"/>
        </w:trPr>
        <w:tc>
          <w:tcPr>
            <w:tcW w:w="550" w:type="dxa"/>
            <w:hideMark/>
          </w:tcPr>
          <w:p w14:paraId="639D250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14:paraId="1EA21958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840" w:type="dxa"/>
          </w:tcPr>
          <w:p w14:paraId="4BB3075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14:paraId="2E2E055A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E792875" w14:textId="77777777" w:rsidTr="002C7F71">
        <w:trPr>
          <w:trHeight w:val="20"/>
        </w:trPr>
        <w:tc>
          <w:tcPr>
            <w:tcW w:w="550" w:type="dxa"/>
            <w:hideMark/>
          </w:tcPr>
          <w:p w14:paraId="510D7E2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14:paraId="0DAE6C34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Научные прорывы моей страны</w:t>
            </w:r>
          </w:p>
        </w:tc>
        <w:tc>
          <w:tcPr>
            <w:tcW w:w="1840" w:type="dxa"/>
          </w:tcPr>
          <w:p w14:paraId="7779B0EC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0" w:type="dxa"/>
            <w:vAlign w:val="center"/>
          </w:tcPr>
          <w:p w14:paraId="12854A1E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2B85CCF" w14:textId="77777777" w:rsidTr="002C7F71">
        <w:trPr>
          <w:trHeight w:val="20"/>
        </w:trPr>
        <w:tc>
          <w:tcPr>
            <w:tcW w:w="550" w:type="dxa"/>
            <w:hideMark/>
          </w:tcPr>
          <w:p w14:paraId="2911D5E4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14:paraId="2C4746F3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840" w:type="dxa"/>
          </w:tcPr>
          <w:p w14:paraId="457997D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0" w:type="dxa"/>
            <w:vAlign w:val="center"/>
          </w:tcPr>
          <w:p w14:paraId="64C207F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A1C5A55" w14:textId="77777777" w:rsidTr="002C7F71">
        <w:trPr>
          <w:trHeight w:val="20"/>
        </w:trPr>
        <w:tc>
          <w:tcPr>
            <w:tcW w:w="550" w:type="dxa"/>
            <w:hideMark/>
          </w:tcPr>
          <w:p w14:paraId="75CD2F03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14:paraId="5B9180AC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Тот, кто не может благодарить, не может и получать благодарность</w:t>
            </w:r>
          </w:p>
        </w:tc>
        <w:tc>
          <w:tcPr>
            <w:tcW w:w="1840" w:type="dxa"/>
          </w:tcPr>
          <w:p w14:paraId="78023DB1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0" w:type="dxa"/>
            <w:vAlign w:val="center"/>
          </w:tcPr>
          <w:p w14:paraId="0905AF2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DAD0AB8" w14:textId="77777777" w:rsidTr="002C7F71">
        <w:trPr>
          <w:trHeight w:val="20"/>
        </w:trPr>
        <w:tc>
          <w:tcPr>
            <w:tcW w:w="550" w:type="dxa"/>
            <w:hideMark/>
          </w:tcPr>
          <w:p w14:paraId="6CC2447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14:paraId="73C8B3E2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все можем</w:t>
            </w:r>
          </w:p>
        </w:tc>
        <w:tc>
          <w:tcPr>
            <w:tcW w:w="1840" w:type="dxa"/>
          </w:tcPr>
          <w:p w14:paraId="75A9E9A6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0" w:type="dxa"/>
            <w:vAlign w:val="center"/>
          </w:tcPr>
          <w:p w14:paraId="12756B96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8AB3F67" w14:textId="77777777" w:rsidTr="002C7F71">
        <w:trPr>
          <w:trHeight w:val="20"/>
        </w:trPr>
        <w:tc>
          <w:tcPr>
            <w:tcW w:w="550" w:type="dxa"/>
            <w:hideMark/>
          </w:tcPr>
          <w:p w14:paraId="32811BA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14:paraId="1E0E6AE0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Мужских и женских профессий больше нет?</w:t>
            </w:r>
          </w:p>
        </w:tc>
        <w:tc>
          <w:tcPr>
            <w:tcW w:w="1840" w:type="dxa"/>
          </w:tcPr>
          <w:p w14:paraId="2A26D65D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0" w:type="dxa"/>
            <w:vAlign w:val="center"/>
          </w:tcPr>
          <w:p w14:paraId="2EFA701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F28965F" w14:textId="77777777" w:rsidTr="002C7F71">
        <w:trPr>
          <w:trHeight w:val="20"/>
        </w:trPr>
        <w:tc>
          <w:tcPr>
            <w:tcW w:w="550" w:type="dxa"/>
            <w:hideMark/>
          </w:tcPr>
          <w:p w14:paraId="3CAC47D5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14:paraId="384C820F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840" w:type="dxa"/>
          </w:tcPr>
          <w:p w14:paraId="6A263E75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0" w:type="dxa"/>
            <w:vAlign w:val="center"/>
          </w:tcPr>
          <w:p w14:paraId="5836F382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EC31B5A" w14:textId="77777777" w:rsidTr="002C7F71">
        <w:trPr>
          <w:trHeight w:val="20"/>
        </w:trPr>
        <w:tc>
          <w:tcPr>
            <w:tcW w:w="550" w:type="dxa"/>
            <w:hideMark/>
          </w:tcPr>
          <w:p w14:paraId="631D93AD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14:paraId="00B73389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Крым на карте России</w:t>
            </w:r>
          </w:p>
        </w:tc>
        <w:tc>
          <w:tcPr>
            <w:tcW w:w="1840" w:type="dxa"/>
          </w:tcPr>
          <w:p w14:paraId="0F40C086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0" w:type="dxa"/>
            <w:vAlign w:val="center"/>
          </w:tcPr>
          <w:p w14:paraId="42269F89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293008E" w14:textId="77777777" w:rsidTr="002C7F71">
        <w:trPr>
          <w:trHeight w:val="20"/>
        </w:trPr>
        <w:tc>
          <w:tcPr>
            <w:tcW w:w="550" w:type="dxa"/>
            <w:hideMark/>
          </w:tcPr>
          <w:p w14:paraId="7DFD4646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14:paraId="787DF1EC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Искусство - одно из средств различения доброго от злого (Л. Толстой)</w:t>
            </w:r>
          </w:p>
        </w:tc>
        <w:tc>
          <w:tcPr>
            <w:tcW w:w="1840" w:type="dxa"/>
          </w:tcPr>
          <w:p w14:paraId="12B6ECBD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14:paraId="0EA4C7D5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2015959" w14:textId="77777777" w:rsidTr="002C7F71">
        <w:trPr>
          <w:trHeight w:val="20"/>
        </w:trPr>
        <w:tc>
          <w:tcPr>
            <w:tcW w:w="550" w:type="dxa"/>
            <w:hideMark/>
          </w:tcPr>
          <w:p w14:paraId="3C89410C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14:paraId="78912DB1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840" w:type="dxa"/>
          </w:tcPr>
          <w:p w14:paraId="7492D250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0" w:type="dxa"/>
            <w:vAlign w:val="center"/>
          </w:tcPr>
          <w:p w14:paraId="3F9B405F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F297295" w14:textId="77777777" w:rsidTr="002C7F71">
        <w:trPr>
          <w:trHeight w:val="20"/>
        </w:trPr>
        <w:tc>
          <w:tcPr>
            <w:tcW w:w="550" w:type="dxa"/>
            <w:hideMark/>
          </w:tcPr>
          <w:p w14:paraId="48CD873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14:paraId="0FC8572B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840" w:type="dxa"/>
          </w:tcPr>
          <w:p w14:paraId="13C4C37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14:paraId="7E8BAAEE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CE19A9A" w14:textId="77777777" w:rsidTr="002C7F71">
        <w:trPr>
          <w:trHeight w:val="20"/>
        </w:trPr>
        <w:tc>
          <w:tcPr>
            <w:tcW w:w="550" w:type="dxa"/>
            <w:hideMark/>
          </w:tcPr>
          <w:p w14:paraId="041D9D5E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14:paraId="7F2ACD73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Сохраним планету для будущих поколений</w:t>
            </w:r>
          </w:p>
        </w:tc>
        <w:tc>
          <w:tcPr>
            <w:tcW w:w="1840" w:type="dxa"/>
          </w:tcPr>
          <w:p w14:paraId="2818BEB9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0" w:type="dxa"/>
            <w:vAlign w:val="center"/>
          </w:tcPr>
          <w:p w14:paraId="5859821E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EEDC53E" w14:textId="77777777" w:rsidTr="002C7F71">
        <w:trPr>
          <w:trHeight w:val="20"/>
        </w:trPr>
        <w:tc>
          <w:tcPr>
            <w:tcW w:w="550" w:type="dxa"/>
            <w:hideMark/>
          </w:tcPr>
          <w:p w14:paraId="75F500C0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14:paraId="532ABADD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840" w:type="dxa"/>
          </w:tcPr>
          <w:p w14:paraId="294F8688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0" w:type="dxa"/>
            <w:vAlign w:val="center"/>
          </w:tcPr>
          <w:p w14:paraId="6AE8C581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3887575" w14:textId="77777777" w:rsidTr="002C7F71">
        <w:trPr>
          <w:trHeight w:val="20"/>
        </w:trPr>
        <w:tc>
          <w:tcPr>
            <w:tcW w:w="550" w:type="dxa"/>
            <w:hideMark/>
          </w:tcPr>
          <w:p w14:paraId="02B4E49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14:paraId="70B1710E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840" w:type="dxa"/>
          </w:tcPr>
          <w:p w14:paraId="624B12E2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0" w:type="dxa"/>
            <w:vAlign w:val="center"/>
          </w:tcPr>
          <w:p w14:paraId="75204F20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E9462FB" w14:textId="77777777" w:rsidTr="002C7F71">
        <w:trPr>
          <w:trHeight w:val="20"/>
        </w:trPr>
        <w:tc>
          <w:tcPr>
            <w:tcW w:w="550" w:type="dxa"/>
            <w:hideMark/>
          </w:tcPr>
          <w:p w14:paraId="550F0D01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14:paraId="3D72B0D0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существуют детские общественные организации?</w:t>
            </w:r>
          </w:p>
        </w:tc>
        <w:tc>
          <w:tcPr>
            <w:tcW w:w="1840" w:type="dxa"/>
          </w:tcPr>
          <w:p w14:paraId="73F5E00B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0" w:type="dxa"/>
            <w:vAlign w:val="center"/>
          </w:tcPr>
          <w:p w14:paraId="3AA106F3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BE3C12" w:rsidRPr="004A6FA4" w14:paraId="2E4AD7AE" w14:textId="77777777" w:rsidTr="002C7F71">
        <w:trPr>
          <w:trHeight w:val="20"/>
        </w:trPr>
        <w:tc>
          <w:tcPr>
            <w:tcW w:w="550" w:type="dxa"/>
            <w:hideMark/>
          </w:tcPr>
          <w:p w14:paraId="2DA614B2" w14:textId="77777777" w:rsidR="00BE3C12" w:rsidRPr="004A6FA4" w:rsidRDefault="00BE3C12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14:paraId="5774BE83" w14:textId="77777777" w:rsidR="00BE3C12" w:rsidRPr="004A6FA4" w:rsidRDefault="00BE3C12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Дай каждому дню шанс стать самым лучшим в твоей жизни (Пифагор)</w:t>
            </w:r>
          </w:p>
        </w:tc>
        <w:tc>
          <w:tcPr>
            <w:tcW w:w="1840" w:type="dxa"/>
          </w:tcPr>
          <w:p w14:paraId="34BD9D3A" w14:textId="77777777" w:rsidR="00BE3C12" w:rsidRPr="004A6FA4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0" w:type="dxa"/>
            <w:vAlign w:val="center"/>
          </w:tcPr>
          <w:p w14:paraId="69459AA7" w14:textId="77777777" w:rsidR="00BE3C12" w:rsidRPr="000D2CAA" w:rsidRDefault="00BE3C12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14:paraId="291D4EB3" w14:textId="77777777"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7605EF5B" w14:textId="77777777" w:rsidR="00BE3C12" w:rsidRPr="004A6FA4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p w14:paraId="195545D1" w14:textId="6460F0E2" w:rsidR="00BE3C12" w:rsidRPr="000D2CAA" w:rsidRDefault="00BE3C12" w:rsidP="003A6366">
      <w:pPr>
        <w:pStyle w:val="a7"/>
        <w:spacing w:before="0" w:beforeAutospacing="0" w:after="0" w:afterAutospacing="0"/>
        <w:jc w:val="both"/>
        <w:rPr>
          <w:rFonts w:cs="Calibri"/>
          <w:color w:val="FF0000"/>
          <w:sz w:val="20"/>
          <w:szCs w:val="20"/>
        </w:rPr>
        <w:sectPr w:rsidR="00BE3C12" w:rsidRPr="000D2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31C914" w14:textId="77777777" w:rsidR="00B35502" w:rsidRPr="000D2CAA" w:rsidRDefault="00B35502" w:rsidP="00B35502">
      <w:pPr>
        <w:pStyle w:val="12"/>
        <w:tabs>
          <w:tab w:val="left" w:pos="431"/>
        </w:tabs>
        <w:spacing w:line="240" w:lineRule="auto"/>
        <w:rPr>
          <w:b/>
          <w:bCs/>
          <w:color w:val="FF0000"/>
          <w:lang w:val="en-US"/>
        </w:rPr>
      </w:pPr>
    </w:p>
    <w:p w14:paraId="39FBE214" w14:textId="77777777" w:rsidR="00B35502" w:rsidRPr="004A6FA4" w:rsidRDefault="00B35502" w:rsidP="00B35502">
      <w:pPr>
        <w:pStyle w:val="12"/>
        <w:spacing w:before="4980" w:line="240" w:lineRule="auto"/>
        <w:jc w:val="center"/>
      </w:pPr>
      <w:r w:rsidRPr="004A6FA4">
        <w:rPr>
          <w:b/>
          <w:bCs/>
        </w:rPr>
        <w:t>Программа внеурочной деятельности</w:t>
      </w:r>
      <w:r w:rsidRPr="004A6FA4">
        <w:rPr>
          <w:b/>
          <w:bCs/>
        </w:rPr>
        <w:br/>
        <w:t>«Разговоры о важном»</w:t>
      </w:r>
    </w:p>
    <w:p w14:paraId="0F1CDCA1" w14:textId="77777777" w:rsidR="00B35502" w:rsidRPr="004A6FA4" w:rsidRDefault="00B35502" w:rsidP="00B35502">
      <w:pPr>
        <w:pStyle w:val="12"/>
        <w:spacing w:line="240" w:lineRule="auto"/>
        <w:ind w:firstLine="142"/>
        <w:jc w:val="center"/>
      </w:pPr>
      <w:r w:rsidRPr="004A6FA4">
        <w:rPr>
          <w:b/>
          <w:bCs/>
        </w:rPr>
        <w:t>10-11 класс (СПО)</w:t>
      </w:r>
    </w:p>
    <w:p w14:paraId="6148CB47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  <w:r w:rsidRPr="004A6FA4">
        <w:rPr>
          <w:b/>
          <w:bCs/>
        </w:rPr>
        <w:t>35 часов</w:t>
      </w:r>
    </w:p>
    <w:p w14:paraId="40AB44E0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057E164D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512A420B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5D347111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3FE2878C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7076CEB0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18E4250F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036E7251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3F2433F0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6AE965F6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16F97E2A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7C69C508" w14:textId="77777777" w:rsidR="00B35502" w:rsidRPr="004A6FA4" w:rsidRDefault="00B35502" w:rsidP="00B35502">
      <w:pPr>
        <w:pStyle w:val="12"/>
        <w:tabs>
          <w:tab w:val="left" w:pos="431"/>
        </w:tabs>
        <w:spacing w:line="240" w:lineRule="auto"/>
        <w:jc w:val="center"/>
      </w:pPr>
    </w:p>
    <w:p w14:paraId="00B8B175" w14:textId="77777777" w:rsidR="00B35502" w:rsidRPr="000D2CAA" w:rsidRDefault="00B35502" w:rsidP="00B35502">
      <w:pPr>
        <w:pStyle w:val="12"/>
        <w:tabs>
          <w:tab w:val="left" w:pos="431"/>
        </w:tabs>
        <w:spacing w:line="240" w:lineRule="auto"/>
        <w:jc w:val="center"/>
        <w:rPr>
          <w:b/>
          <w:bCs/>
        </w:rPr>
        <w:sectPr w:rsidR="00B35502" w:rsidRPr="000D2CAA">
          <w:pgSz w:w="11900" w:h="16840"/>
          <w:pgMar w:top="1042" w:right="796" w:bottom="1346" w:left="961" w:header="614" w:footer="918" w:gutter="0"/>
          <w:cols w:space="720"/>
          <w:noEndnote/>
          <w:docGrid w:linePitch="360"/>
        </w:sectPr>
      </w:pPr>
      <w:r w:rsidRPr="004A6FA4">
        <w:rPr>
          <w:b/>
          <w:bCs/>
        </w:rPr>
        <w:t>Москва, 2022</w:t>
      </w:r>
    </w:p>
    <w:p w14:paraId="487C7832" w14:textId="77777777" w:rsidR="00B35502" w:rsidRPr="000D2CAA" w:rsidRDefault="00B35502" w:rsidP="00B35502">
      <w:pPr>
        <w:textAlignment w:val="baseline"/>
        <w:rPr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4A6FA4" w14:paraId="4D65CCE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BF3D3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4A6FA4" w:rsidRPr="004A6FA4" w14:paraId="02538CE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29F4C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2955F73C" w14:textId="77777777" w:rsidR="00B35502" w:rsidRPr="000D2CAA" w:rsidRDefault="00B35502" w:rsidP="00B3550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14:paraId="61FA7D5B" w14:textId="77777777" w:rsidR="00B35502" w:rsidRPr="000D2CAA" w:rsidRDefault="00B35502" w:rsidP="00B3550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Ценность научного познания</w:t>
            </w:r>
          </w:p>
          <w:p w14:paraId="61A7ED9D" w14:textId="77777777" w:rsidR="00B35502" w:rsidRPr="000D2CAA" w:rsidRDefault="00B35502" w:rsidP="00B35502">
            <w:pPr>
              <w:pStyle w:val="12"/>
              <w:numPr>
                <w:ilvl w:val="0"/>
                <w:numId w:val="2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Истории великих людей, которые меня впечатлили</w:t>
            </w:r>
          </w:p>
        </w:tc>
      </w:tr>
      <w:tr w:rsidR="00784FE1" w:rsidRPr="00784FE1" w14:paraId="0256ADF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17732" w14:textId="77777777"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14:paraId="20ED3CE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D477B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C1698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BF0E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14:paraId="42D942A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21F7" w14:textId="77777777" w:rsidR="00B35502" w:rsidRPr="0097603A" w:rsidRDefault="00B35502" w:rsidP="002C7F71">
            <w:pPr>
              <w:pStyle w:val="a7"/>
              <w:shd w:val="clear" w:color="auto" w:fill="FFFFFF"/>
              <w:ind w:left="126" w:right="143"/>
              <w:jc w:val="both"/>
            </w:pPr>
            <w:r w:rsidRPr="0097603A">
              <w:t xml:space="preserve">- сформированность представления о современной научной картине мира, достижениях науки и техники, аргументированно выражающих понимание значения науки в жизни российского общества, обеспечении его безопасности, гуманитарном, социально- экономическом развитии России.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1D579" w14:textId="77777777"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14:paraId="06B76D82" w14:textId="77777777" w:rsidR="00B35502" w:rsidRPr="0097603A" w:rsidRDefault="00B35502" w:rsidP="002C7F71">
            <w:pPr>
              <w:ind w:left="141" w:right="126" w:firstLine="141"/>
              <w:jc w:val="both"/>
            </w:pPr>
            <w:r w:rsidRPr="0097603A"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0D2F1" w14:textId="77777777" w:rsidR="00B35502" w:rsidRPr="004A6FA4" w:rsidRDefault="00B35502" w:rsidP="002C7F71">
            <w:pPr>
              <w:pStyle w:val="a7"/>
              <w:shd w:val="clear" w:color="auto" w:fill="FFFFFF"/>
              <w:ind w:left="141" w:right="130"/>
              <w:jc w:val="both"/>
            </w:pPr>
            <w:r w:rsidRPr="000D2CAA">
              <w:rPr>
                <w:spacing w:val="2"/>
                <w:shd w:val="clear" w:color="auto" w:fill="FFFFFF"/>
              </w:rPr>
              <w:t xml:space="preserve">- сформированность </w:t>
            </w:r>
            <w:r w:rsidRPr="004A6FA4">
              <w:t>критического мышления, определения достоверной научной информации и критики антинаучных представлений.</w:t>
            </w:r>
          </w:p>
        </w:tc>
      </w:tr>
      <w:tr w:rsidR="00784FE1" w:rsidRPr="00784FE1" w14:paraId="2CFEF60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F48CE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8C088" w14:textId="6EBFCF69"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58" w:history="1">
              <w:r w:rsidRPr="000D2CAA">
                <w:rPr>
                  <w:rStyle w:val="aa"/>
                  <w:i/>
                  <w:iCs/>
                  <w:color w:val="auto"/>
                </w:rPr>
                <w:t>https://kosmo-museum.ru/static_pages/istoriya-muzeya</w:t>
              </w:r>
            </w:hyperlink>
          </w:p>
        </w:tc>
      </w:tr>
      <w:tr w:rsidR="00784FE1" w:rsidRPr="00784FE1" w14:paraId="2D780A5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03A9C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71455FFD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06DA4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12FAE274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3DCE469F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35502" w:rsidRPr="00784FE1" w14:paraId="1074070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2925C" w14:textId="77777777" w:rsidR="00B35502" w:rsidRPr="0097603A" w:rsidRDefault="00B3550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5C7F0" w14:textId="77777777"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14:paraId="4E3F2E6D" w14:textId="77777777" w:rsidR="00B35502" w:rsidRPr="000D2CAA" w:rsidRDefault="00B35502" w:rsidP="00B3550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97603A" w14:paraId="30A486F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4E7FB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784FE1" w:rsidRPr="0097603A" w14:paraId="2B601BB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A7218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0157DDB0" w14:textId="77777777"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Россия. Возможности - будущее</w:t>
            </w:r>
          </w:p>
          <w:p w14:paraId="22E049AF" w14:textId="77777777"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Полет мечты</w:t>
            </w:r>
          </w:p>
          <w:p w14:paraId="11778084" w14:textId="77777777"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Что мы музыкой зовём?</w:t>
            </w:r>
          </w:p>
          <w:p w14:paraId="308A00F0" w14:textId="77777777"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Какие качества необходимы учителю?</w:t>
            </w:r>
          </w:p>
          <w:p w14:paraId="3952C321" w14:textId="77777777"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 важности социально-общественной активности</w:t>
            </w:r>
          </w:p>
          <w:p w14:paraId="37149335" w14:textId="77777777" w:rsidR="00B35502" w:rsidRPr="000D2CAA" w:rsidRDefault="00B35502" w:rsidP="00B35502">
            <w:pPr>
              <w:pStyle w:val="12"/>
              <w:numPr>
                <w:ilvl w:val="0"/>
                <w:numId w:val="2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</w:tr>
      <w:tr w:rsidR="00784FE1" w:rsidRPr="0097603A" w14:paraId="7501EC6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31B10" w14:textId="77777777"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646D684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74971" w14:textId="77777777" w:rsidR="00B35502" w:rsidRPr="0097603A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9510A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6B012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6C005E2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70992" w14:textId="77777777"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rFonts w:eastAsia="Microsoft Sans Serif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6F756" w14:textId="77777777" w:rsidR="00B35502" w:rsidRPr="004A6FA4" w:rsidRDefault="00B35502" w:rsidP="002C7F71">
            <w:pPr>
              <w:jc w:val="both"/>
            </w:pPr>
            <w:r w:rsidRPr="0097603A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</w:t>
            </w:r>
            <w:r w:rsidRPr="000D2CAA">
              <w:rPr>
                <w:rFonts w:ascii="Montserrat" w:hAnsi="Montserrat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4A6FA4">
              <w:t xml:space="preserve">знания и незнания, новых </w:t>
            </w:r>
            <w:r w:rsidRPr="004A6FA4">
              <w:lastRenderedPageBreak/>
              <w:t>познавательных задач и средств их достижения.</w:t>
            </w:r>
          </w:p>
          <w:p w14:paraId="718B7B27" w14:textId="77777777" w:rsidR="00B35502" w:rsidRPr="0097603A" w:rsidRDefault="00B35502" w:rsidP="002C7F71">
            <w:pPr>
              <w:pStyle w:val="ac"/>
              <w:numPr>
                <w:ilvl w:val="0"/>
                <w:numId w:val="39"/>
              </w:numPr>
              <w:ind w:left="141" w:firstLine="425"/>
              <w:jc w:val="both"/>
              <w:rPr>
                <w:rFonts w:ascii="Times New Roman" w:hAnsi="Times New Roman" w:cs="Times New Roman"/>
              </w:rPr>
            </w:pPr>
            <w:r w:rsidRPr="004A6FA4">
              <w:rPr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</w:t>
            </w:r>
            <w:r w:rsidRPr="0097603A">
              <w:rPr>
                <w:rFonts w:ascii="Times New Roman" w:hAnsi="Times New Roman" w:cs="Times New Roman"/>
              </w:rPr>
              <w:t>ных ценностей;</w:t>
            </w:r>
          </w:p>
          <w:p w14:paraId="0F006A00" w14:textId="77777777" w:rsidR="00B35502" w:rsidRPr="0097603A" w:rsidRDefault="00B35502" w:rsidP="002C7F71">
            <w:pPr>
              <w:pStyle w:val="ac"/>
              <w:ind w:left="566"/>
              <w:jc w:val="both"/>
              <w:rPr>
                <w:rFonts w:ascii="Times New Roman" w:hAnsi="Times New Roman" w:cs="Times New Roman"/>
              </w:rPr>
            </w:pPr>
          </w:p>
          <w:p w14:paraId="1DEF4BF5" w14:textId="77777777" w:rsidR="00B35502" w:rsidRPr="0097603A" w:rsidRDefault="00B35502" w:rsidP="000D2CAA">
            <w:pPr>
              <w:tabs>
                <w:tab w:val="left" w:pos="2692"/>
              </w:tabs>
              <w:ind w:left="141" w:right="134"/>
              <w:jc w:val="both"/>
            </w:pPr>
            <w:r w:rsidRPr="0097603A"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14:paraId="0041B433" w14:textId="77777777"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AB2DC" w14:textId="77777777"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lastRenderedPageBreak/>
              <w:t xml:space="preserve"> - сформированность навыков критического мышления, определения достоверной научной информации и критики антинаучных представлений. </w:t>
            </w:r>
          </w:p>
          <w:p w14:paraId="769C93D0" w14:textId="77777777"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lastRenderedPageBreak/>
              <w:t xml:space="preserve">- сформированность применения навыков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  <w:p w14:paraId="6FDF7E62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</w:rPr>
            </w:pPr>
          </w:p>
        </w:tc>
      </w:tr>
      <w:tr w:rsidR="004A6FA4" w:rsidRPr="0097603A" w14:paraId="6B18C24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7DA73" w14:textId="77777777"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44C1D" w14:textId="4C50CD40"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59" w:history="1">
              <w:r w:rsidRPr="0097603A">
                <w:rPr>
                  <w:rStyle w:val="aa"/>
                  <w:i/>
                  <w:iCs/>
                  <w:color w:val="auto"/>
                </w:rPr>
                <w:t>https://www.rsl.ru</w:t>
              </w:r>
            </w:hyperlink>
          </w:p>
        </w:tc>
      </w:tr>
      <w:tr w:rsidR="00784FE1" w:rsidRPr="0097603A" w14:paraId="1F612E2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33F5F" w14:textId="77777777"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3C02DDED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8B2B3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49BC628E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5B1DC025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77B82E0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33D91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DC981" w14:textId="77777777"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14:paraId="6FC9DBE3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97603A" w14:paraId="27E4CE8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599AA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97603A" w14:paraId="00C6FE3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3B443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47B7300D" w14:textId="77777777" w:rsidR="00B35502" w:rsidRPr="000D2CAA" w:rsidRDefault="00B35502" w:rsidP="00B3550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14:paraId="59BB4806" w14:textId="77777777" w:rsidR="00B35502" w:rsidRPr="000D2CAA" w:rsidRDefault="00B35502" w:rsidP="00B35502">
            <w:pPr>
              <w:pStyle w:val="12"/>
              <w:numPr>
                <w:ilvl w:val="0"/>
                <w:numId w:val="2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Искусство – это не что, а как (А. Солженицын)</w:t>
            </w:r>
          </w:p>
        </w:tc>
      </w:tr>
      <w:tr w:rsidR="00784FE1" w:rsidRPr="0097603A" w14:paraId="0171D97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2B335" w14:textId="77777777"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3348BA2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F7356" w14:textId="77777777" w:rsidR="00B35502" w:rsidRPr="0097603A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84EF5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9F27F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0BC93AA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9E647" w14:textId="77777777" w:rsidR="00B35502" w:rsidRPr="0097603A" w:rsidRDefault="00B35502" w:rsidP="002C7F71">
            <w:pPr>
              <w:jc w:val="both"/>
            </w:pPr>
            <w:r w:rsidRPr="004A6FA4">
              <w:t xml:space="preserve"> - умение оценивать худо</w:t>
            </w:r>
            <w:r w:rsidRPr="0097603A">
              <w:t>жественную интерпретацию литературного произведения в произведениях других видов искусств (графика и живопись, театр, кино, музыка);</w:t>
            </w:r>
          </w:p>
          <w:p w14:paraId="64A3D42F" w14:textId="77777777" w:rsidR="00B35502" w:rsidRPr="0097603A" w:rsidRDefault="00B35502" w:rsidP="002C7F71">
            <w:pPr>
              <w:jc w:val="both"/>
            </w:pPr>
            <w:r w:rsidRPr="0097603A">
              <w:lastRenderedPageBreak/>
              <w:t xml:space="preserve"> - сформированность навыков понимания литературных художественных произведений, отражающих разные этнокультурные традиции.</w:t>
            </w:r>
          </w:p>
          <w:p w14:paraId="7C0FF739" w14:textId="77777777" w:rsidR="00B35502" w:rsidRPr="0097603A" w:rsidRDefault="00B35502" w:rsidP="002C7F71">
            <w:pPr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C31FB" w14:textId="77777777" w:rsidR="00B35502" w:rsidRPr="0097603A" w:rsidRDefault="00B35502" w:rsidP="002C7F71">
            <w:pPr>
              <w:ind w:right="126"/>
              <w:jc w:val="both"/>
            </w:pPr>
            <w:r w:rsidRPr="0097603A">
              <w:lastRenderedPageBreak/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</w:t>
            </w:r>
            <w:r w:rsidRPr="0097603A">
              <w:lastRenderedPageBreak/>
              <w:t>познавательных задач и средств их достижения.</w:t>
            </w:r>
          </w:p>
          <w:p w14:paraId="1C662FCB" w14:textId="77777777" w:rsidR="00B35502" w:rsidRPr="0097603A" w:rsidRDefault="00B35502" w:rsidP="002C7F71">
            <w:pPr>
              <w:pStyle w:val="ac"/>
              <w:ind w:left="282"/>
              <w:jc w:val="both"/>
              <w:rPr>
                <w:rFonts w:ascii="Times New Roman" w:hAnsi="Times New Roman" w:cs="Times New Roman"/>
              </w:rPr>
            </w:pPr>
          </w:p>
          <w:p w14:paraId="17444EC6" w14:textId="77777777" w:rsidR="00B35502" w:rsidRPr="0097603A" w:rsidRDefault="00B35502" w:rsidP="002C7F71">
            <w:pPr>
              <w:ind w:right="126"/>
              <w:jc w:val="both"/>
            </w:pPr>
            <w:r w:rsidRPr="0097603A">
      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328EB51B" w14:textId="77777777"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6A8F9" w14:textId="77777777"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lastRenderedPageBreak/>
              <w:t xml:space="preserve"> - сформированность понимания ценности отечественного и мирового искусства, российского и мирового художественного наследия. </w:t>
            </w:r>
          </w:p>
          <w:p w14:paraId="0B4D1BF9" w14:textId="77777777"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lastRenderedPageBreak/>
              <w:t xml:space="preserve"> - сформированность восприимчивости к разным видам искусства, понимание эмоционального воздействия искусства, его влияния на поведение </w:t>
            </w:r>
            <w:proofErr w:type="spellStart"/>
            <w:r w:rsidRPr="0097603A">
              <w:t>людеи</w:t>
            </w:r>
            <w:proofErr w:type="spellEnd"/>
            <w:r w:rsidRPr="0097603A">
              <w:t xml:space="preserve">̆, </w:t>
            </w:r>
            <w:proofErr w:type="spellStart"/>
            <w:r w:rsidRPr="0097603A">
              <w:t>умеющии</w:t>
            </w:r>
            <w:proofErr w:type="spellEnd"/>
            <w:r w:rsidRPr="0097603A">
              <w:t xml:space="preserve">̆ критически оценивать это влияние. </w:t>
            </w:r>
          </w:p>
          <w:p w14:paraId="2836C5D2" w14:textId="77777777" w:rsidR="00B35502" w:rsidRPr="0097603A" w:rsidRDefault="00B35502" w:rsidP="002C7F71">
            <w:pPr>
              <w:pStyle w:val="a7"/>
              <w:shd w:val="clear" w:color="auto" w:fill="FFFFFF"/>
              <w:jc w:val="both"/>
            </w:pPr>
            <w:r w:rsidRPr="0097603A">
              <w:t xml:space="preserve"> - понимание </w:t>
            </w:r>
            <w:proofErr w:type="spellStart"/>
            <w:r w:rsidRPr="0097603A">
              <w:t>художественнои</w:t>
            </w:r>
            <w:proofErr w:type="spellEnd"/>
            <w:r w:rsidRPr="0097603A">
              <w:t xml:space="preserve">̆ культуры как средства коммуникации и самовыражения в современном обществе, значения нравственных норм, </w:t>
            </w:r>
            <w:proofErr w:type="spellStart"/>
            <w:r w:rsidRPr="0097603A">
              <w:t>ценностеи</w:t>
            </w:r>
            <w:proofErr w:type="spellEnd"/>
            <w:r w:rsidRPr="0097603A">
              <w:t xml:space="preserve">̆, традиций в искусстве. </w:t>
            </w:r>
          </w:p>
          <w:p w14:paraId="584FE320" w14:textId="77777777" w:rsidR="00B35502" w:rsidRPr="000D2CAA" w:rsidRDefault="00B3550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97603A">
              <w:t xml:space="preserve"> - </w:t>
            </w:r>
            <w:proofErr w:type="gramStart"/>
            <w:r w:rsidRPr="0097603A">
              <w:t>сформированность  осознанного</w:t>
            </w:r>
            <w:proofErr w:type="gramEnd"/>
            <w:r w:rsidRPr="0097603A">
              <w:t xml:space="preserve"> творческого самовыражения, реализация творческих </w:t>
            </w:r>
            <w:proofErr w:type="spellStart"/>
            <w:r w:rsidRPr="0097603A">
              <w:t>способностеи</w:t>
            </w:r>
            <w:proofErr w:type="spellEnd"/>
            <w:r w:rsidRPr="0097603A">
              <w:t xml:space="preserve">̆ в разных видах искусства с </w:t>
            </w:r>
            <w:proofErr w:type="spellStart"/>
            <w:r w:rsidRPr="0097603A">
              <w:t>учётом</w:t>
            </w:r>
            <w:proofErr w:type="spellEnd"/>
            <w:r w:rsidRPr="0097603A">
              <w:t xml:space="preserve"> </w:t>
            </w:r>
            <w:proofErr w:type="spellStart"/>
            <w:r w:rsidRPr="0097603A">
              <w:t>российских</w:t>
            </w:r>
            <w:proofErr w:type="spellEnd"/>
            <w:r w:rsidRPr="0097603A">
              <w:t xml:space="preserve"> традиционных духовных и нравственных </w:t>
            </w:r>
            <w:proofErr w:type="spellStart"/>
            <w:r w:rsidRPr="0097603A">
              <w:t>ценностеи</w:t>
            </w:r>
            <w:proofErr w:type="spellEnd"/>
            <w:r w:rsidRPr="0097603A">
              <w:t xml:space="preserve">̆, на эстетическое </w:t>
            </w:r>
            <w:proofErr w:type="spellStart"/>
            <w:r w:rsidRPr="0097603A">
              <w:t>обустройство</w:t>
            </w:r>
            <w:proofErr w:type="spellEnd"/>
            <w:r w:rsidRPr="0097603A">
              <w:t xml:space="preserve"> собственного быта. </w:t>
            </w:r>
          </w:p>
        </w:tc>
      </w:tr>
      <w:tr w:rsidR="004A6FA4" w:rsidRPr="0097603A" w14:paraId="6A8F03A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C3EC9" w14:textId="77777777"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1733F" w14:textId="4FC103C1"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</w:t>
            </w:r>
            <w:proofErr w:type="spellStart"/>
            <w:r w:rsidRPr="0097603A">
              <w:rPr>
                <w:i/>
                <w:iCs/>
              </w:rPr>
              <w:t>М.Горького</w:t>
            </w:r>
            <w:proofErr w:type="spellEnd"/>
            <w:r w:rsidRPr="0097603A">
              <w:rPr>
                <w:i/>
                <w:iCs/>
              </w:rPr>
              <w:t xml:space="preserve"> </w:t>
            </w:r>
            <w:hyperlink r:id="rId60" w:history="1">
              <w:r w:rsidRPr="0097603A">
                <w:rPr>
                  <w:rStyle w:val="aa"/>
                  <w:i/>
                  <w:iCs/>
                  <w:color w:val="auto"/>
                </w:rPr>
                <w:t>http://www.mxat-teatr.ru</w:t>
              </w:r>
            </w:hyperlink>
          </w:p>
        </w:tc>
      </w:tr>
      <w:tr w:rsidR="00784FE1" w:rsidRPr="0097603A" w14:paraId="5EBEF59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B768F" w14:textId="77777777"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00500679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4FE1E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5565742E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3026E228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2360A82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0929F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5C5C3" w14:textId="77777777"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14:paraId="4E20941F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784FE1" w:rsidRPr="00784FE1" w14:paraId="5D3D2A2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F57EE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784FE1" w:rsidRPr="00784FE1" w14:paraId="6733409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76BE5" w14:textId="77777777" w:rsidR="00B35502" w:rsidRPr="0097603A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14:paraId="7C42F379" w14:textId="77777777" w:rsidR="00B35502" w:rsidRPr="000D2CAA" w:rsidRDefault="00B35502" w:rsidP="00B3550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  <w:p w14:paraId="2F836D82" w14:textId="77777777" w:rsidR="00B35502" w:rsidRPr="000D2CAA" w:rsidRDefault="00B35502" w:rsidP="00B3550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Отчество – от слова «отец»</w:t>
            </w:r>
          </w:p>
          <w:p w14:paraId="600CD424" w14:textId="77777777" w:rsidR="00B35502" w:rsidRPr="000D2CAA" w:rsidRDefault="00B35502" w:rsidP="00B35502">
            <w:pPr>
              <w:pStyle w:val="12"/>
              <w:numPr>
                <w:ilvl w:val="0"/>
                <w:numId w:val="2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Материнский подвиг</w:t>
            </w:r>
          </w:p>
        </w:tc>
      </w:tr>
      <w:tr w:rsidR="00784FE1" w:rsidRPr="00784FE1" w14:paraId="5F49C3C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1E70E" w14:textId="77777777"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784FE1" w14:paraId="06C73C69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86BE8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0691E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D6276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784FE1" w14:paraId="6D1A4E7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53F38" w14:textId="77777777" w:rsidR="00B35502" w:rsidRPr="0097603A" w:rsidRDefault="00B35502" w:rsidP="002C7F71">
            <w:pPr>
              <w:jc w:val="both"/>
              <w:textAlignment w:val="baseline"/>
              <w:rPr>
                <w:i/>
                <w:iCs/>
              </w:rPr>
            </w:pPr>
            <w:r w:rsidRPr="0097603A">
              <w:t>- сформированность уважительного отношения к своей семье и семейным традициям, родному краю, России, ее истории и культуре.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70E39" w14:textId="77777777"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умение определять назначение и функции различных социальных институтов;</w:t>
            </w:r>
          </w:p>
          <w:p w14:paraId="6A299A77" w14:textId="77777777"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 xml:space="preserve">- умение самостоятельно оценивать и принимать решения, определяющие стратегию поведения, с </w:t>
            </w:r>
            <w:r w:rsidRPr="0097603A">
              <w:lastRenderedPageBreak/>
              <w:t>учетом гражданских и нравственных ценностей;</w:t>
            </w:r>
          </w:p>
          <w:p w14:paraId="5917A770" w14:textId="77777777"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97603A">
              <w:t>- владение языковыми средствами -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F5637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 - укрепление российской гражданской идентичность, патриотизма, уважения к своему народу, чувства ответственности перед Родиной, гордости за свой край, свою Родину, прошлое и настоящее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многонационального народа России;</w:t>
            </w:r>
          </w:p>
          <w:p w14:paraId="5F1B76B6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нравственное сознание и поведение на основе усвоения общечеловеческих ценностей;</w:t>
            </w:r>
          </w:p>
          <w:p w14:paraId="3BA61256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ответственное отношение к созданию семьи на основе осознанного принятия ценностей семейной жизни. </w:t>
            </w:r>
          </w:p>
        </w:tc>
      </w:tr>
      <w:tr w:rsidR="00784FE1" w:rsidRPr="00784FE1" w14:paraId="580DEAF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25580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6D09C" w14:textId="0A5DCBC9"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61" w:history="1">
              <w:r w:rsidRPr="000D2CAA">
                <w:rPr>
                  <w:rStyle w:val="aa"/>
                  <w:i/>
                  <w:iCs/>
                  <w:color w:val="auto"/>
                </w:rPr>
                <w:t>https://damuseum.ru</w:t>
              </w:r>
            </w:hyperlink>
          </w:p>
        </w:tc>
      </w:tr>
      <w:tr w:rsidR="00784FE1" w:rsidRPr="00784FE1" w14:paraId="41DE41E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B7D44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53015F63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52FF4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1FFD9F6D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5FD9CEC5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784FE1" w14:paraId="44BDD87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3B2DC" w14:textId="77777777" w:rsidR="00B35502" w:rsidRPr="0097603A" w:rsidRDefault="00B35502" w:rsidP="002C7F71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15745" w14:textId="77777777"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14:paraId="42273F4D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97603A" w14:paraId="7DC2831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44B87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784FE1" w:rsidRPr="0097603A" w14:paraId="705B404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BC560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6C3FBA61" w14:textId="77777777"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едины, мы – одна страна!</w:t>
            </w:r>
          </w:p>
          <w:p w14:paraId="63DE1884" w14:textId="77777777"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Многообразие языков и культур народов России</w:t>
            </w:r>
          </w:p>
          <w:p w14:paraId="5A5F74C4" w14:textId="77777777"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Ты выжил, город на Неве…</w:t>
            </w:r>
          </w:p>
          <w:p w14:paraId="1B0F63DD" w14:textId="77777777"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Государственные символы России: история и современность</w:t>
            </w:r>
          </w:p>
          <w:p w14:paraId="3876D4E6" w14:textId="77777777"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14:paraId="41D25D90" w14:textId="77777777"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Повзрослеть – это значит чувствовать ответственность за других (Г. Купер)</w:t>
            </w:r>
          </w:p>
          <w:p w14:paraId="3E5C2744" w14:textId="77777777" w:rsidR="00B35502" w:rsidRPr="000D2CAA" w:rsidRDefault="00B35502" w:rsidP="00B35502">
            <w:pPr>
              <w:pStyle w:val="12"/>
              <w:numPr>
                <w:ilvl w:val="0"/>
                <w:numId w:val="3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Есть такие вещи, которые нельзя простить?</w:t>
            </w:r>
          </w:p>
        </w:tc>
      </w:tr>
      <w:tr w:rsidR="00784FE1" w:rsidRPr="0097603A" w14:paraId="27035C74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CF4AC" w14:textId="77777777" w:rsidR="00B35502" w:rsidRPr="0097603A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784FE1" w:rsidRPr="0097603A" w14:paraId="1FF7B07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E8C42" w14:textId="77777777" w:rsidR="00B35502" w:rsidRPr="0097603A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89B5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Метапредметные</w:t>
            </w:r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AB466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784FE1" w:rsidRPr="0097603A" w14:paraId="3091A46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293C" w14:textId="77777777" w:rsidR="00B35502" w:rsidRPr="0097603A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сформированность уважительного отношения к России, ее истории и куль</w:t>
            </w:r>
            <w:r w:rsidRPr="0097603A">
              <w:t xml:space="preserve">туре; </w:t>
            </w:r>
          </w:p>
          <w:p w14:paraId="5E4CD8BC" w14:textId="77777777" w:rsidR="00B35502" w:rsidRPr="0097603A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 xml:space="preserve">- сформированность </w:t>
            </w:r>
          </w:p>
          <w:p w14:paraId="45237A8A" w14:textId="77777777" w:rsidR="00B35502" w:rsidRPr="0097603A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представления о важнейших для страны и личности событиях и фактах прошлого и настоящего России;</w:t>
            </w:r>
          </w:p>
          <w:p w14:paraId="7D20DC97" w14:textId="77777777" w:rsidR="00B35502" w:rsidRPr="0097603A" w:rsidRDefault="00B35502" w:rsidP="002C7F71">
            <w:pPr>
              <w:jc w:val="both"/>
              <w:textAlignment w:val="baseline"/>
              <w:rPr>
                <w:i/>
                <w:iCs/>
              </w:rPr>
            </w:pPr>
            <w:r w:rsidRPr="0097603A">
              <w:t xml:space="preserve"> - умение выявлять существенные черты и характерные признаки исторических событий, явлений, процессов.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B929A" w14:textId="77777777" w:rsidR="00B35502" w:rsidRPr="0097603A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66F400A0" w14:textId="77777777" w:rsidR="00B35502" w:rsidRPr="0097603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97603A">
              <w:t xml:space="preserve">- 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      </w:r>
            <w:r w:rsidRPr="0097603A">
              <w:lastRenderedPageBreak/>
              <w:t>оценивать и интерпретировать информацию, получаемую из различных источников.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8DC82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>- ценностные установки и социально значимые качества личности;</w:t>
            </w:r>
          </w:p>
          <w:p w14:paraId="69C02DA8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укрепление российской гражданской идентичности, чувства гордости за свою Родину, российский народ и историю России, прошлое и настоящее многонационального народа России, уважение государственных символов (герб, флаг, гимн);</w:t>
            </w:r>
          </w:p>
          <w:p w14:paraId="0CA47C59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укрепление гражданской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14:paraId="1D430E8B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готовность к служению Отечеству, его защите.</w:t>
            </w:r>
          </w:p>
        </w:tc>
      </w:tr>
      <w:tr w:rsidR="004A6FA4" w:rsidRPr="0097603A" w14:paraId="084DCAE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D6001" w14:textId="77777777"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8FCFA" w14:textId="2E20D281" w:rsidR="00B35502" w:rsidRPr="004A6FA4" w:rsidRDefault="0097603A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62" w:history="1">
              <w:r w:rsidRPr="0097603A">
                <w:rPr>
                  <w:rStyle w:val="aa"/>
                  <w:i/>
                  <w:iCs/>
                  <w:color w:val="auto"/>
                </w:rPr>
                <w:t>https://victorymuseum.ru</w:t>
              </w:r>
            </w:hyperlink>
          </w:p>
        </w:tc>
      </w:tr>
      <w:tr w:rsidR="00784FE1" w:rsidRPr="0097603A" w14:paraId="1C4E002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DCFB8" w14:textId="77777777" w:rsidR="00B35502" w:rsidRPr="0097603A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14:paraId="2EC68A7B" w14:textId="77777777" w:rsidR="00B35502" w:rsidRPr="0097603A" w:rsidRDefault="00B35502" w:rsidP="002C7F71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B52D9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14:paraId="5A661138" w14:textId="77777777" w:rsidR="00B35502" w:rsidRPr="0097603A" w:rsidRDefault="00B35502" w:rsidP="002C7F71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Например: </w:t>
            </w:r>
          </w:p>
          <w:p w14:paraId="18AF68A3" w14:textId="77777777" w:rsidR="00B35502" w:rsidRPr="0097603A" w:rsidRDefault="00B35502" w:rsidP="002C7F71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97603A" w14:paraId="5FAE1EA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77E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1649F" w14:textId="77777777" w:rsidR="00B35502" w:rsidRPr="0097603A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14:paraId="35DB9084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030F2D" w14:paraId="1DB18C2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3DE3C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784FE1" w:rsidRPr="00030F2D" w14:paraId="1B8BAB5C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4ECC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2CEAC7A5" w14:textId="77777777" w:rsidR="00B35502" w:rsidRPr="000D2CAA" w:rsidRDefault="00B35502" w:rsidP="00B3550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Жить – значит действовать</w:t>
            </w:r>
          </w:p>
          <w:p w14:paraId="45F9CF1F" w14:textId="77777777" w:rsidR="00B35502" w:rsidRPr="000D2CAA" w:rsidRDefault="00B35502" w:rsidP="00B35502">
            <w:pPr>
              <w:pStyle w:val="12"/>
              <w:numPr>
                <w:ilvl w:val="0"/>
                <w:numId w:val="3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Память – основа совести и нравственности (Д. Лихачев)</w:t>
            </w:r>
          </w:p>
        </w:tc>
      </w:tr>
      <w:tr w:rsidR="00784FE1" w:rsidRPr="00030F2D" w14:paraId="37A55B2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9ACC1" w14:textId="77777777"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5762FEE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5D3DC" w14:textId="77777777"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D74B7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3697F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154DA5D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90476" w14:textId="77777777" w:rsidR="00B35502" w:rsidRPr="00030F2D" w:rsidRDefault="00B35502" w:rsidP="002C7F71">
            <w:pPr>
              <w:jc w:val="both"/>
              <w:textAlignment w:val="baseline"/>
              <w:rPr>
                <w:i/>
                <w:iCs/>
              </w:rPr>
            </w:pPr>
            <w:r w:rsidRPr="004A6FA4">
              <w:t xml:space="preserve"> - сформированность уважительного отношения к родном</w:t>
            </w:r>
            <w:r w:rsidRPr="00030F2D">
              <w:t>у краю, России, ее истории и культуре.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CECF9" w14:textId="77777777" w:rsidR="00B35502" w:rsidRPr="00030F2D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7C6BD895" w14:textId="77777777" w:rsidR="00B35502" w:rsidRPr="00030F2D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030F2D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0BAF2" w14:textId="77777777" w:rsidR="00B35502" w:rsidRPr="000D2CAA" w:rsidRDefault="00B35502" w:rsidP="002C7F71">
            <w:pPr>
              <w:ind w:left="149" w:right="75"/>
              <w:jc w:val="both"/>
              <w:rPr>
                <w:spacing w:val="2"/>
              </w:rPr>
            </w:pPr>
            <w:r w:rsidRPr="000D2CAA">
              <w:rPr>
                <w:spacing w:val="2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29F0C8A2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4A6FA4" w:rsidRPr="00030F2D" w14:paraId="3DC1C0C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05C1C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 xml:space="preserve">Социокультурные и научно-технические ресурсы </w:t>
            </w:r>
            <w:r w:rsidRPr="00030F2D">
              <w:rPr>
                <w:b/>
                <w:bCs/>
              </w:rPr>
              <w:t>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A75B0" w14:textId="5E307AEA"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63" w:history="1">
              <w:r w:rsidRPr="00030F2D">
                <w:rPr>
                  <w:rStyle w:val="aa"/>
                  <w:i/>
                  <w:iCs/>
                  <w:color w:val="auto"/>
                </w:rPr>
                <w:t>https://mosvolonter.ru</w:t>
              </w:r>
            </w:hyperlink>
          </w:p>
        </w:tc>
      </w:tr>
      <w:tr w:rsidR="00784FE1" w:rsidRPr="00030F2D" w14:paraId="2F5F023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D2B9E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0D4F3560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F69B6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744729AE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6916EBC0" w14:textId="77777777"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02B2365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3B251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CC72F" w14:textId="77777777"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14:paraId="09DC2A90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030F2D" w14:paraId="2A98039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98033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14:paraId="66729FE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F08C2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358FBDD7" w14:textId="77777777" w:rsidR="00B35502" w:rsidRPr="000D2CAA" w:rsidRDefault="00B35502" w:rsidP="00B35502">
            <w:pPr>
              <w:pStyle w:val="12"/>
              <w:numPr>
                <w:ilvl w:val="0"/>
                <w:numId w:val="3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784FE1" w:rsidRPr="00030F2D" w14:paraId="2D30AC5B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F646" w14:textId="77777777"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4C62F21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0D921" w14:textId="77777777"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69810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465D1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1A12C2C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F5805" w14:textId="77777777" w:rsidR="00B35502" w:rsidRPr="00030F2D" w:rsidRDefault="00B35502" w:rsidP="002C7F71">
            <w:pPr>
              <w:ind w:right="143"/>
              <w:jc w:val="both"/>
            </w:pPr>
            <w:r w:rsidRPr="004A6FA4">
              <w:t xml:space="preserve"> - сформированность знаний об обществе </w:t>
            </w:r>
            <w:r w:rsidRPr="00030F2D">
              <w:t>как целостной развивающейся системе в единстве и взаимодействии его основных сфер и институтов;</w:t>
            </w:r>
          </w:p>
          <w:p w14:paraId="1B10799B" w14:textId="77777777" w:rsidR="00B35502" w:rsidRPr="00030F2D" w:rsidRDefault="00B35502" w:rsidP="002C7F71">
            <w:pPr>
              <w:ind w:right="143"/>
              <w:jc w:val="both"/>
            </w:pPr>
            <w:r w:rsidRPr="00030F2D">
              <w:t xml:space="preserve"> 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F537" w14:textId="77777777" w:rsidR="00B35502" w:rsidRPr="00030F2D" w:rsidRDefault="00B35502" w:rsidP="002C7F71">
            <w:pPr>
              <w:ind w:right="126"/>
              <w:jc w:val="both"/>
            </w:pPr>
            <w:r w:rsidRPr="00030F2D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D2AE0" w14:textId="77777777" w:rsidR="00B35502" w:rsidRPr="00030F2D" w:rsidRDefault="00B35502" w:rsidP="002C7F71">
            <w:pPr>
              <w:jc w:val="both"/>
            </w:pPr>
            <w:r w:rsidRPr="00030F2D"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4A6FA4" w:rsidRPr="00030F2D" w14:paraId="6C5339F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7C37B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32870" w14:textId="77777777"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64" w:history="1">
              <w:r w:rsidRPr="000D2CAA">
                <w:rPr>
                  <w:rStyle w:val="aa"/>
                  <w:i/>
                  <w:iCs/>
                  <w:color w:val="auto"/>
                </w:rPr>
                <w:t>http://new.xxc.ru</w:t>
              </w:r>
            </w:hyperlink>
          </w:p>
        </w:tc>
      </w:tr>
      <w:tr w:rsidR="00784FE1" w:rsidRPr="00030F2D" w14:paraId="585C998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37426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63EBB14A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D5BC4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09B66006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348E7649" w14:textId="77777777"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7A525D5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A7CB3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EC2C2" w14:textId="77777777"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14:paraId="44D3129E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861"/>
        <w:gridCol w:w="3252"/>
      </w:tblGrid>
      <w:tr w:rsidR="004A6FA4" w:rsidRPr="00030F2D" w14:paraId="2EBBAA9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E0CBD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030F2D" w14:paraId="51852D5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C4D7A" w14:textId="77777777" w:rsidR="00B35502" w:rsidRPr="000D2CAA" w:rsidRDefault="00B35502" w:rsidP="00B35502">
            <w:pPr>
              <w:pStyle w:val="12"/>
              <w:numPr>
                <w:ilvl w:val="0"/>
                <w:numId w:val="3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Кибербезопасность: основы</w:t>
            </w:r>
          </w:p>
        </w:tc>
      </w:tr>
      <w:tr w:rsidR="00784FE1" w:rsidRPr="00030F2D" w14:paraId="59D7683D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A4649" w14:textId="77777777"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7C488AFF" w14:textId="77777777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6C09B" w14:textId="77777777"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7C8FB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63AC0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20AF077F" w14:textId="77777777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96222" w14:textId="77777777" w:rsidR="00B35502" w:rsidRPr="004A6FA4" w:rsidRDefault="00B35502" w:rsidP="002C7F71">
            <w:pPr>
              <w:jc w:val="both"/>
            </w:pPr>
            <w:r w:rsidRPr="004A6FA4">
              <w:t xml:space="preserve"> - 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      </w:r>
          </w:p>
          <w:p w14:paraId="310671D1" w14:textId="77777777" w:rsidR="00B35502" w:rsidRPr="00030F2D" w:rsidRDefault="00B35502" w:rsidP="002C7F71">
            <w:pPr>
              <w:jc w:val="both"/>
            </w:pPr>
            <w:r w:rsidRPr="004A6FA4">
              <w:lastRenderedPageBreak/>
              <w:t xml:space="preserve"> - сформированность представлений о влиянии информационных технологий на жизнь</w:t>
            </w:r>
            <w:r w:rsidRPr="00030F2D">
              <w:t xml:space="preserve">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      </w:r>
          </w:p>
          <w:p w14:paraId="5F4932FE" w14:textId="77777777" w:rsidR="00B35502" w:rsidRPr="00030F2D" w:rsidRDefault="00B35502" w:rsidP="002C7F71">
            <w:pPr>
              <w:jc w:val="both"/>
            </w:pPr>
            <w:r w:rsidRPr="00030F2D">
              <w:t xml:space="preserve"> - 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632D6" w14:textId="77777777" w:rsidR="00B35502" w:rsidRPr="00030F2D" w:rsidRDefault="00B35502" w:rsidP="002C7F71">
            <w:pPr>
              <w:ind w:right="126"/>
              <w:jc w:val="both"/>
            </w:pPr>
            <w:r w:rsidRPr="00030F2D">
              <w:lastRenderedPageBreak/>
      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      </w:r>
            <w:r w:rsidRPr="00030F2D">
              <w:lastRenderedPageBreak/>
              <w:t xml:space="preserve">эргономики, техники безопасности, гигиены, ресурсосбережения, правовых и этических норм, норм информационной безопасности. </w:t>
            </w:r>
          </w:p>
          <w:p w14:paraId="3848F92F" w14:textId="77777777" w:rsidR="00B35502" w:rsidRPr="00030F2D" w:rsidRDefault="00B35502" w:rsidP="002C7F71">
            <w:pPr>
              <w:autoSpaceDE w:val="0"/>
              <w:autoSpaceDN w:val="0"/>
              <w:adjustRightInd w:val="0"/>
              <w:ind w:left="164" w:right="79"/>
              <w:jc w:val="both"/>
            </w:pPr>
          </w:p>
          <w:p w14:paraId="628C57D0" w14:textId="77777777" w:rsidR="00B35502" w:rsidRPr="00030F2D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1BB4D" w14:textId="77777777" w:rsidR="00B35502" w:rsidRPr="00030F2D" w:rsidRDefault="00B35502" w:rsidP="002C7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 w:rsidRPr="00030F2D">
              <w:lastRenderedPageBreak/>
              <w:t xml:space="preserve"> - умение оценивать свои действия с учетом влияния на окружающую среду, достижений целей и преодоления вызовов, возможных глобальных последствий; </w:t>
            </w:r>
          </w:p>
          <w:p w14:paraId="6C4B52A9" w14:textId="77777777" w:rsidR="00B35502" w:rsidRPr="000D2CAA" w:rsidRDefault="00B3550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30F2D">
              <w:t xml:space="preserve"> - способность действовать в условиях неопределенности, </w:t>
            </w:r>
            <w:r w:rsidRPr="00030F2D">
              <w:lastRenderedPageBreak/>
              <w:t>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других.</w:t>
            </w:r>
          </w:p>
        </w:tc>
      </w:tr>
      <w:tr w:rsidR="004A6FA4" w:rsidRPr="00030F2D" w14:paraId="0CE2EBED" w14:textId="77777777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F4E67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FB942" w14:textId="5DB7F3E3"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5754C">
              <w:rPr>
                <w:i/>
                <w:iCs/>
              </w:rPr>
              <w:t>ГБОУ «</w:t>
            </w:r>
            <w:proofErr w:type="spellStart"/>
            <w:r w:rsidRPr="0005754C">
              <w:rPr>
                <w:i/>
                <w:iCs/>
              </w:rPr>
              <w:t>КиберШкола</w:t>
            </w:r>
            <w:proofErr w:type="spellEnd"/>
            <w:r w:rsidRPr="0005754C">
              <w:rPr>
                <w:i/>
                <w:iCs/>
              </w:rPr>
              <w:t>» https://kibershkola.mskobr.ru</w:t>
            </w:r>
          </w:p>
        </w:tc>
      </w:tr>
      <w:tr w:rsidR="00784FE1" w:rsidRPr="00030F2D" w14:paraId="4DB2D0B9" w14:textId="77777777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1997E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</w:t>
            </w:r>
            <w:r w:rsidRPr="00030F2D">
              <w:rPr>
                <w:b/>
                <w:bCs/>
              </w:rPr>
              <w:t>ы МЭШ</w:t>
            </w:r>
            <w:r w:rsidRPr="00030F2D">
              <w:t> </w:t>
            </w:r>
          </w:p>
          <w:p w14:paraId="1EEA7208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56F1B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6E241C3F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7A5C9AFD" w14:textId="77777777"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577FFB3C" w14:textId="77777777" w:rsidTr="002C7F71"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E29F0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BC922" w14:textId="77777777"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14:paraId="63D61D7D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030F2D" w14:paraId="40474282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62572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784FE1" w:rsidRPr="00030F2D" w14:paraId="5F97414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F42A2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123BE652" w14:textId="77777777"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14:paraId="1EFF8460" w14:textId="77777777"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сами создаем свою Родину</w:t>
            </w:r>
          </w:p>
          <w:p w14:paraId="4B860D46" w14:textId="77777777"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Признательность доказывается делом (О. Бальзак) </w:t>
            </w:r>
          </w:p>
          <w:p w14:paraId="70B80B52" w14:textId="77777777" w:rsidR="00B35502" w:rsidRPr="000D2CAA" w:rsidRDefault="00B35502" w:rsidP="00B35502">
            <w:pPr>
              <w:pStyle w:val="12"/>
              <w:numPr>
                <w:ilvl w:val="0"/>
                <w:numId w:val="3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</w:tr>
      <w:tr w:rsidR="00784FE1" w:rsidRPr="00030F2D" w14:paraId="21ADC79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FF744" w14:textId="77777777"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3B84392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DD3AE" w14:textId="77777777"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E710F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424C9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3A29E28B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0F950" w14:textId="77777777" w:rsidR="00B35502" w:rsidRPr="000D2CAA" w:rsidRDefault="00B35502" w:rsidP="002C7F71">
            <w:pPr>
              <w:pStyle w:val="a7"/>
              <w:shd w:val="clear" w:color="auto" w:fill="FFFFFF"/>
              <w:ind w:right="143"/>
              <w:jc w:val="both"/>
              <w:rPr>
                <w:rFonts w:eastAsia="Microsoft Sans Serif"/>
              </w:rPr>
            </w:pPr>
            <w:r w:rsidRPr="000D2CAA">
              <w:rPr>
                <w:rFonts w:eastAsia="Microsoft Sans Serif"/>
              </w:rPr>
              <w:t xml:space="preserve"> - сформированность своей национальной, этнической принадлежности, любовь к своему народу, ее традициям, культуре. </w:t>
            </w:r>
            <w:r w:rsidRPr="000D2CAA">
              <w:rPr>
                <w:rFonts w:eastAsia="Microsoft Sans Serif"/>
              </w:rPr>
              <w:br/>
              <w:t xml:space="preserve"> - сформированность уважение к историческому и культурному наследию своего и других народов России, символам, праздникам, памятникам, традициям народов, </w:t>
            </w:r>
            <w:r w:rsidRPr="000D2CAA">
              <w:rPr>
                <w:rFonts w:eastAsia="Microsoft Sans Serif"/>
              </w:rPr>
              <w:lastRenderedPageBreak/>
              <w:t xml:space="preserve">проживающих в родной стране. </w:t>
            </w:r>
          </w:p>
          <w:p w14:paraId="06B946BC" w14:textId="77777777" w:rsidR="00B35502" w:rsidRPr="000D2CAA" w:rsidRDefault="00B35502" w:rsidP="002C7F71">
            <w:pPr>
              <w:pStyle w:val="a7"/>
              <w:shd w:val="clear" w:color="auto" w:fill="FFFFFF"/>
              <w:ind w:right="143"/>
              <w:jc w:val="both"/>
              <w:rPr>
                <w:rFonts w:eastAsia="Microsoft Sans Serif"/>
              </w:rPr>
            </w:pPr>
            <w:r w:rsidRPr="000D2CAA">
              <w:rPr>
                <w:rFonts w:eastAsia="Microsoft Sans Serif"/>
              </w:rPr>
              <w:t xml:space="preserve"> - сформированность интереса к познанию родного языка, истории и культуры своего края, своего народа, других народов России. </w:t>
            </w:r>
            <w:r w:rsidRPr="000D2CAA">
              <w:rPr>
                <w:rFonts w:eastAsia="Microsoft Sans Serif"/>
              </w:rPr>
              <w:br/>
              <w:t xml:space="preserve"> - знание и уважение достижения нашей̆ </w:t>
            </w:r>
            <w:proofErr w:type="gramStart"/>
            <w:r w:rsidRPr="000D2CAA">
              <w:rPr>
                <w:rFonts w:eastAsia="Microsoft Sans Serif"/>
              </w:rPr>
              <w:t>Родины  -</w:t>
            </w:r>
            <w:proofErr w:type="gramEnd"/>
            <w:r w:rsidRPr="000D2CAA">
              <w:rPr>
                <w:rFonts w:eastAsia="Microsoft Sans Serif"/>
              </w:rPr>
              <w:t xml:space="preserve">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B5784" w14:textId="77777777" w:rsidR="00B35502" w:rsidRPr="00030F2D" w:rsidRDefault="00B35502" w:rsidP="002C7F71">
            <w:pPr>
              <w:ind w:right="126"/>
              <w:jc w:val="both"/>
            </w:pPr>
            <w:r w:rsidRPr="004A6FA4">
              <w:lastRenderedPageBreak/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      </w:r>
            <w:r w:rsidRPr="00030F2D">
              <w:t>езнания, новых познавательных задач и средств их достижения.</w:t>
            </w:r>
          </w:p>
          <w:p w14:paraId="55B925CA" w14:textId="77777777" w:rsidR="00B35502" w:rsidRPr="00030F2D" w:rsidRDefault="00B35502" w:rsidP="002C7F71">
            <w:pPr>
              <w:ind w:right="126"/>
              <w:jc w:val="both"/>
            </w:pPr>
            <w:r w:rsidRPr="00030F2D">
              <w:t xml:space="preserve"> - умение самостоятельно оценивать и принимать решения, определяющие стратегию поведения, с </w:t>
            </w:r>
            <w:r w:rsidRPr="00030F2D">
              <w:lastRenderedPageBreak/>
              <w:t>учетом гражданских и нравственных ценностей;</w:t>
            </w:r>
          </w:p>
          <w:p w14:paraId="3AEB911F" w14:textId="77777777" w:rsidR="00B35502" w:rsidRPr="00030F2D" w:rsidRDefault="00B35502" w:rsidP="002C7F71">
            <w:pPr>
              <w:pStyle w:val="ac"/>
              <w:ind w:left="282" w:right="126"/>
              <w:jc w:val="both"/>
              <w:rPr>
                <w:rFonts w:ascii="Times New Roman" w:hAnsi="Times New Roman" w:cs="Times New Roman"/>
              </w:rPr>
            </w:pPr>
          </w:p>
          <w:p w14:paraId="7A2B2AD3" w14:textId="77777777" w:rsidR="00B35502" w:rsidRPr="00030F2D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6D550" w14:textId="77777777" w:rsidR="00B35502" w:rsidRPr="00030F2D" w:rsidRDefault="00B35502" w:rsidP="002C7F71">
            <w:pPr>
              <w:jc w:val="both"/>
            </w:pPr>
            <w:r w:rsidRPr="00030F2D">
              <w:lastRenderedPageBreak/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14:paraId="38025739" w14:textId="77777777" w:rsidR="00B35502" w:rsidRPr="00030F2D" w:rsidRDefault="00B35502" w:rsidP="002C7F71">
            <w:pPr>
              <w:jc w:val="both"/>
            </w:pPr>
            <w:r w:rsidRPr="00030F2D">
              <w:t xml:space="preserve"> - готовность к служению Отечеству, его защите;</w:t>
            </w:r>
          </w:p>
          <w:p w14:paraId="4CD8F488" w14:textId="77777777" w:rsidR="00B35502" w:rsidRPr="00030F2D" w:rsidRDefault="00B35502" w:rsidP="002C7F71">
            <w:pPr>
              <w:jc w:val="both"/>
            </w:pPr>
            <w:r w:rsidRPr="00030F2D">
      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</w:t>
            </w:r>
            <w:r w:rsidRPr="00030F2D">
              <w:lastRenderedPageBreak/>
              <w:t>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4A6FA4" w:rsidRPr="00030F2D" w14:paraId="357298D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4BFDE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18B88" w14:textId="25CA5AC1"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65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14:paraId="23EEA38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DCE3E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11BDD01B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5C66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2F167E90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0D02150F" w14:textId="77777777"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23BF7168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3A1DF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5B437" w14:textId="77777777"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14:paraId="026E6AF1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4A6FA4" w14:paraId="3D4D2A85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4FF4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4A6FA4" w:rsidRPr="004A6FA4" w14:paraId="2C6453E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509DB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4337F2B8" w14:textId="77777777" w:rsidR="00B35502" w:rsidRPr="000D2CAA" w:rsidRDefault="00B35502" w:rsidP="00B3550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Букет от коллег</w:t>
            </w:r>
          </w:p>
          <w:p w14:paraId="546766B7" w14:textId="77777777" w:rsidR="00B35502" w:rsidRPr="000D2CAA" w:rsidRDefault="00B35502" w:rsidP="00B3550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Нет ничего невозможного</w:t>
            </w:r>
          </w:p>
          <w:p w14:paraId="1DDC6D93" w14:textId="77777777" w:rsidR="00B35502" w:rsidRPr="000D2CAA" w:rsidRDefault="00B35502" w:rsidP="00B35502">
            <w:pPr>
              <w:pStyle w:val="12"/>
              <w:numPr>
                <w:ilvl w:val="0"/>
                <w:numId w:val="3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Крым на карте России</w:t>
            </w:r>
          </w:p>
        </w:tc>
      </w:tr>
      <w:tr w:rsidR="004A6FA4" w:rsidRPr="004A6FA4" w14:paraId="3C668589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2B06A" w14:textId="77777777" w:rsidR="00B35502" w:rsidRPr="004A6FA4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4A6FA4" w:rsidRPr="004A6FA4" w14:paraId="65AB0937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DA6FF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C5064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4D84E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4A6FA4" w:rsidRPr="004A6FA4" w14:paraId="05DE0865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D7DDC" w14:textId="77777777"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 xml:space="preserve"> -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      </w:r>
          </w:p>
          <w:p w14:paraId="68225CED" w14:textId="77777777"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  <w:r w:rsidRPr="004A6FA4">
              <w:t xml:space="preserve">- сформированность основ правового мышления.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3E19E" w14:textId="77777777" w:rsidR="00B35502" w:rsidRPr="004A6FA4" w:rsidRDefault="00B35502" w:rsidP="002C7F71">
            <w:pPr>
              <w:autoSpaceDE w:val="0"/>
              <w:autoSpaceDN w:val="0"/>
              <w:adjustRightInd w:val="0"/>
              <w:ind w:left="144" w:right="79"/>
              <w:jc w:val="both"/>
            </w:pPr>
            <w:r w:rsidRPr="004A6FA4"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720324FD" w14:textId="77777777" w:rsidR="00B35502" w:rsidRPr="004A6FA4" w:rsidRDefault="00B35502" w:rsidP="002C7F71">
            <w:pPr>
              <w:autoSpaceDE w:val="0"/>
              <w:autoSpaceDN w:val="0"/>
              <w:adjustRightInd w:val="0"/>
              <w:ind w:left="144" w:right="79"/>
              <w:jc w:val="both"/>
            </w:pPr>
            <w:r w:rsidRPr="004A6FA4">
              <w:t xml:space="preserve"> 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14:paraId="7DAEFFC2" w14:textId="77777777" w:rsidR="00B35502" w:rsidRPr="004A6FA4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  <w:r w:rsidRPr="004A6FA4">
              <w:t xml:space="preserve"> - владение навыками познавательной рефлексии как осознания </w:t>
            </w:r>
            <w:r w:rsidRPr="004A6FA4">
              <w:lastRenderedPageBreak/>
      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6AD70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lastRenderedPageBreak/>
              <w:t xml:space="preserve">- укрепление российской гражданской идентичность,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      </w:r>
          </w:p>
          <w:p w14:paraId="5888742F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</w:t>
            </w:r>
            <w:r w:rsidRPr="000D2CAA">
              <w:rPr>
                <w:spacing w:val="2"/>
                <w:shd w:val="clear" w:color="auto" w:fill="FFFFFF"/>
              </w:rPr>
              <w:lastRenderedPageBreak/>
              <w:t>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</w:tc>
      </w:tr>
      <w:tr w:rsidR="004A6FA4" w:rsidRPr="004A6FA4" w14:paraId="244206C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4AB96" w14:textId="77777777" w:rsidR="004A6FA4" w:rsidRPr="004A6FA4" w:rsidRDefault="004A6FA4" w:rsidP="004A6FA4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695E" w14:textId="5EB00E32" w:rsidR="004A6FA4" w:rsidRPr="004A6FA4" w:rsidRDefault="004A6FA4" w:rsidP="004A6FA4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ЦПКиО им. М. Горького </w:t>
            </w:r>
            <w:hyperlink r:id="rId66" w:history="1">
              <w:r w:rsidRPr="004A6FA4">
                <w:rPr>
                  <w:rStyle w:val="aa"/>
                  <w:i/>
                  <w:iCs/>
                  <w:color w:val="auto"/>
                </w:rPr>
                <w:t>https://www.park-gorkogo.com</w:t>
              </w:r>
            </w:hyperlink>
          </w:p>
        </w:tc>
      </w:tr>
      <w:tr w:rsidR="004A6FA4" w:rsidRPr="004A6FA4" w14:paraId="115F079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9D828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58B6394B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0C604" w14:textId="77777777"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3B796424" w14:textId="77777777"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3B038701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4A6FA4" w:rsidRPr="004A6FA4" w14:paraId="7B5609E1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A1C6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1E1F3" w14:textId="77777777" w:rsidR="00B35502" w:rsidRPr="004A6FA4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14:paraId="2EC5FE71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4A6FA4" w14:paraId="455838C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F8B5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14:paraId="38610166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72267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2F3FA9C7" w14:textId="77777777" w:rsidR="00B35502" w:rsidRPr="000D2CAA" w:rsidRDefault="00B35502" w:rsidP="00B35502">
            <w:pPr>
              <w:pStyle w:val="12"/>
              <w:numPr>
                <w:ilvl w:val="0"/>
                <w:numId w:val="3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Если ты не умеешь использовать минуту, ты зря проведешь и час, и всю жизнь (А. Солженицын)</w:t>
            </w:r>
          </w:p>
        </w:tc>
      </w:tr>
      <w:tr w:rsidR="00784FE1" w:rsidRPr="004A6FA4" w14:paraId="404C3D88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F722E" w14:textId="77777777" w:rsidR="00B35502" w:rsidRPr="004A6FA4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162A045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156C2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A2DD7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D5105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3CD7416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510B6" w14:textId="77777777" w:rsidR="00B35502" w:rsidRPr="004A6FA4" w:rsidRDefault="00B35502" w:rsidP="002C7F71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EFC2C" w14:textId="77777777" w:rsidR="00B35502" w:rsidRPr="004A6FA4" w:rsidRDefault="00B35502" w:rsidP="002C7F71">
            <w:pPr>
              <w:ind w:right="126"/>
            </w:pPr>
            <w:r w:rsidRPr="004A6FA4"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CE699" w14:textId="77777777" w:rsidR="00B35502" w:rsidRPr="004A6FA4" w:rsidRDefault="00B35502" w:rsidP="002C7F71">
            <w:pPr>
              <w:pStyle w:val="a7"/>
              <w:shd w:val="clear" w:color="auto" w:fill="FFFFFF"/>
            </w:pPr>
            <w:r w:rsidRPr="004A6FA4">
              <w:t xml:space="preserve"> 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      </w:r>
            <w:proofErr w:type="spellStart"/>
            <w:r w:rsidRPr="004A6FA4">
              <w:t>российского</w:t>
            </w:r>
            <w:proofErr w:type="spellEnd"/>
            <w:r w:rsidRPr="004A6FA4">
              <w:t xml:space="preserve"> народа. </w:t>
            </w:r>
            <w:r w:rsidRPr="004A6FA4">
              <w:br/>
              <w:t xml:space="preserve"> - выражающий осознанную готовность к получению профессионального образования, к непрерывному образованию в течение жизни как условию </w:t>
            </w:r>
            <w:proofErr w:type="spellStart"/>
            <w:r w:rsidRPr="004A6FA4">
              <w:t>успешнои</w:t>
            </w:r>
            <w:proofErr w:type="spellEnd"/>
            <w:r w:rsidRPr="004A6FA4">
              <w:t xml:space="preserve">̆ </w:t>
            </w:r>
            <w:proofErr w:type="spellStart"/>
            <w:r w:rsidRPr="004A6FA4">
              <w:t>профессиональнои</w:t>
            </w:r>
            <w:proofErr w:type="spellEnd"/>
            <w:r w:rsidRPr="004A6FA4">
              <w:t xml:space="preserve">̆ и </w:t>
            </w:r>
            <w:proofErr w:type="spellStart"/>
            <w:r w:rsidRPr="004A6FA4">
              <w:t>общественнои</w:t>
            </w:r>
            <w:proofErr w:type="spellEnd"/>
            <w:r w:rsidRPr="004A6FA4">
              <w:t xml:space="preserve">̆ деятельности. </w:t>
            </w:r>
          </w:p>
        </w:tc>
      </w:tr>
      <w:tr w:rsidR="004A6FA4" w:rsidRPr="004A6FA4" w14:paraId="488AA09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56470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AE9DD" w14:textId="3E7BC6B8" w:rsidR="00B3550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ГБУК ГДМ </w:t>
            </w:r>
            <w:hyperlink r:id="rId67" w:history="1"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http</w:t>
              </w:r>
              <w:r w:rsidRPr="004A6FA4">
                <w:rPr>
                  <w:rStyle w:val="aa"/>
                  <w:i/>
                  <w:iCs/>
                  <w:color w:val="auto"/>
                </w:rPr>
                <w:t>://</w:t>
              </w:r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www</w:t>
              </w:r>
              <w:r w:rsidRPr="004A6FA4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darwinmuseum</w:t>
              </w:r>
              <w:proofErr w:type="spellEnd"/>
              <w:r w:rsidRPr="004A6FA4">
                <w:rPr>
                  <w:rStyle w:val="aa"/>
                  <w:i/>
                  <w:iCs/>
                  <w:color w:val="auto"/>
                </w:rPr>
                <w:t>.</w:t>
              </w:r>
              <w:proofErr w:type="spellStart"/>
              <w:r w:rsidRPr="004A6FA4">
                <w:rPr>
                  <w:rStyle w:val="aa"/>
                  <w:i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784FE1" w:rsidRPr="004A6FA4" w14:paraId="2060E77A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EE05A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14:paraId="4C3191F8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9B68E" w14:textId="77777777"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039D28CD" w14:textId="77777777"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3F32F154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4A6FA4" w14:paraId="10F6CB2C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D037E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BE03F" w14:textId="77777777" w:rsidR="00B35502" w:rsidRPr="004A6FA4" w:rsidRDefault="00B35502" w:rsidP="002C7F71">
            <w:pPr>
              <w:spacing w:after="120"/>
              <w:ind w:firstLine="2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14:paraId="66DD1B3E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784FE1" w:rsidRPr="00030F2D" w14:paraId="63C18907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B0592" w14:textId="77777777" w:rsidR="00B35502" w:rsidRPr="000D2CAA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784FE1" w:rsidRPr="00030F2D" w14:paraId="575BD74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2CD54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707BC5B0" w14:textId="77777777" w:rsidR="00B35502" w:rsidRPr="000D2CAA" w:rsidRDefault="00B35502" w:rsidP="00B35502">
            <w:pPr>
              <w:pStyle w:val="12"/>
              <w:numPr>
                <w:ilvl w:val="0"/>
                <w:numId w:val="3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784FE1" w:rsidRPr="00030F2D" w14:paraId="4F09819A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F1084" w14:textId="77777777" w:rsidR="00B35502" w:rsidRPr="00030F2D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784FE1" w:rsidRPr="00030F2D" w14:paraId="17DD05B2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DCF48" w14:textId="77777777" w:rsidR="00B35502" w:rsidRPr="00030F2D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lastRenderedPageBreak/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5CAEF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Метапредметные</w:t>
            </w:r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6FB22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784FE1" w:rsidRPr="00030F2D" w14:paraId="19E6B41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035F0" w14:textId="77777777" w:rsidR="00B35502" w:rsidRPr="000D2CAA" w:rsidRDefault="00B35502" w:rsidP="002C7F71">
            <w:pPr>
              <w:jc w:val="both"/>
            </w:pPr>
            <w:r w:rsidRPr="000D2CAA">
              <w:t xml:space="preserve">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  <w:p w14:paraId="7591FB78" w14:textId="77777777" w:rsidR="00B35502" w:rsidRPr="000D2CAA" w:rsidRDefault="00B35502" w:rsidP="002C7F71">
            <w:pPr>
              <w:jc w:val="both"/>
              <w:rPr>
                <w:rFonts w:eastAsia="Microsoft Sans Serif"/>
              </w:rPr>
            </w:pPr>
            <w:r w:rsidRPr="000D2CAA">
              <w:t xml:space="preserve"> 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92F23" w14:textId="77777777" w:rsidR="00B35502" w:rsidRPr="000D2CAA" w:rsidRDefault="00B35502" w:rsidP="002C7F71">
            <w:pPr>
              <w:autoSpaceDE w:val="0"/>
              <w:autoSpaceDN w:val="0"/>
              <w:adjustRightInd w:val="0"/>
              <w:ind w:right="79"/>
              <w:jc w:val="both"/>
            </w:pPr>
            <w:r w:rsidRPr="000D2CAA">
              <w:t xml:space="preserve"> 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14:paraId="6A425E5A" w14:textId="77777777" w:rsidR="00B35502" w:rsidRPr="000D2CAA" w:rsidRDefault="00B35502" w:rsidP="002C7F71">
            <w:pPr>
              <w:autoSpaceDE w:val="0"/>
              <w:autoSpaceDN w:val="0"/>
              <w:adjustRightInd w:val="0"/>
              <w:ind w:right="79"/>
              <w:jc w:val="both"/>
            </w:pPr>
            <w:r w:rsidRPr="000D2CAA">
              <w:t xml:space="preserve"> - универсальные коммуникативные действия (общение, совместная деятельность, презентация).</w:t>
            </w:r>
          </w:p>
          <w:p w14:paraId="0F2AA0A7" w14:textId="77777777" w:rsidR="00B35502" w:rsidRPr="000D2CAA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1E71B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14:paraId="53EBD8BD" w14:textId="77777777" w:rsidR="00B35502" w:rsidRPr="000D2CAA" w:rsidRDefault="00B35502" w:rsidP="002C7F71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</w:rPr>
              <w:t>-</w:t>
            </w:r>
            <w:r w:rsidRPr="000D2CAA">
              <w:rPr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4A6FA4" w:rsidRPr="00030F2D" w14:paraId="4BB39C46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77946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43EA2" w14:textId="5A3D44B0" w:rsidR="00B35502" w:rsidRPr="004A6FA4" w:rsidRDefault="00030F2D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68" w:history="1">
              <w:r w:rsidRPr="00030F2D">
                <w:rPr>
                  <w:rStyle w:val="aa"/>
                  <w:i/>
                  <w:iCs/>
                  <w:color w:val="auto"/>
                </w:rPr>
                <w:t>https://patriotsport.moscow</w:t>
              </w:r>
            </w:hyperlink>
          </w:p>
        </w:tc>
      </w:tr>
      <w:tr w:rsidR="00784FE1" w:rsidRPr="00030F2D" w14:paraId="597ECA0F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F17F3" w14:textId="77777777" w:rsidR="00B35502" w:rsidRPr="00030F2D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14:paraId="5AC69C0B" w14:textId="77777777" w:rsidR="00B35502" w:rsidRPr="00030F2D" w:rsidRDefault="00B35502" w:rsidP="002C7F71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D38E0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14:paraId="635BABE9" w14:textId="77777777" w:rsidR="00B35502" w:rsidRPr="00030F2D" w:rsidRDefault="00B35502" w:rsidP="002C7F71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Например: </w:t>
            </w:r>
          </w:p>
          <w:p w14:paraId="4EDEEEDF" w14:textId="77777777" w:rsidR="00B35502" w:rsidRPr="00030F2D" w:rsidRDefault="00B35502" w:rsidP="002C7F71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784FE1" w:rsidRPr="00030F2D" w14:paraId="6ED2CB04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A949D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2BD8" w14:textId="77777777" w:rsidR="00B35502" w:rsidRPr="00030F2D" w:rsidRDefault="00B35502" w:rsidP="002C7F71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14:paraId="27C35895" w14:textId="77777777" w:rsidR="00B35502" w:rsidRPr="000D2CAA" w:rsidRDefault="00B35502" w:rsidP="00B35502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4A6FA4" w:rsidRPr="004A6FA4" w14:paraId="45C086A1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16FC" w14:textId="77777777" w:rsidR="00B35502" w:rsidRPr="004A6FA4" w:rsidRDefault="00B35502" w:rsidP="002C7F71">
            <w:pPr>
              <w:pStyle w:val="12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784FE1" w:rsidRPr="004A6FA4" w14:paraId="515BD45E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9BA77" w14:textId="77777777" w:rsidR="00B35502" w:rsidRPr="004A6FA4" w:rsidRDefault="00B35502" w:rsidP="002C7F71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14:paraId="587310E4" w14:textId="77777777" w:rsidR="00B35502" w:rsidRPr="000D2CAA" w:rsidRDefault="00B35502" w:rsidP="00B35502">
            <w:pPr>
              <w:pStyle w:val="12"/>
              <w:numPr>
                <w:ilvl w:val="0"/>
                <w:numId w:val="3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Экологично </w:t>
            </w:r>
            <w:r w:rsidRPr="000D2CAA">
              <w:rPr>
                <w:sz w:val="24"/>
                <w:szCs w:val="24"/>
                <w:lang w:val="en-US"/>
              </w:rPr>
              <w:t>VS</w:t>
            </w:r>
            <w:r w:rsidRPr="000D2CAA">
              <w:rPr>
                <w:sz w:val="24"/>
                <w:szCs w:val="24"/>
              </w:rPr>
              <w:t xml:space="preserve"> вредно</w:t>
            </w:r>
          </w:p>
        </w:tc>
      </w:tr>
      <w:tr w:rsidR="00784FE1" w:rsidRPr="004A6FA4" w14:paraId="4C6C1E93" w14:textId="77777777" w:rsidTr="002C7F71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EF64F" w14:textId="77777777" w:rsidR="00B35502" w:rsidRPr="004A6FA4" w:rsidRDefault="00B35502" w:rsidP="002C7F71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784FE1" w:rsidRPr="004A6FA4" w14:paraId="0F1C9C33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DBA20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A5DD4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Метапредметные</w:t>
            </w:r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E5FC2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784FE1" w:rsidRPr="004A6FA4" w14:paraId="2F7AD97D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11AC8" w14:textId="77777777" w:rsidR="00B35502" w:rsidRPr="004A6FA4" w:rsidRDefault="00B35502" w:rsidP="002C7F71">
            <w:pPr>
              <w:jc w:val="both"/>
            </w:pPr>
            <w:r w:rsidRPr="004A6FA4">
              <w:t xml:space="preserve"> -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      </w:r>
          </w:p>
          <w:p w14:paraId="5A8D44B8" w14:textId="77777777" w:rsidR="00B35502" w:rsidRPr="004A6FA4" w:rsidRDefault="00B35502" w:rsidP="002C7F71">
            <w:pPr>
              <w:jc w:val="both"/>
              <w:rPr>
                <w:rFonts w:eastAsia="Microsoft Sans Serif"/>
              </w:rPr>
            </w:pPr>
            <w:r w:rsidRPr="004A6FA4">
              <w:t xml:space="preserve"> - сформированность экологического мышления и способности учитывать и оценивать экологические последствия в разных сферах деятельности;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22D6B" w14:textId="77777777" w:rsidR="00B35502" w:rsidRPr="004A6FA4" w:rsidRDefault="00B35502" w:rsidP="002C7F71">
            <w:pPr>
              <w:jc w:val="both"/>
            </w:pPr>
            <w:r w:rsidRPr="004A6FA4"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14:paraId="1AE55543" w14:textId="77777777" w:rsidR="00B35502" w:rsidRPr="004A6FA4" w:rsidRDefault="00B35502" w:rsidP="002C7F71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4BAB0" w14:textId="77777777" w:rsidR="00B35502" w:rsidRPr="000D2CAA" w:rsidRDefault="00B35502" w:rsidP="002C7F71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4A6FA4" w:rsidRPr="004A6FA4" w14:paraId="33E5D76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66B73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4E8DB" w14:textId="1C69DB30" w:rsidR="00B35502" w:rsidRPr="004A6FA4" w:rsidRDefault="004A6FA4" w:rsidP="002C7F71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69" w:history="1">
              <w:r w:rsidRPr="000D2CAA">
                <w:rPr>
                  <w:rStyle w:val="aa"/>
                  <w:i/>
                  <w:iCs/>
                  <w:color w:val="auto"/>
                </w:rPr>
                <w:t>https://mducekt.mskobr.ru</w:t>
              </w:r>
            </w:hyperlink>
          </w:p>
        </w:tc>
      </w:tr>
      <w:tr w:rsidR="00784FE1" w:rsidRPr="004A6FA4" w14:paraId="7EB7F370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45219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b/>
                <w:bCs/>
              </w:rPr>
              <w:lastRenderedPageBreak/>
              <w:t>Цифровые ресурсы МЭШ</w:t>
            </w:r>
            <w:r w:rsidRPr="004A6FA4">
              <w:t> </w:t>
            </w:r>
          </w:p>
          <w:p w14:paraId="564E42DA" w14:textId="77777777" w:rsidR="00B35502" w:rsidRPr="004A6FA4" w:rsidRDefault="00B35502" w:rsidP="002C7F71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780C3" w14:textId="77777777"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14:paraId="04C36AF9" w14:textId="77777777" w:rsidR="00B35502" w:rsidRPr="004A6FA4" w:rsidRDefault="00B35502" w:rsidP="002C7F71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Например: </w:t>
            </w:r>
          </w:p>
          <w:p w14:paraId="57EB736D" w14:textId="77777777" w:rsidR="00B35502" w:rsidRPr="004A6FA4" w:rsidRDefault="00B35502" w:rsidP="002C7F71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B35502" w:rsidRPr="004A6FA4" w14:paraId="62B5C37E" w14:textId="77777777" w:rsidTr="002C7F71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2FD88" w14:textId="77777777" w:rsidR="00B35502" w:rsidRPr="004A6FA4" w:rsidRDefault="00B35502" w:rsidP="002C7F71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52F55" w14:textId="77777777" w:rsidR="00B35502" w:rsidRPr="004A6FA4" w:rsidRDefault="00B35502" w:rsidP="002C7F71">
            <w:pPr>
              <w:spacing w:after="120"/>
              <w:ind w:firstLine="2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14:paraId="72199D1A" w14:textId="77777777" w:rsidR="00B35502" w:rsidRPr="000D2CAA" w:rsidRDefault="00B35502" w:rsidP="00B35502">
      <w:pPr>
        <w:rPr>
          <w:color w:val="FF0000"/>
        </w:rPr>
      </w:pPr>
    </w:p>
    <w:p w14:paraId="6C7D10A9" w14:textId="77777777" w:rsidR="000B0F81" w:rsidRPr="000D2CAA" w:rsidRDefault="000B0F81" w:rsidP="000B0F81">
      <w:pPr>
        <w:pStyle w:val="a7"/>
        <w:spacing w:before="0" w:beforeAutospacing="0" w:after="0" w:afterAutospacing="0"/>
        <w:jc w:val="both"/>
        <w:rPr>
          <w:rFonts w:cs="Calibri"/>
          <w:b/>
          <w:bCs/>
          <w:color w:val="FF0000"/>
          <w:sz w:val="28"/>
          <w:szCs w:val="28"/>
        </w:rPr>
      </w:pPr>
    </w:p>
    <w:p w14:paraId="75DF3A41" w14:textId="3F66F977" w:rsidR="000B0F81" w:rsidRPr="004A6FA4" w:rsidRDefault="000B0F81" w:rsidP="000B0F81">
      <w:pPr>
        <w:pStyle w:val="a7"/>
        <w:spacing w:before="0" w:beforeAutospacing="0" w:after="0" w:afterAutospacing="0"/>
        <w:jc w:val="both"/>
        <w:rPr>
          <w:rFonts w:cs="Calibri"/>
          <w:b/>
          <w:bCs/>
          <w:sz w:val="28"/>
          <w:szCs w:val="28"/>
        </w:rPr>
      </w:pPr>
      <w:r w:rsidRPr="004A6FA4">
        <w:rPr>
          <w:rFonts w:cs="Calibri"/>
          <w:b/>
          <w:bCs/>
          <w:sz w:val="28"/>
          <w:szCs w:val="28"/>
        </w:rPr>
        <w:t>Календарно-тематическое планирование</w:t>
      </w:r>
    </w:p>
    <w:tbl>
      <w:tblPr>
        <w:tblStyle w:val="13"/>
        <w:tblW w:w="9209" w:type="dxa"/>
        <w:tblLook w:val="04A0" w:firstRow="1" w:lastRow="0" w:firstColumn="1" w:lastColumn="0" w:noHBand="0" w:noVBand="1"/>
      </w:tblPr>
      <w:tblGrid>
        <w:gridCol w:w="550"/>
        <w:gridCol w:w="5829"/>
        <w:gridCol w:w="1454"/>
        <w:gridCol w:w="1488"/>
      </w:tblGrid>
      <w:tr w:rsidR="00784FE1" w:rsidRPr="004A6FA4" w14:paraId="27E82B5B" w14:textId="77777777" w:rsidTr="002C7F71">
        <w:trPr>
          <w:trHeight w:val="20"/>
        </w:trPr>
        <w:tc>
          <w:tcPr>
            <w:tcW w:w="550" w:type="dxa"/>
            <w:hideMark/>
          </w:tcPr>
          <w:p w14:paraId="1B530791" w14:textId="77777777" w:rsidR="000B0F81" w:rsidRPr="004A6FA4" w:rsidRDefault="000B0F81" w:rsidP="002C7F71">
            <w:pPr>
              <w:jc w:val="center"/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14:paraId="5B560E94" w14:textId="77777777" w:rsidR="000B0F81" w:rsidRPr="004A6FA4" w:rsidRDefault="000B0F81" w:rsidP="002C7F71">
            <w:pPr>
              <w:rPr>
                <w:rFonts w:ascii="Times" w:hAnsi="Times"/>
                <w:b/>
                <w:bCs/>
              </w:rPr>
            </w:pPr>
            <w:r w:rsidRPr="004A6FA4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0" w:type="dxa"/>
          </w:tcPr>
          <w:p w14:paraId="0F7A39DB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0D2CAA">
              <w:rPr>
                <w:rFonts w:ascii="Times" w:hAnsi="Times"/>
                <w:b/>
                <w:bCs/>
              </w:rPr>
              <w:t>Дата проведения</w:t>
            </w:r>
          </w:p>
        </w:tc>
        <w:tc>
          <w:tcPr>
            <w:tcW w:w="990" w:type="dxa"/>
            <w:vAlign w:val="center"/>
          </w:tcPr>
          <w:p w14:paraId="5F0A4439" w14:textId="77777777" w:rsidR="000B0F81" w:rsidRPr="000D2CAA" w:rsidRDefault="000B0F81" w:rsidP="002C7F71">
            <w:pPr>
              <w:pStyle w:val="af"/>
              <w:spacing w:after="140" w:line="240" w:lineRule="auto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0D2CAA">
              <w:rPr>
                <w:rFonts w:ascii="Times" w:hAnsi="Times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84FE1" w:rsidRPr="004A6FA4" w14:paraId="78AD1847" w14:textId="77777777" w:rsidTr="002C7F71">
        <w:trPr>
          <w:trHeight w:val="283"/>
        </w:trPr>
        <w:tc>
          <w:tcPr>
            <w:tcW w:w="550" w:type="dxa"/>
            <w:hideMark/>
          </w:tcPr>
          <w:p w14:paraId="10D40413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vAlign w:val="center"/>
            <w:hideMark/>
          </w:tcPr>
          <w:p w14:paraId="30AD015A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840" w:type="dxa"/>
          </w:tcPr>
          <w:p w14:paraId="7819B93A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05.09.2022</w:t>
            </w:r>
          </w:p>
        </w:tc>
        <w:tc>
          <w:tcPr>
            <w:tcW w:w="990" w:type="dxa"/>
            <w:vAlign w:val="center"/>
          </w:tcPr>
          <w:p w14:paraId="0DE3D69E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7FFAB05" w14:textId="77777777" w:rsidTr="002C7F71">
        <w:trPr>
          <w:trHeight w:val="20"/>
        </w:trPr>
        <w:tc>
          <w:tcPr>
            <w:tcW w:w="550" w:type="dxa"/>
            <w:hideMark/>
          </w:tcPr>
          <w:p w14:paraId="2389546E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vAlign w:val="center"/>
            <w:hideMark/>
          </w:tcPr>
          <w:p w14:paraId="6678C485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сами создаем свою Родину</w:t>
            </w:r>
          </w:p>
        </w:tc>
        <w:tc>
          <w:tcPr>
            <w:tcW w:w="1840" w:type="dxa"/>
          </w:tcPr>
          <w:p w14:paraId="421803E0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12.09.</w:t>
            </w:r>
            <w:r w:rsidRPr="000D2CAA">
              <w:rPr>
                <w:rFonts w:ascii="Times" w:hAnsi="Times"/>
                <w:lang w:val="en-US"/>
              </w:rPr>
              <w:t>20</w:t>
            </w:r>
            <w:r w:rsidRPr="000D2CAA">
              <w:rPr>
                <w:rFonts w:ascii="Times" w:hAnsi="Times"/>
              </w:rPr>
              <w:t>22</w:t>
            </w:r>
          </w:p>
        </w:tc>
        <w:tc>
          <w:tcPr>
            <w:tcW w:w="990" w:type="dxa"/>
            <w:vAlign w:val="center"/>
          </w:tcPr>
          <w:p w14:paraId="2E596EE2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C06C7C4" w14:textId="77777777" w:rsidTr="002C7F71">
        <w:trPr>
          <w:trHeight w:val="20"/>
        </w:trPr>
        <w:tc>
          <w:tcPr>
            <w:tcW w:w="550" w:type="dxa"/>
            <w:hideMark/>
          </w:tcPr>
          <w:p w14:paraId="6650AD44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vAlign w:val="center"/>
            <w:hideMark/>
          </w:tcPr>
          <w:p w14:paraId="4013EA5C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840" w:type="dxa"/>
          </w:tcPr>
          <w:p w14:paraId="5712B166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19.09.2022</w:t>
            </w:r>
          </w:p>
        </w:tc>
        <w:tc>
          <w:tcPr>
            <w:tcW w:w="990" w:type="dxa"/>
            <w:vAlign w:val="center"/>
          </w:tcPr>
          <w:p w14:paraId="032C7811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069E491" w14:textId="77777777" w:rsidTr="002C7F71">
        <w:trPr>
          <w:trHeight w:val="20"/>
        </w:trPr>
        <w:tc>
          <w:tcPr>
            <w:tcW w:w="550" w:type="dxa"/>
            <w:hideMark/>
          </w:tcPr>
          <w:p w14:paraId="0B2A8EC3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vAlign w:val="center"/>
            <w:hideMark/>
          </w:tcPr>
          <w:p w14:paraId="7AB3902D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840" w:type="dxa"/>
          </w:tcPr>
          <w:p w14:paraId="55AEF72C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26.09.2022</w:t>
            </w:r>
          </w:p>
        </w:tc>
        <w:tc>
          <w:tcPr>
            <w:tcW w:w="990" w:type="dxa"/>
            <w:vAlign w:val="center"/>
          </w:tcPr>
          <w:p w14:paraId="344D3152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243E21E" w14:textId="77777777" w:rsidTr="002C7F71">
        <w:trPr>
          <w:trHeight w:val="20"/>
        </w:trPr>
        <w:tc>
          <w:tcPr>
            <w:tcW w:w="550" w:type="dxa"/>
            <w:hideMark/>
          </w:tcPr>
          <w:p w14:paraId="497256FB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vAlign w:val="center"/>
            <w:hideMark/>
          </w:tcPr>
          <w:p w14:paraId="427FBFE3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840" w:type="dxa"/>
          </w:tcPr>
          <w:p w14:paraId="39F1461A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03.10.2022</w:t>
            </w:r>
          </w:p>
        </w:tc>
        <w:tc>
          <w:tcPr>
            <w:tcW w:w="990" w:type="dxa"/>
            <w:vAlign w:val="center"/>
          </w:tcPr>
          <w:p w14:paraId="781B16BA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D6DAD40" w14:textId="77777777" w:rsidTr="002C7F71">
        <w:trPr>
          <w:trHeight w:val="20"/>
        </w:trPr>
        <w:tc>
          <w:tcPr>
            <w:tcW w:w="550" w:type="dxa"/>
            <w:hideMark/>
          </w:tcPr>
          <w:p w14:paraId="41467F2D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vAlign w:val="bottom"/>
            <w:hideMark/>
          </w:tcPr>
          <w:p w14:paraId="4889B8DD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Отчество- от слова «отец»</w:t>
            </w:r>
          </w:p>
        </w:tc>
        <w:tc>
          <w:tcPr>
            <w:tcW w:w="1840" w:type="dxa"/>
          </w:tcPr>
          <w:p w14:paraId="6685D61E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10.10.2022</w:t>
            </w:r>
          </w:p>
        </w:tc>
        <w:tc>
          <w:tcPr>
            <w:tcW w:w="990" w:type="dxa"/>
            <w:vAlign w:val="center"/>
          </w:tcPr>
          <w:p w14:paraId="377422F4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15093C6" w14:textId="77777777" w:rsidTr="002C7F71">
        <w:trPr>
          <w:trHeight w:val="20"/>
        </w:trPr>
        <w:tc>
          <w:tcPr>
            <w:tcW w:w="550" w:type="dxa"/>
            <w:hideMark/>
          </w:tcPr>
          <w:p w14:paraId="739C5C72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vAlign w:val="bottom"/>
            <w:hideMark/>
          </w:tcPr>
          <w:p w14:paraId="50936657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Что мы музыкой зовём?</w:t>
            </w:r>
          </w:p>
        </w:tc>
        <w:tc>
          <w:tcPr>
            <w:tcW w:w="1840" w:type="dxa"/>
          </w:tcPr>
          <w:p w14:paraId="41CA0B38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17.10.2022</w:t>
            </w:r>
          </w:p>
        </w:tc>
        <w:tc>
          <w:tcPr>
            <w:tcW w:w="990" w:type="dxa"/>
            <w:vAlign w:val="center"/>
          </w:tcPr>
          <w:p w14:paraId="7F1D4798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FB45EAC" w14:textId="77777777" w:rsidTr="002C7F71">
        <w:trPr>
          <w:trHeight w:val="20"/>
        </w:trPr>
        <w:tc>
          <w:tcPr>
            <w:tcW w:w="550" w:type="dxa"/>
            <w:hideMark/>
          </w:tcPr>
          <w:p w14:paraId="2B41C8A8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vAlign w:val="bottom"/>
            <w:hideMark/>
          </w:tcPr>
          <w:p w14:paraId="15BB9194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«Готов к труду и обороне»</w:t>
            </w:r>
          </w:p>
        </w:tc>
        <w:tc>
          <w:tcPr>
            <w:tcW w:w="1840" w:type="dxa"/>
          </w:tcPr>
          <w:p w14:paraId="57CC8540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24.10.2022</w:t>
            </w:r>
          </w:p>
        </w:tc>
        <w:tc>
          <w:tcPr>
            <w:tcW w:w="990" w:type="dxa"/>
            <w:vAlign w:val="center"/>
          </w:tcPr>
          <w:p w14:paraId="5C20C1B7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98A559B" w14:textId="77777777" w:rsidTr="002C7F71">
        <w:trPr>
          <w:trHeight w:val="20"/>
        </w:trPr>
        <w:tc>
          <w:tcPr>
            <w:tcW w:w="550" w:type="dxa"/>
            <w:hideMark/>
          </w:tcPr>
          <w:p w14:paraId="75A0DA7A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vAlign w:val="bottom"/>
            <w:hideMark/>
          </w:tcPr>
          <w:p w14:paraId="36EA6D09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Мы едины, мы — одна страна!</w:t>
            </w:r>
          </w:p>
        </w:tc>
        <w:tc>
          <w:tcPr>
            <w:tcW w:w="1840" w:type="dxa"/>
          </w:tcPr>
          <w:p w14:paraId="5A65CFB4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31.10.2022</w:t>
            </w:r>
          </w:p>
        </w:tc>
        <w:tc>
          <w:tcPr>
            <w:tcW w:w="990" w:type="dxa"/>
            <w:vAlign w:val="center"/>
          </w:tcPr>
          <w:p w14:paraId="0EDE19A4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B36FC03" w14:textId="77777777" w:rsidTr="002C7F71">
        <w:trPr>
          <w:trHeight w:val="20"/>
        </w:trPr>
        <w:tc>
          <w:tcPr>
            <w:tcW w:w="550" w:type="dxa"/>
            <w:hideMark/>
          </w:tcPr>
          <w:p w14:paraId="4B0321E1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vAlign w:val="bottom"/>
            <w:hideMark/>
          </w:tcPr>
          <w:p w14:paraId="52379745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Многообразие языков и культур народов России</w:t>
            </w:r>
          </w:p>
        </w:tc>
        <w:tc>
          <w:tcPr>
            <w:tcW w:w="1840" w:type="dxa"/>
          </w:tcPr>
          <w:p w14:paraId="39B30670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14.11.2022</w:t>
            </w:r>
          </w:p>
        </w:tc>
        <w:tc>
          <w:tcPr>
            <w:tcW w:w="990" w:type="dxa"/>
            <w:vAlign w:val="center"/>
          </w:tcPr>
          <w:p w14:paraId="240ABE65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AD4700E" w14:textId="77777777" w:rsidTr="002C7F71">
        <w:trPr>
          <w:trHeight w:val="20"/>
        </w:trPr>
        <w:tc>
          <w:tcPr>
            <w:tcW w:w="550" w:type="dxa"/>
            <w:hideMark/>
          </w:tcPr>
          <w:p w14:paraId="176ED855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vAlign w:val="bottom"/>
            <w:hideMark/>
          </w:tcPr>
          <w:p w14:paraId="126DF52C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Материнский подвиг</w:t>
            </w:r>
          </w:p>
        </w:tc>
        <w:tc>
          <w:tcPr>
            <w:tcW w:w="1840" w:type="dxa"/>
          </w:tcPr>
          <w:p w14:paraId="1F63469E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21.11.2022</w:t>
            </w:r>
          </w:p>
        </w:tc>
        <w:tc>
          <w:tcPr>
            <w:tcW w:w="990" w:type="dxa"/>
            <w:vAlign w:val="center"/>
          </w:tcPr>
          <w:p w14:paraId="3E98E6A0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3E72D15" w14:textId="77777777" w:rsidTr="002C7F71">
        <w:trPr>
          <w:trHeight w:val="20"/>
        </w:trPr>
        <w:tc>
          <w:tcPr>
            <w:tcW w:w="550" w:type="dxa"/>
            <w:hideMark/>
          </w:tcPr>
          <w:p w14:paraId="12DB7A18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vAlign w:val="bottom"/>
            <w:hideMark/>
          </w:tcPr>
          <w:p w14:paraId="08E79641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Государственные символы России: история и современность</w:t>
            </w:r>
          </w:p>
        </w:tc>
        <w:tc>
          <w:tcPr>
            <w:tcW w:w="1840" w:type="dxa"/>
          </w:tcPr>
          <w:p w14:paraId="377C038C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28.11.2022</w:t>
            </w:r>
          </w:p>
        </w:tc>
        <w:tc>
          <w:tcPr>
            <w:tcW w:w="990" w:type="dxa"/>
            <w:vAlign w:val="center"/>
          </w:tcPr>
          <w:p w14:paraId="2BA0D3B9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C1D2B2B" w14:textId="77777777" w:rsidTr="002C7F71">
        <w:trPr>
          <w:trHeight w:val="20"/>
        </w:trPr>
        <w:tc>
          <w:tcPr>
            <w:tcW w:w="550" w:type="dxa"/>
            <w:hideMark/>
          </w:tcPr>
          <w:p w14:paraId="66B96667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vAlign w:val="bottom"/>
            <w:hideMark/>
          </w:tcPr>
          <w:p w14:paraId="719A6D35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Жить - значит действовать</w:t>
            </w:r>
          </w:p>
        </w:tc>
        <w:tc>
          <w:tcPr>
            <w:tcW w:w="1840" w:type="dxa"/>
          </w:tcPr>
          <w:p w14:paraId="4C5C8AC1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05.11.2022</w:t>
            </w:r>
          </w:p>
        </w:tc>
        <w:tc>
          <w:tcPr>
            <w:tcW w:w="990" w:type="dxa"/>
            <w:vAlign w:val="center"/>
          </w:tcPr>
          <w:p w14:paraId="1543FBBC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4E616821" w14:textId="77777777" w:rsidTr="002C7F71">
        <w:trPr>
          <w:trHeight w:val="20"/>
        </w:trPr>
        <w:tc>
          <w:tcPr>
            <w:tcW w:w="550" w:type="dxa"/>
            <w:hideMark/>
          </w:tcPr>
          <w:p w14:paraId="360E0297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vAlign w:val="bottom"/>
            <w:hideMark/>
          </w:tcPr>
          <w:p w14:paraId="528618F8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Память-основа совести и нравственности (Д. Лихачев)</w:t>
            </w:r>
          </w:p>
        </w:tc>
        <w:tc>
          <w:tcPr>
            <w:tcW w:w="1840" w:type="dxa"/>
          </w:tcPr>
          <w:p w14:paraId="7D78D22F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09.12.2022</w:t>
            </w:r>
          </w:p>
        </w:tc>
        <w:tc>
          <w:tcPr>
            <w:tcW w:w="990" w:type="dxa"/>
            <w:vAlign w:val="center"/>
          </w:tcPr>
          <w:p w14:paraId="1F244B17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2EC3A15" w14:textId="77777777" w:rsidTr="002C7F71">
        <w:trPr>
          <w:trHeight w:val="20"/>
        </w:trPr>
        <w:tc>
          <w:tcPr>
            <w:tcW w:w="550" w:type="dxa"/>
            <w:hideMark/>
          </w:tcPr>
          <w:p w14:paraId="09E48B5D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vAlign w:val="bottom"/>
            <w:hideMark/>
          </w:tcPr>
          <w:p w14:paraId="1FC32C4E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Повзрослеть - это значит, чувствовать ответственность за других (Г. Купер)</w:t>
            </w:r>
          </w:p>
        </w:tc>
        <w:tc>
          <w:tcPr>
            <w:tcW w:w="1840" w:type="dxa"/>
          </w:tcPr>
          <w:p w14:paraId="1D8764AF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12.12.2022</w:t>
            </w:r>
          </w:p>
        </w:tc>
        <w:tc>
          <w:tcPr>
            <w:tcW w:w="990" w:type="dxa"/>
            <w:vAlign w:val="center"/>
          </w:tcPr>
          <w:p w14:paraId="6E2E57D3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F49CCA5" w14:textId="77777777" w:rsidTr="002C7F71">
        <w:trPr>
          <w:trHeight w:val="20"/>
        </w:trPr>
        <w:tc>
          <w:tcPr>
            <w:tcW w:w="550" w:type="dxa"/>
            <w:hideMark/>
          </w:tcPr>
          <w:p w14:paraId="3B7CF7FE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vAlign w:val="bottom"/>
            <w:hideMark/>
          </w:tcPr>
          <w:p w14:paraId="4442A63D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Светлый праздник Рождества</w:t>
            </w:r>
          </w:p>
        </w:tc>
        <w:tc>
          <w:tcPr>
            <w:tcW w:w="1840" w:type="dxa"/>
          </w:tcPr>
          <w:p w14:paraId="4BF05045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26.12.2022</w:t>
            </w:r>
          </w:p>
        </w:tc>
        <w:tc>
          <w:tcPr>
            <w:tcW w:w="990" w:type="dxa"/>
            <w:vAlign w:val="center"/>
          </w:tcPr>
          <w:p w14:paraId="5D44464C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297EA05" w14:textId="77777777" w:rsidTr="002C7F71">
        <w:trPr>
          <w:trHeight w:val="20"/>
        </w:trPr>
        <w:tc>
          <w:tcPr>
            <w:tcW w:w="550" w:type="dxa"/>
            <w:hideMark/>
          </w:tcPr>
          <w:p w14:paraId="6D3C9328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vAlign w:val="bottom"/>
            <w:hideMark/>
          </w:tcPr>
          <w:p w14:paraId="47E64EBB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Полет мечты</w:t>
            </w:r>
          </w:p>
        </w:tc>
        <w:tc>
          <w:tcPr>
            <w:tcW w:w="1840" w:type="dxa"/>
          </w:tcPr>
          <w:p w14:paraId="696736AB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09.01.2023</w:t>
            </w:r>
          </w:p>
        </w:tc>
        <w:tc>
          <w:tcPr>
            <w:tcW w:w="990" w:type="dxa"/>
            <w:vAlign w:val="center"/>
          </w:tcPr>
          <w:p w14:paraId="37A93D0D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6BBCBCC" w14:textId="77777777" w:rsidTr="002C7F71">
        <w:trPr>
          <w:trHeight w:val="20"/>
        </w:trPr>
        <w:tc>
          <w:tcPr>
            <w:tcW w:w="550" w:type="dxa"/>
            <w:hideMark/>
          </w:tcPr>
          <w:p w14:paraId="48F9BAE6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vAlign w:val="bottom"/>
            <w:hideMark/>
          </w:tcPr>
          <w:p w14:paraId="2F83F7C7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Кибербезопасность: основы</w:t>
            </w:r>
          </w:p>
        </w:tc>
        <w:tc>
          <w:tcPr>
            <w:tcW w:w="1840" w:type="dxa"/>
          </w:tcPr>
          <w:p w14:paraId="74C5482F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16.01.2023</w:t>
            </w:r>
          </w:p>
        </w:tc>
        <w:tc>
          <w:tcPr>
            <w:tcW w:w="990" w:type="dxa"/>
            <w:vAlign w:val="center"/>
          </w:tcPr>
          <w:p w14:paraId="4F6F2A6F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C116ADD" w14:textId="77777777" w:rsidTr="002C7F71">
        <w:trPr>
          <w:trHeight w:val="20"/>
        </w:trPr>
        <w:tc>
          <w:tcPr>
            <w:tcW w:w="550" w:type="dxa"/>
            <w:hideMark/>
          </w:tcPr>
          <w:p w14:paraId="1D864B65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vAlign w:val="bottom"/>
            <w:hideMark/>
          </w:tcPr>
          <w:p w14:paraId="440725F3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Ты выжил, город на Неве...</w:t>
            </w:r>
          </w:p>
        </w:tc>
        <w:tc>
          <w:tcPr>
            <w:tcW w:w="1840" w:type="dxa"/>
          </w:tcPr>
          <w:p w14:paraId="6147C752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14:paraId="19B69226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2976F2F" w14:textId="77777777" w:rsidTr="002C7F71">
        <w:trPr>
          <w:trHeight w:val="20"/>
        </w:trPr>
        <w:tc>
          <w:tcPr>
            <w:tcW w:w="550" w:type="dxa"/>
            <w:hideMark/>
          </w:tcPr>
          <w:p w14:paraId="133D5676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vAlign w:val="bottom"/>
            <w:hideMark/>
          </w:tcPr>
          <w:p w14:paraId="332AACDB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 чего начинается театр?</w:t>
            </w:r>
          </w:p>
        </w:tc>
        <w:tc>
          <w:tcPr>
            <w:tcW w:w="1840" w:type="dxa"/>
          </w:tcPr>
          <w:p w14:paraId="07362C0C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23.01.2023</w:t>
            </w:r>
          </w:p>
        </w:tc>
        <w:tc>
          <w:tcPr>
            <w:tcW w:w="990" w:type="dxa"/>
            <w:vAlign w:val="center"/>
          </w:tcPr>
          <w:p w14:paraId="44447DB5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E55C401" w14:textId="77777777" w:rsidTr="002C7F71">
        <w:trPr>
          <w:trHeight w:val="20"/>
        </w:trPr>
        <w:tc>
          <w:tcPr>
            <w:tcW w:w="550" w:type="dxa"/>
            <w:hideMark/>
          </w:tcPr>
          <w:p w14:paraId="56911D2A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vAlign w:val="bottom"/>
            <w:hideMark/>
          </w:tcPr>
          <w:p w14:paraId="1818ABDA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Ценность научного познания</w:t>
            </w:r>
          </w:p>
        </w:tc>
        <w:tc>
          <w:tcPr>
            <w:tcW w:w="1840" w:type="dxa"/>
          </w:tcPr>
          <w:p w14:paraId="05858AA3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06.02.2023</w:t>
            </w:r>
          </w:p>
        </w:tc>
        <w:tc>
          <w:tcPr>
            <w:tcW w:w="990" w:type="dxa"/>
            <w:vAlign w:val="center"/>
          </w:tcPr>
          <w:p w14:paraId="6F244AC8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887FAD3" w14:textId="77777777" w:rsidTr="002C7F71">
        <w:trPr>
          <w:trHeight w:val="20"/>
        </w:trPr>
        <w:tc>
          <w:tcPr>
            <w:tcW w:w="550" w:type="dxa"/>
            <w:hideMark/>
          </w:tcPr>
          <w:p w14:paraId="1B4D4331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vAlign w:val="bottom"/>
            <w:hideMark/>
          </w:tcPr>
          <w:p w14:paraId="7E1766B2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Россия в мире</w:t>
            </w:r>
          </w:p>
        </w:tc>
        <w:tc>
          <w:tcPr>
            <w:tcW w:w="1840" w:type="dxa"/>
          </w:tcPr>
          <w:p w14:paraId="62CBA7D5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13.02.2023</w:t>
            </w:r>
          </w:p>
        </w:tc>
        <w:tc>
          <w:tcPr>
            <w:tcW w:w="990" w:type="dxa"/>
            <w:vAlign w:val="center"/>
          </w:tcPr>
          <w:p w14:paraId="39F2893F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1D8314E" w14:textId="77777777" w:rsidTr="002C7F71">
        <w:trPr>
          <w:trHeight w:val="20"/>
        </w:trPr>
        <w:tc>
          <w:tcPr>
            <w:tcW w:w="550" w:type="dxa"/>
            <w:hideMark/>
          </w:tcPr>
          <w:p w14:paraId="03AE2854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vAlign w:val="bottom"/>
            <w:hideMark/>
          </w:tcPr>
          <w:p w14:paraId="4B4DD06B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Признательность доказывается делом (О. Бальзак)</w:t>
            </w:r>
          </w:p>
        </w:tc>
        <w:tc>
          <w:tcPr>
            <w:tcW w:w="1840" w:type="dxa"/>
          </w:tcPr>
          <w:p w14:paraId="034171AA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  <w:lang w:val="en-US"/>
              </w:rPr>
              <w:t>20.02.2023</w:t>
            </w:r>
          </w:p>
        </w:tc>
        <w:tc>
          <w:tcPr>
            <w:tcW w:w="990" w:type="dxa"/>
            <w:vAlign w:val="center"/>
          </w:tcPr>
          <w:p w14:paraId="00B2439B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  <w:lang w:val="en-U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65DB010" w14:textId="77777777" w:rsidTr="002C7F71">
        <w:trPr>
          <w:trHeight w:val="20"/>
        </w:trPr>
        <w:tc>
          <w:tcPr>
            <w:tcW w:w="550" w:type="dxa"/>
            <w:hideMark/>
          </w:tcPr>
          <w:p w14:paraId="6DE85D50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lastRenderedPageBreak/>
              <w:t>24</w:t>
            </w:r>
          </w:p>
        </w:tc>
        <w:tc>
          <w:tcPr>
            <w:tcW w:w="5829" w:type="dxa"/>
            <w:noWrap/>
            <w:vAlign w:val="bottom"/>
            <w:hideMark/>
          </w:tcPr>
          <w:p w14:paraId="0650A6F3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Нет ничего невозможного</w:t>
            </w:r>
          </w:p>
        </w:tc>
        <w:tc>
          <w:tcPr>
            <w:tcW w:w="1840" w:type="dxa"/>
          </w:tcPr>
          <w:p w14:paraId="5F216682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27.02.2023</w:t>
            </w:r>
          </w:p>
        </w:tc>
        <w:tc>
          <w:tcPr>
            <w:tcW w:w="990" w:type="dxa"/>
            <w:vAlign w:val="center"/>
          </w:tcPr>
          <w:p w14:paraId="1F6665D7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B254AB2" w14:textId="77777777" w:rsidTr="002C7F71">
        <w:trPr>
          <w:trHeight w:val="20"/>
        </w:trPr>
        <w:tc>
          <w:tcPr>
            <w:tcW w:w="550" w:type="dxa"/>
            <w:hideMark/>
          </w:tcPr>
          <w:p w14:paraId="4338302D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vAlign w:val="bottom"/>
            <w:hideMark/>
          </w:tcPr>
          <w:p w14:paraId="5D9D0A6F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Букет от коллег</w:t>
            </w:r>
          </w:p>
        </w:tc>
        <w:tc>
          <w:tcPr>
            <w:tcW w:w="1840" w:type="dxa"/>
          </w:tcPr>
          <w:p w14:paraId="6CA6273A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06.03.2023</w:t>
            </w:r>
          </w:p>
        </w:tc>
        <w:tc>
          <w:tcPr>
            <w:tcW w:w="990" w:type="dxa"/>
            <w:vAlign w:val="center"/>
          </w:tcPr>
          <w:p w14:paraId="3D3BD348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18AE9B75" w14:textId="77777777" w:rsidTr="002C7F71">
        <w:trPr>
          <w:trHeight w:val="20"/>
        </w:trPr>
        <w:tc>
          <w:tcPr>
            <w:tcW w:w="550" w:type="dxa"/>
            <w:hideMark/>
          </w:tcPr>
          <w:p w14:paraId="20AF6AD4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26</w:t>
            </w:r>
          </w:p>
        </w:tc>
        <w:tc>
          <w:tcPr>
            <w:tcW w:w="5829" w:type="dxa"/>
            <w:noWrap/>
            <w:vAlign w:val="bottom"/>
            <w:hideMark/>
          </w:tcPr>
          <w:p w14:paraId="04A20A88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Гимн России</w:t>
            </w:r>
          </w:p>
        </w:tc>
        <w:tc>
          <w:tcPr>
            <w:tcW w:w="1840" w:type="dxa"/>
          </w:tcPr>
          <w:p w14:paraId="577AA9C5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13.03.2023</w:t>
            </w:r>
          </w:p>
        </w:tc>
        <w:tc>
          <w:tcPr>
            <w:tcW w:w="990" w:type="dxa"/>
            <w:vAlign w:val="center"/>
          </w:tcPr>
          <w:p w14:paraId="17CFC469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8B9B667" w14:textId="77777777" w:rsidTr="002C7F71">
        <w:trPr>
          <w:trHeight w:val="20"/>
        </w:trPr>
        <w:tc>
          <w:tcPr>
            <w:tcW w:w="550" w:type="dxa"/>
            <w:hideMark/>
          </w:tcPr>
          <w:p w14:paraId="7D8E8A87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vAlign w:val="bottom"/>
            <w:hideMark/>
          </w:tcPr>
          <w:p w14:paraId="606551A1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Крым на карте России</w:t>
            </w:r>
          </w:p>
        </w:tc>
        <w:tc>
          <w:tcPr>
            <w:tcW w:w="1840" w:type="dxa"/>
          </w:tcPr>
          <w:p w14:paraId="29F97F9B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20.03.2023</w:t>
            </w:r>
          </w:p>
        </w:tc>
        <w:tc>
          <w:tcPr>
            <w:tcW w:w="990" w:type="dxa"/>
            <w:vAlign w:val="center"/>
          </w:tcPr>
          <w:p w14:paraId="63A12949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601F6E61" w14:textId="77777777" w:rsidTr="002C7F71">
        <w:trPr>
          <w:trHeight w:val="20"/>
        </w:trPr>
        <w:tc>
          <w:tcPr>
            <w:tcW w:w="550" w:type="dxa"/>
            <w:hideMark/>
          </w:tcPr>
          <w:p w14:paraId="479761F0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vAlign w:val="bottom"/>
            <w:hideMark/>
          </w:tcPr>
          <w:p w14:paraId="159509D5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Искусство - это не что, а как (А. Солженицын)</w:t>
            </w:r>
          </w:p>
        </w:tc>
        <w:tc>
          <w:tcPr>
            <w:tcW w:w="1840" w:type="dxa"/>
          </w:tcPr>
          <w:p w14:paraId="11A6FB76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14:paraId="4E09917E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9BB3A26" w14:textId="77777777" w:rsidTr="002C7F71">
        <w:trPr>
          <w:trHeight w:val="20"/>
        </w:trPr>
        <w:tc>
          <w:tcPr>
            <w:tcW w:w="550" w:type="dxa"/>
            <w:hideMark/>
          </w:tcPr>
          <w:p w14:paraId="30DA76C0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vAlign w:val="bottom"/>
            <w:hideMark/>
          </w:tcPr>
          <w:p w14:paraId="480A72B9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840" w:type="dxa"/>
          </w:tcPr>
          <w:p w14:paraId="53E00E47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03.04.2023</w:t>
            </w:r>
          </w:p>
        </w:tc>
        <w:tc>
          <w:tcPr>
            <w:tcW w:w="990" w:type="dxa"/>
            <w:vAlign w:val="center"/>
          </w:tcPr>
          <w:p w14:paraId="5590A949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3C7BFFB4" w14:textId="77777777" w:rsidTr="002C7F71">
        <w:trPr>
          <w:trHeight w:val="20"/>
        </w:trPr>
        <w:tc>
          <w:tcPr>
            <w:tcW w:w="550" w:type="dxa"/>
            <w:hideMark/>
          </w:tcPr>
          <w:p w14:paraId="0EB29B79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vAlign w:val="bottom"/>
            <w:hideMark/>
          </w:tcPr>
          <w:p w14:paraId="7503385C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840" w:type="dxa"/>
          </w:tcPr>
          <w:p w14:paraId="17962599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27.03.2023</w:t>
            </w:r>
          </w:p>
        </w:tc>
        <w:tc>
          <w:tcPr>
            <w:tcW w:w="990" w:type="dxa"/>
            <w:vAlign w:val="center"/>
          </w:tcPr>
          <w:p w14:paraId="762D21F1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01AE9EFB" w14:textId="77777777" w:rsidTr="002C7F71">
        <w:trPr>
          <w:trHeight w:val="20"/>
        </w:trPr>
        <w:tc>
          <w:tcPr>
            <w:tcW w:w="550" w:type="dxa"/>
            <w:hideMark/>
          </w:tcPr>
          <w:p w14:paraId="7C0D7E9E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vAlign w:val="bottom"/>
            <w:hideMark/>
          </w:tcPr>
          <w:p w14:paraId="2CBF789F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Экологично VS вредно</w:t>
            </w:r>
          </w:p>
        </w:tc>
        <w:tc>
          <w:tcPr>
            <w:tcW w:w="1840" w:type="dxa"/>
          </w:tcPr>
          <w:p w14:paraId="4883441A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17.04.2023</w:t>
            </w:r>
          </w:p>
        </w:tc>
        <w:tc>
          <w:tcPr>
            <w:tcW w:w="990" w:type="dxa"/>
            <w:vAlign w:val="center"/>
          </w:tcPr>
          <w:p w14:paraId="6ED87933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2E07BA61" w14:textId="77777777" w:rsidTr="002C7F71">
        <w:trPr>
          <w:trHeight w:val="20"/>
        </w:trPr>
        <w:tc>
          <w:tcPr>
            <w:tcW w:w="550" w:type="dxa"/>
            <w:hideMark/>
          </w:tcPr>
          <w:p w14:paraId="2315A3A1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vAlign w:val="bottom"/>
            <w:hideMark/>
          </w:tcPr>
          <w:p w14:paraId="103323EC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840" w:type="dxa"/>
          </w:tcPr>
          <w:p w14:paraId="14F5C358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24.04.2023</w:t>
            </w:r>
          </w:p>
        </w:tc>
        <w:tc>
          <w:tcPr>
            <w:tcW w:w="990" w:type="dxa"/>
            <w:vAlign w:val="center"/>
          </w:tcPr>
          <w:p w14:paraId="3353B9B2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79742F9D" w14:textId="77777777" w:rsidTr="002C7F71">
        <w:trPr>
          <w:trHeight w:val="20"/>
        </w:trPr>
        <w:tc>
          <w:tcPr>
            <w:tcW w:w="550" w:type="dxa"/>
            <w:hideMark/>
          </w:tcPr>
          <w:p w14:paraId="7985F779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vAlign w:val="bottom"/>
            <w:hideMark/>
          </w:tcPr>
          <w:p w14:paraId="2373CDCD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840" w:type="dxa"/>
          </w:tcPr>
          <w:p w14:paraId="2CAAFA3B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04.05.2023</w:t>
            </w:r>
          </w:p>
        </w:tc>
        <w:tc>
          <w:tcPr>
            <w:tcW w:w="990" w:type="dxa"/>
            <w:vAlign w:val="center"/>
          </w:tcPr>
          <w:p w14:paraId="364E6B39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784FE1" w:rsidRPr="004A6FA4" w14:paraId="58C63264" w14:textId="77777777" w:rsidTr="002C7F71">
        <w:trPr>
          <w:trHeight w:val="20"/>
        </w:trPr>
        <w:tc>
          <w:tcPr>
            <w:tcW w:w="550" w:type="dxa"/>
            <w:hideMark/>
          </w:tcPr>
          <w:p w14:paraId="795385EE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vAlign w:val="bottom"/>
            <w:hideMark/>
          </w:tcPr>
          <w:p w14:paraId="1445EAE2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О важности социально</w:t>
            </w:r>
            <w:r w:rsidRPr="004A6FA4">
              <w:rPr>
                <w:szCs w:val="18"/>
              </w:rPr>
              <w:softHyphen/>
              <w:t xml:space="preserve"> общественной активности</w:t>
            </w:r>
          </w:p>
        </w:tc>
        <w:tc>
          <w:tcPr>
            <w:tcW w:w="1840" w:type="dxa"/>
          </w:tcPr>
          <w:p w14:paraId="59509779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15.05.2023</w:t>
            </w:r>
          </w:p>
        </w:tc>
        <w:tc>
          <w:tcPr>
            <w:tcW w:w="990" w:type="dxa"/>
            <w:vAlign w:val="center"/>
          </w:tcPr>
          <w:p w14:paraId="03CFDFB7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  <w:tr w:rsidR="000B0F81" w:rsidRPr="004A6FA4" w14:paraId="484BD44A" w14:textId="77777777" w:rsidTr="002C7F71">
        <w:trPr>
          <w:trHeight w:val="20"/>
        </w:trPr>
        <w:tc>
          <w:tcPr>
            <w:tcW w:w="550" w:type="dxa"/>
            <w:hideMark/>
          </w:tcPr>
          <w:p w14:paraId="46880809" w14:textId="77777777" w:rsidR="000B0F81" w:rsidRPr="004A6FA4" w:rsidRDefault="000B0F81" w:rsidP="002C7F71">
            <w:pPr>
              <w:jc w:val="center"/>
              <w:rPr>
                <w:rFonts w:ascii="Times" w:hAnsi="Times"/>
              </w:rPr>
            </w:pPr>
            <w:r w:rsidRPr="004A6FA4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vAlign w:val="bottom"/>
            <w:hideMark/>
          </w:tcPr>
          <w:p w14:paraId="6BA915B6" w14:textId="77777777" w:rsidR="000B0F81" w:rsidRPr="004A6FA4" w:rsidRDefault="000B0F81" w:rsidP="002C7F71">
            <w:pPr>
              <w:rPr>
                <w:rFonts w:ascii="Times" w:hAnsi="Times"/>
                <w:szCs w:val="18"/>
              </w:rPr>
            </w:pPr>
            <w:r w:rsidRPr="004A6FA4">
              <w:rPr>
                <w:szCs w:val="18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840" w:type="dxa"/>
          </w:tcPr>
          <w:p w14:paraId="50B2DC28" w14:textId="77777777" w:rsidR="000B0F81" w:rsidRPr="004A6FA4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22.05.2023</w:t>
            </w:r>
          </w:p>
        </w:tc>
        <w:tc>
          <w:tcPr>
            <w:tcW w:w="990" w:type="dxa"/>
            <w:vAlign w:val="center"/>
          </w:tcPr>
          <w:p w14:paraId="78B4B9E1" w14:textId="77777777" w:rsidR="000B0F81" w:rsidRPr="000D2CAA" w:rsidRDefault="000B0F81" w:rsidP="002C7F71">
            <w:pPr>
              <w:spacing w:after="160" w:line="259" w:lineRule="auto"/>
              <w:rPr>
                <w:rFonts w:ascii="Times" w:hAnsi="Times"/>
              </w:rPr>
            </w:pPr>
            <w:r w:rsidRPr="000D2CAA">
              <w:rPr>
                <w:rFonts w:ascii="Times" w:hAnsi="Times"/>
              </w:rPr>
              <w:t>1</w:t>
            </w:r>
          </w:p>
        </w:tc>
      </w:tr>
    </w:tbl>
    <w:p w14:paraId="00776DB6" w14:textId="77777777" w:rsidR="00043743" w:rsidRPr="004A6FA4" w:rsidRDefault="00043743" w:rsidP="003A6366">
      <w:pPr>
        <w:pStyle w:val="a7"/>
        <w:spacing w:before="0" w:beforeAutospacing="0" w:after="0" w:afterAutospacing="0"/>
        <w:jc w:val="both"/>
        <w:rPr>
          <w:rFonts w:cs="Calibri"/>
          <w:sz w:val="20"/>
          <w:szCs w:val="20"/>
        </w:rPr>
      </w:pPr>
    </w:p>
    <w:sectPr w:rsidR="00043743" w:rsidRPr="004A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C5E1" w14:textId="77777777" w:rsidR="00E34B4F" w:rsidRDefault="00E34B4F" w:rsidP="00056DA3">
      <w:r>
        <w:separator/>
      </w:r>
    </w:p>
  </w:endnote>
  <w:endnote w:type="continuationSeparator" w:id="0">
    <w:p w14:paraId="4AED8A10" w14:textId="77777777" w:rsidR="00E34B4F" w:rsidRDefault="00E34B4F" w:rsidP="000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A104" w14:textId="77777777" w:rsidR="00E34B4F" w:rsidRDefault="00E34B4F" w:rsidP="00056DA3">
      <w:r>
        <w:separator/>
      </w:r>
    </w:p>
  </w:footnote>
  <w:footnote w:type="continuationSeparator" w:id="0">
    <w:p w14:paraId="5473BE66" w14:textId="77777777" w:rsidR="00E34B4F" w:rsidRDefault="00E34B4F" w:rsidP="0005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4373" w14:textId="0331C05D" w:rsidR="00784FE1" w:rsidRDefault="00784F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AAD"/>
    <w:multiLevelType w:val="hybridMultilevel"/>
    <w:tmpl w:val="DCB47D40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FE5"/>
    <w:multiLevelType w:val="hybridMultilevel"/>
    <w:tmpl w:val="96C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553"/>
    <w:multiLevelType w:val="hybridMultilevel"/>
    <w:tmpl w:val="B2FE6C2A"/>
    <w:lvl w:ilvl="0" w:tplc="654ED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053E"/>
    <w:multiLevelType w:val="multilevel"/>
    <w:tmpl w:val="7B000D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09BE5CF6"/>
    <w:multiLevelType w:val="hybridMultilevel"/>
    <w:tmpl w:val="29B2F360"/>
    <w:lvl w:ilvl="0" w:tplc="0ECAD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33DBD"/>
    <w:multiLevelType w:val="hybridMultilevel"/>
    <w:tmpl w:val="C6789C08"/>
    <w:lvl w:ilvl="0" w:tplc="63BCC2F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3C34"/>
    <w:multiLevelType w:val="hybridMultilevel"/>
    <w:tmpl w:val="597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0C4923"/>
    <w:multiLevelType w:val="hybridMultilevel"/>
    <w:tmpl w:val="C968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034C7"/>
    <w:multiLevelType w:val="hybridMultilevel"/>
    <w:tmpl w:val="B2FE6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68C0"/>
    <w:multiLevelType w:val="hybridMultilevel"/>
    <w:tmpl w:val="CAC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01F4"/>
    <w:multiLevelType w:val="hybridMultilevel"/>
    <w:tmpl w:val="781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A7D15"/>
    <w:multiLevelType w:val="hybridMultilevel"/>
    <w:tmpl w:val="4FD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32A0F"/>
    <w:multiLevelType w:val="hybridMultilevel"/>
    <w:tmpl w:val="D4161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57E7E"/>
    <w:multiLevelType w:val="hybridMultilevel"/>
    <w:tmpl w:val="FCC8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18E1"/>
    <w:multiLevelType w:val="hybridMultilevel"/>
    <w:tmpl w:val="4A4A8A32"/>
    <w:lvl w:ilvl="0" w:tplc="0B96EC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987EA9"/>
    <w:multiLevelType w:val="multilevel"/>
    <w:tmpl w:val="2EF85CE2"/>
    <w:lvl w:ilvl="0">
      <w:start w:val="1"/>
      <w:numFmt w:val="decimal"/>
      <w:lvlText w:val="%1."/>
      <w:lvlJc w:val="left"/>
      <w:pPr>
        <w:ind w:left="734" w:hanging="449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D5C5994"/>
    <w:multiLevelType w:val="hybridMultilevel"/>
    <w:tmpl w:val="02C0DE4C"/>
    <w:lvl w:ilvl="0" w:tplc="9D8A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1C5E"/>
    <w:multiLevelType w:val="hybridMultilevel"/>
    <w:tmpl w:val="0388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85965"/>
    <w:multiLevelType w:val="hybridMultilevel"/>
    <w:tmpl w:val="FC1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E14DF4"/>
    <w:multiLevelType w:val="hybridMultilevel"/>
    <w:tmpl w:val="D41611B2"/>
    <w:lvl w:ilvl="0" w:tplc="654ED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284E"/>
    <w:multiLevelType w:val="hybridMultilevel"/>
    <w:tmpl w:val="1B72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475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F612C"/>
    <w:multiLevelType w:val="hybridMultilevel"/>
    <w:tmpl w:val="2A0E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67C2"/>
    <w:multiLevelType w:val="hybridMultilevel"/>
    <w:tmpl w:val="A43E9028"/>
    <w:lvl w:ilvl="0" w:tplc="F756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266BA"/>
    <w:multiLevelType w:val="multilevel"/>
    <w:tmpl w:val="58B8FCCE"/>
    <w:lvl w:ilvl="0">
      <w:start w:val="1"/>
      <w:numFmt w:val="decimal"/>
      <w:lvlText w:val="%1."/>
      <w:lvlJc w:val="left"/>
      <w:pPr>
        <w:ind w:left="735" w:hanging="735"/>
      </w:pPr>
      <w:rPr>
        <w:b w:val="0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4" w15:restartNumberingAfterBreak="0">
    <w:nsid w:val="3FD46DB0"/>
    <w:multiLevelType w:val="hybridMultilevel"/>
    <w:tmpl w:val="EBEAFD48"/>
    <w:lvl w:ilvl="0" w:tplc="2EC6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91F"/>
    <w:multiLevelType w:val="multilevel"/>
    <w:tmpl w:val="8A30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8327C"/>
    <w:multiLevelType w:val="hybridMultilevel"/>
    <w:tmpl w:val="F2B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F0BF8"/>
    <w:multiLevelType w:val="hybridMultilevel"/>
    <w:tmpl w:val="47528F58"/>
    <w:lvl w:ilvl="0" w:tplc="8B54B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4BB2"/>
    <w:multiLevelType w:val="hybridMultilevel"/>
    <w:tmpl w:val="4A40D68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59E272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17728"/>
    <w:multiLevelType w:val="hybridMultilevel"/>
    <w:tmpl w:val="F1F6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B2AEB"/>
    <w:multiLevelType w:val="hybridMultilevel"/>
    <w:tmpl w:val="49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77DA9"/>
    <w:multiLevelType w:val="hybridMultilevel"/>
    <w:tmpl w:val="CF4411E8"/>
    <w:lvl w:ilvl="0" w:tplc="5392700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0E738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243EC"/>
    <w:multiLevelType w:val="hybridMultilevel"/>
    <w:tmpl w:val="A22ACCD8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71B16"/>
    <w:multiLevelType w:val="multilevel"/>
    <w:tmpl w:val="BFF48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 w15:restartNumberingAfterBreak="0">
    <w:nsid w:val="70246368"/>
    <w:multiLevelType w:val="multilevel"/>
    <w:tmpl w:val="C2969506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70A13C2"/>
    <w:multiLevelType w:val="hybridMultilevel"/>
    <w:tmpl w:val="8200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693D"/>
    <w:multiLevelType w:val="hybridMultilevel"/>
    <w:tmpl w:val="510A8012"/>
    <w:lvl w:ilvl="0" w:tplc="0EC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74261">
    <w:abstractNumId w:val="32"/>
  </w:num>
  <w:num w:numId="2" w16cid:durableId="2293858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76092">
    <w:abstractNumId w:val="5"/>
  </w:num>
  <w:num w:numId="4" w16cid:durableId="491065735">
    <w:abstractNumId w:val="19"/>
  </w:num>
  <w:num w:numId="5" w16cid:durableId="961423007">
    <w:abstractNumId w:val="12"/>
  </w:num>
  <w:num w:numId="6" w16cid:durableId="1442066746">
    <w:abstractNumId w:val="2"/>
  </w:num>
  <w:num w:numId="7" w16cid:durableId="987706334">
    <w:abstractNumId w:val="8"/>
  </w:num>
  <w:num w:numId="8" w16cid:durableId="1515072878">
    <w:abstractNumId w:val="14"/>
  </w:num>
  <w:num w:numId="9" w16cid:durableId="384763390">
    <w:abstractNumId w:val="4"/>
  </w:num>
  <w:num w:numId="10" w16cid:durableId="959147754">
    <w:abstractNumId w:val="15"/>
  </w:num>
  <w:num w:numId="11" w16cid:durableId="397484690">
    <w:abstractNumId w:val="22"/>
  </w:num>
  <w:num w:numId="12" w16cid:durableId="317466693">
    <w:abstractNumId w:val="3"/>
  </w:num>
  <w:num w:numId="13" w16cid:durableId="536889543">
    <w:abstractNumId w:val="36"/>
  </w:num>
  <w:num w:numId="14" w16cid:durableId="246035092">
    <w:abstractNumId w:val="23"/>
  </w:num>
  <w:num w:numId="15" w16cid:durableId="1866864118">
    <w:abstractNumId w:val="35"/>
  </w:num>
  <w:num w:numId="16" w16cid:durableId="789932897">
    <w:abstractNumId w:val="17"/>
  </w:num>
  <w:num w:numId="17" w16cid:durableId="1822385421">
    <w:abstractNumId w:val="20"/>
  </w:num>
  <w:num w:numId="18" w16cid:durableId="1919903624">
    <w:abstractNumId w:val="28"/>
  </w:num>
  <w:num w:numId="19" w16cid:durableId="1544976299">
    <w:abstractNumId w:val="31"/>
  </w:num>
  <w:num w:numId="20" w16cid:durableId="1627739430">
    <w:abstractNumId w:val="13"/>
  </w:num>
  <w:num w:numId="21" w16cid:durableId="1638490088">
    <w:abstractNumId w:val="10"/>
  </w:num>
  <w:num w:numId="22" w16cid:durableId="315959271">
    <w:abstractNumId w:val="7"/>
  </w:num>
  <w:num w:numId="23" w16cid:durableId="1607729857">
    <w:abstractNumId w:val="27"/>
  </w:num>
  <w:num w:numId="24" w16cid:durableId="644355715">
    <w:abstractNumId w:val="11"/>
  </w:num>
  <w:num w:numId="25" w16cid:durableId="1512991327">
    <w:abstractNumId w:val="38"/>
  </w:num>
  <w:num w:numId="26" w16cid:durableId="251472929">
    <w:abstractNumId w:val="1"/>
  </w:num>
  <w:num w:numId="27" w16cid:durableId="794560112">
    <w:abstractNumId w:val="18"/>
  </w:num>
  <w:num w:numId="28" w16cid:durableId="1755199815">
    <w:abstractNumId w:val="6"/>
  </w:num>
  <w:num w:numId="29" w16cid:durableId="1414165784">
    <w:abstractNumId w:val="9"/>
  </w:num>
  <w:num w:numId="30" w16cid:durableId="1412580409">
    <w:abstractNumId w:val="21"/>
  </w:num>
  <w:num w:numId="31" w16cid:durableId="365254572">
    <w:abstractNumId w:val="30"/>
  </w:num>
  <w:num w:numId="32" w16cid:durableId="789279000">
    <w:abstractNumId w:val="16"/>
  </w:num>
  <w:num w:numId="33" w16cid:durableId="743601699">
    <w:abstractNumId w:val="0"/>
  </w:num>
  <w:num w:numId="34" w16cid:durableId="1103257724">
    <w:abstractNumId w:val="37"/>
  </w:num>
  <w:num w:numId="35" w16cid:durableId="124589892">
    <w:abstractNumId w:val="26"/>
  </w:num>
  <w:num w:numId="36" w16cid:durableId="1924803740">
    <w:abstractNumId w:val="34"/>
  </w:num>
  <w:num w:numId="37" w16cid:durableId="190532973">
    <w:abstractNumId w:val="33"/>
  </w:num>
  <w:num w:numId="38" w16cid:durableId="1670020709">
    <w:abstractNumId w:val="29"/>
  </w:num>
  <w:num w:numId="39" w16cid:durableId="1772340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A3"/>
    <w:rsid w:val="00003670"/>
    <w:rsid w:val="0000607E"/>
    <w:rsid w:val="00017204"/>
    <w:rsid w:val="000256BB"/>
    <w:rsid w:val="00027372"/>
    <w:rsid w:val="00030F2D"/>
    <w:rsid w:val="00032265"/>
    <w:rsid w:val="00041ACD"/>
    <w:rsid w:val="00043743"/>
    <w:rsid w:val="00045E42"/>
    <w:rsid w:val="00056DA3"/>
    <w:rsid w:val="000655F6"/>
    <w:rsid w:val="00071947"/>
    <w:rsid w:val="0007198A"/>
    <w:rsid w:val="00083AA3"/>
    <w:rsid w:val="0009041E"/>
    <w:rsid w:val="00090D1C"/>
    <w:rsid w:val="000A63D0"/>
    <w:rsid w:val="000B0F81"/>
    <w:rsid w:val="000B1A0D"/>
    <w:rsid w:val="000B6ADA"/>
    <w:rsid w:val="000C1EDF"/>
    <w:rsid w:val="000D13D2"/>
    <w:rsid w:val="000D2CAA"/>
    <w:rsid w:val="000D46BB"/>
    <w:rsid w:val="000D5E4C"/>
    <w:rsid w:val="000E024A"/>
    <w:rsid w:val="000E557D"/>
    <w:rsid w:val="000F34ED"/>
    <w:rsid w:val="000F50B9"/>
    <w:rsid w:val="00103758"/>
    <w:rsid w:val="00104258"/>
    <w:rsid w:val="00115CC2"/>
    <w:rsid w:val="001210DD"/>
    <w:rsid w:val="001216EB"/>
    <w:rsid w:val="0012243D"/>
    <w:rsid w:val="00125867"/>
    <w:rsid w:val="001331AB"/>
    <w:rsid w:val="00134B75"/>
    <w:rsid w:val="00142140"/>
    <w:rsid w:val="00174AB4"/>
    <w:rsid w:val="001756D9"/>
    <w:rsid w:val="0017601A"/>
    <w:rsid w:val="00196530"/>
    <w:rsid w:val="001A21CE"/>
    <w:rsid w:val="001A25ED"/>
    <w:rsid w:val="001A502D"/>
    <w:rsid w:val="001C2D77"/>
    <w:rsid w:val="001D49C8"/>
    <w:rsid w:val="001E0DD3"/>
    <w:rsid w:val="001E1CCF"/>
    <w:rsid w:val="001E3C14"/>
    <w:rsid w:val="00204AE5"/>
    <w:rsid w:val="0021163F"/>
    <w:rsid w:val="00215FE4"/>
    <w:rsid w:val="00222DDA"/>
    <w:rsid w:val="00230554"/>
    <w:rsid w:val="002420A6"/>
    <w:rsid w:val="002526DE"/>
    <w:rsid w:val="00271861"/>
    <w:rsid w:val="00276439"/>
    <w:rsid w:val="0028342E"/>
    <w:rsid w:val="00286050"/>
    <w:rsid w:val="002B30C3"/>
    <w:rsid w:val="002C7F71"/>
    <w:rsid w:val="002D65B4"/>
    <w:rsid w:val="002E0FE8"/>
    <w:rsid w:val="002E75BE"/>
    <w:rsid w:val="002F1AE5"/>
    <w:rsid w:val="002F2DA0"/>
    <w:rsid w:val="002F6B57"/>
    <w:rsid w:val="0031467F"/>
    <w:rsid w:val="0031592C"/>
    <w:rsid w:val="00320527"/>
    <w:rsid w:val="00323F6F"/>
    <w:rsid w:val="00324608"/>
    <w:rsid w:val="00325014"/>
    <w:rsid w:val="00344DEF"/>
    <w:rsid w:val="0034747D"/>
    <w:rsid w:val="00353FC4"/>
    <w:rsid w:val="00363370"/>
    <w:rsid w:val="00364A7A"/>
    <w:rsid w:val="00377266"/>
    <w:rsid w:val="003813A7"/>
    <w:rsid w:val="003853DB"/>
    <w:rsid w:val="0038609E"/>
    <w:rsid w:val="00391BD9"/>
    <w:rsid w:val="00392BF0"/>
    <w:rsid w:val="003A41D0"/>
    <w:rsid w:val="003A618F"/>
    <w:rsid w:val="003A6366"/>
    <w:rsid w:val="003B2BD9"/>
    <w:rsid w:val="003B3586"/>
    <w:rsid w:val="003C1B5B"/>
    <w:rsid w:val="003D23AE"/>
    <w:rsid w:val="003D2E8D"/>
    <w:rsid w:val="003D76EB"/>
    <w:rsid w:val="003D7C42"/>
    <w:rsid w:val="003F2EEA"/>
    <w:rsid w:val="003F43C4"/>
    <w:rsid w:val="00400C32"/>
    <w:rsid w:val="00404D54"/>
    <w:rsid w:val="00405A1A"/>
    <w:rsid w:val="00410B6C"/>
    <w:rsid w:val="00416BC1"/>
    <w:rsid w:val="00417446"/>
    <w:rsid w:val="00445C8F"/>
    <w:rsid w:val="0044608A"/>
    <w:rsid w:val="004463DB"/>
    <w:rsid w:val="00447401"/>
    <w:rsid w:val="004718ED"/>
    <w:rsid w:val="00493F14"/>
    <w:rsid w:val="00494FB9"/>
    <w:rsid w:val="00496040"/>
    <w:rsid w:val="004A4C96"/>
    <w:rsid w:val="004A6FA4"/>
    <w:rsid w:val="004B2DCE"/>
    <w:rsid w:val="004B4647"/>
    <w:rsid w:val="004B5002"/>
    <w:rsid w:val="004C01DD"/>
    <w:rsid w:val="004C2500"/>
    <w:rsid w:val="004C30D2"/>
    <w:rsid w:val="004E155D"/>
    <w:rsid w:val="004E2375"/>
    <w:rsid w:val="004F0F7F"/>
    <w:rsid w:val="004F5B04"/>
    <w:rsid w:val="004F6B05"/>
    <w:rsid w:val="00521EC5"/>
    <w:rsid w:val="0052591C"/>
    <w:rsid w:val="00527961"/>
    <w:rsid w:val="00541F11"/>
    <w:rsid w:val="00550DF1"/>
    <w:rsid w:val="0055517B"/>
    <w:rsid w:val="005940C4"/>
    <w:rsid w:val="00596B0F"/>
    <w:rsid w:val="005A34C5"/>
    <w:rsid w:val="005A47D5"/>
    <w:rsid w:val="005B07E6"/>
    <w:rsid w:val="005B4F38"/>
    <w:rsid w:val="005B55EB"/>
    <w:rsid w:val="005C381B"/>
    <w:rsid w:val="005D1CA5"/>
    <w:rsid w:val="005D3F4C"/>
    <w:rsid w:val="00606317"/>
    <w:rsid w:val="00615C04"/>
    <w:rsid w:val="00617A25"/>
    <w:rsid w:val="0063225D"/>
    <w:rsid w:val="00633E53"/>
    <w:rsid w:val="00636356"/>
    <w:rsid w:val="0064193A"/>
    <w:rsid w:val="00647270"/>
    <w:rsid w:val="0066050E"/>
    <w:rsid w:val="00660FC6"/>
    <w:rsid w:val="006729C0"/>
    <w:rsid w:val="006735AD"/>
    <w:rsid w:val="00683165"/>
    <w:rsid w:val="006842B8"/>
    <w:rsid w:val="006948D3"/>
    <w:rsid w:val="00697FE2"/>
    <w:rsid w:val="006A0EBE"/>
    <w:rsid w:val="006B27B2"/>
    <w:rsid w:val="006B3436"/>
    <w:rsid w:val="006D4C95"/>
    <w:rsid w:val="006D4CB8"/>
    <w:rsid w:val="006E2FD8"/>
    <w:rsid w:val="006E3D4A"/>
    <w:rsid w:val="006F1BBF"/>
    <w:rsid w:val="006F7C36"/>
    <w:rsid w:val="00704E4B"/>
    <w:rsid w:val="00717877"/>
    <w:rsid w:val="00723B9A"/>
    <w:rsid w:val="007261A4"/>
    <w:rsid w:val="00737828"/>
    <w:rsid w:val="00737B84"/>
    <w:rsid w:val="007542D3"/>
    <w:rsid w:val="00755587"/>
    <w:rsid w:val="0076034E"/>
    <w:rsid w:val="00772A66"/>
    <w:rsid w:val="00776AF7"/>
    <w:rsid w:val="0078039B"/>
    <w:rsid w:val="00780B37"/>
    <w:rsid w:val="00784FE1"/>
    <w:rsid w:val="007A39D5"/>
    <w:rsid w:val="007B7E06"/>
    <w:rsid w:val="007C1199"/>
    <w:rsid w:val="007C763D"/>
    <w:rsid w:val="007E0CB7"/>
    <w:rsid w:val="007E6137"/>
    <w:rsid w:val="007F32DB"/>
    <w:rsid w:val="00806C3E"/>
    <w:rsid w:val="008116ED"/>
    <w:rsid w:val="00821899"/>
    <w:rsid w:val="00823335"/>
    <w:rsid w:val="00836DC9"/>
    <w:rsid w:val="008424A2"/>
    <w:rsid w:val="00845E8E"/>
    <w:rsid w:val="00850E33"/>
    <w:rsid w:val="008527E2"/>
    <w:rsid w:val="00855986"/>
    <w:rsid w:val="00866F21"/>
    <w:rsid w:val="008735F6"/>
    <w:rsid w:val="008757A1"/>
    <w:rsid w:val="00884D95"/>
    <w:rsid w:val="008860DF"/>
    <w:rsid w:val="0088781B"/>
    <w:rsid w:val="008A027B"/>
    <w:rsid w:val="008B2480"/>
    <w:rsid w:val="008B4ABB"/>
    <w:rsid w:val="008C7D87"/>
    <w:rsid w:val="008E0B5A"/>
    <w:rsid w:val="008E4184"/>
    <w:rsid w:val="008E59EC"/>
    <w:rsid w:val="008F02A3"/>
    <w:rsid w:val="008F6591"/>
    <w:rsid w:val="00903D9D"/>
    <w:rsid w:val="0090424E"/>
    <w:rsid w:val="009070EE"/>
    <w:rsid w:val="0091022A"/>
    <w:rsid w:val="0092367C"/>
    <w:rsid w:val="00923936"/>
    <w:rsid w:val="00923EFC"/>
    <w:rsid w:val="00934463"/>
    <w:rsid w:val="00935B02"/>
    <w:rsid w:val="00943713"/>
    <w:rsid w:val="00957909"/>
    <w:rsid w:val="00960D76"/>
    <w:rsid w:val="0097603A"/>
    <w:rsid w:val="009860ED"/>
    <w:rsid w:val="009951AA"/>
    <w:rsid w:val="009960BB"/>
    <w:rsid w:val="009965F1"/>
    <w:rsid w:val="00996F81"/>
    <w:rsid w:val="009A0660"/>
    <w:rsid w:val="009A52D9"/>
    <w:rsid w:val="009A6B0D"/>
    <w:rsid w:val="009B52B8"/>
    <w:rsid w:val="009C5F34"/>
    <w:rsid w:val="009C6022"/>
    <w:rsid w:val="009E00B2"/>
    <w:rsid w:val="009E7EB2"/>
    <w:rsid w:val="009F3A74"/>
    <w:rsid w:val="00A01354"/>
    <w:rsid w:val="00A04DB8"/>
    <w:rsid w:val="00A05E28"/>
    <w:rsid w:val="00A12414"/>
    <w:rsid w:val="00A136B8"/>
    <w:rsid w:val="00A1451D"/>
    <w:rsid w:val="00A24396"/>
    <w:rsid w:val="00A31E5B"/>
    <w:rsid w:val="00A4179D"/>
    <w:rsid w:val="00A52655"/>
    <w:rsid w:val="00A6527D"/>
    <w:rsid w:val="00A84386"/>
    <w:rsid w:val="00A87771"/>
    <w:rsid w:val="00A91BE4"/>
    <w:rsid w:val="00A935CE"/>
    <w:rsid w:val="00AA60DA"/>
    <w:rsid w:val="00AA7633"/>
    <w:rsid w:val="00AB1034"/>
    <w:rsid w:val="00AD3963"/>
    <w:rsid w:val="00AE4679"/>
    <w:rsid w:val="00AE6802"/>
    <w:rsid w:val="00AF3D7A"/>
    <w:rsid w:val="00AF6AAA"/>
    <w:rsid w:val="00B20ABD"/>
    <w:rsid w:val="00B25A39"/>
    <w:rsid w:val="00B330F1"/>
    <w:rsid w:val="00B35502"/>
    <w:rsid w:val="00B36D73"/>
    <w:rsid w:val="00B43879"/>
    <w:rsid w:val="00B5102E"/>
    <w:rsid w:val="00B52757"/>
    <w:rsid w:val="00B57D4E"/>
    <w:rsid w:val="00B613EF"/>
    <w:rsid w:val="00B650D0"/>
    <w:rsid w:val="00B7016E"/>
    <w:rsid w:val="00B72EA2"/>
    <w:rsid w:val="00B83848"/>
    <w:rsid w:val="00B97D52"/>
    <w:rsid w:val="00BA5942"/>
    <w:rsid w:val="00BB6A87"/>
    <w:rsid w:val="00BB6C0B"/>
    <w:rsid w:val="00BC0230"/>
    <w:rsid w:val="00BC4A2F"/>
    <w:rsid w:val="00BE3C12"/>
    <w:rsid w:val="00BF3786"/>
    <w:rsid w:val="00C028D2"/>
    <w:rsid w:val="00C02E8E"/>
    <w:rsid w:val="00C12BFE"/>
    <w:rsid w:val="00C171F0"/>
    <w:rsid w:val="00C2780C"/>
    <w:rsid w:val="00C30567"/>
    <w:rsid w:val="00C3201E"/>
    <w:rsid w:val="00C3213E"/>
    <w:rsid w:val="00C3696F"/>
    <w:rsid w:val="00C37461"/>
    <w:rsid w:val="00C403CA"/>
    <w:rsid w:val="00C42294"/>
    <w:rsid w:val="00C42A1E"/>
    <w:rsid w:val="00C46C24"/>
    <w:rsid w:val="00C6450B"/>
    <w:rsid w:val="00C67ACC"/>
    <w:rsid w:val="00C73DD2"/>
    <w:rsid w:val="00C7598B"/>
    <w:rsid w:val="00C82355"/>
    <w:rsid w:val="00C86239"/>
    <w:rsid w:val="00C92392"/>
    <w:rsid w:val="00C93C40"/>
    <w:rsid w:val="00C9552F"/>
    <w:rsid w:val="00C97693"/>
    <w:rsid w:val="00CA589A"/>
    <w:rsid w:val="00CB42E9"/>
    <w:rsid w:val="00CB47EF"/>
    <w:rsid w:val="00CC0D7A"/>
    <w:rsid w:val="00CC7193"/>
    <w:rsid w:val="00CD05C6"/>
    <w:rsid w:val="00CD7827"/>
    <w:rsid w:val="00CD7ED9"/>
    <w:rsid w:val="00CE6C52"/>
    <w:rsid w:val="00CF226E"/>
    <w:rsid w:val="00CF31EF"/>
    <w:rsid w:val="00CF69A7"/>
    <w:rsid w:val="00D06082"/>
    <w:rsid w:val="00D17BDF"/>
    <w:rsid w:val="00D374A1"/>
    <w:rsid w:val="00D47C74"/>
    <w:rsid w:val="00D53194"/>
    <w:rsid w:val="00D558FE"/>
    <w:rsid w:val="00D60F51"/>
    <w:rsid w:val="00D6333D"/>
    <w:rsid w:val="00D639FF"/>
    <w:rsid w:val="00D64D6F"/>
    <w:rsid w:val="00D72814"/>
    <w:rsid w:val="00D9065F"/>
    <w:rsid w:val="00D93419"/>
    <w:rsid w:val="00D949D1"/>
    <w:rsid w:val="00DA7908"/>
    <w:rsid w:val="00DC0277"/>
    <w:rsid w:val="00DC057A"/>
    <w:rsid w:val="00DC0DC0"/>
    <w:rsid w:val="00DC294F"/>
    <w:rsid w:val="00DC5E81"/>
    <w:rsid w:val="00DD1E49"/>
    <w:rsid w:val="00DD7BCF"/>
    <w:rsid w:val="00DF0C44"/>
    <w:rsid w:val="00E02584"/>
    <w:rsid w:val="00E03173"/>
    <w:rsid w:val="00E3091A"/>
    <w:rsid w:val="00E31568"/>
    <w:rsid w:val="00E32CBC"/>
    <w:rsid w:val="00E34B4F"/>
    <w:rsid w:val="00E3683B"/>
    <w:rsid w:val="00E46838"/>
    <w:rsid w:val="00E54A6C"/>
    <w:rsid w:val="00E60BC9"/>
    <w:rsid w:val="00E62497"/>
    <w:rsid w:val="00E62E60"/>
    <w:rsid w:val="00E66B21"/>
    <w:rsid w:val="00E70EB3"/>
    <w:rsid w:val="00E77E85"/>
    <w:rsid w:val="00E81175"/>
    <w:rsid w:val="00E862CF"/>
    <w:rsid w:val="00E90AAC"/>
    <w:rsid w:val="00E921FC"/>
    <w:rsid w:val="00E94884"/>
    <w:rsid w:val="00EC007F"/>
    <w:rsid w:val="00EC20C5"/>
    <w:rsid w:val="00EC2776"/>
    <w:rsid w:val="00EC3B88"/>
    <w:rsid w:val="00EC6139"/>
    <w:rsid w:val="00ED609A"/>
    <w:rsid w:val="00EE684C"/>
    <w:rsid w:val="00EE770E"/>
    <w:rsid w:val="00EF53C7"/>
    <w:rsid w:val="00F124FF"/>
    <w:rsid w:val="00F134FC"/>
    <w:rsid w:val="00F15361"/>
    <w:rsid w:val="00F22C7D"/>
    <w:rsid w:val="00F255EE"/>
    <w:rsid w:val="00F26B8C"/>
    <w:rsid w:val="00F31089"/>
    <w:rsid w:val="00F327EA"/>
    <w:rsid w:val="00F35F17"/>
    <w:rsid w:val="00F3637D"/>
    <w:rsid w:val="00F41097"/>
    <w:rsid w:val="00F43AE9"/>
    <w:rsid w:val="00F476E7"/>
    <w:rsid w:val="00F47E97"/>
    <w:rsid w:val="00F610AC"/>
    <w:rsid w:val="00F622FC"/>
    <w:rsid w:val="00F62AB2"/>
    <w:rsid w:val="00F6500E"/>
    <w:rsid w:val="00F72C55"/>
    <w:rsid w:val="00F747B5"/>
    <w:rsid w:val="00F81EB2"/>
    <w:rsid w:val="00FC7498"/>
    <w:rsid w:val="00FD3E26"/>
    <w:rsid w:val="00FD6CF6"/>
    <w:rsid w:val="00FE4EBF"/>
    <w:rsid w:val="00FF04F2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4C55"/>
  <w15:docId w15:val="{EAF7D81F-4FB3-4A6A-9FBE-AED9435B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2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6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056DA3"/>
    <w:pPr>
      <w:keepNext/>
      <w:tabs>
        <w:tab w:val="left" w:pos="1276"/>
      </w:tabs>
      <w:spacing w:line="216" w:lineRule="auto"/>
      <w:outlineLvl w:val="3"/>
    </w:pPr>
    <w:rPr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A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6DA3"/>
  </w:style>
  <w:style w:type="paragraph" w:styleId="a5">
    <w:name w:val="footer"/>
    <w:basedOn w:val="a"/>
    <w:link w:val="a6"/>
    <w:uiPriority w:val="99"/>
    <w:unhideWhenUsed/>
    <w:rsid w:val="00056DA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6DA3"/>
  </w:style>
  <w:style w:type="character" w:customStyle="1" w:styleId="40">
    <w:name w:val="Заголовок 4 Знак"/>
    <w:link w:val="4"/>
    <w:rsid w:val="00056DA3"/>
    <w:rPr>
      <w:rFonts w:ascii="Times New Roman" w:eastAsia="Times New Roman" w:hAnsi="Times New Roman" w:cs="Times New Roman"/>
      <w:color w:val="000080"/>
      <w:sz w:val="26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4E2375"/>
    <w:pPr>
      <w:spacing w:before="100" w:beforeAutospacing="1" w:after="100" w:afterAutospacing="1"/>
    </w:pPr>
    <w:rPr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CF226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CF226E"/>
    <w:rPr>
      <w:rFonts w:ascii="Segoe UI" w:hAnsi="Segoe UI" w:cs="Segoe UI"/>
      <w:sz w:val="18"/>
      <w:szCs w:val="18"/>
      <w:lang w:val="ru-RU" w:eastAsia="en-US"/>
    </w:rPr>
  </w:style>
  <w:style w:type="character" w:customStyle="1" w:styleId="Bodytext2">
    <w:name w:val="Body text (2)"/>
    <w:basedOn w:val="a0"/>
    <w:rsid w:val="00C320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320527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271861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2E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007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37461"/>
    <w:rPr>
      <w:rFonts w:ascii="Times New Roman" w:eastAsiaTheme="minorHAnsi" w:hAnsi="Times New Roman"/>
      <w:b/>
      <w:bCs/>
      <w:i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74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a0"/>
    <w:rsid w:val="00C37461"/>
  </w:style>
  <w:style w:type="character" w:customStyle="1" w:styleId="eop">
    <w:name w:val="eop"/>
    <w:basedOn w:val="a0"/>
    <w:rsid w:val="00C37461"/>
  </w:style>
  <w:style w:type="character" w:customStyle="1" w:styleId="20">
    <w:name w:val="Заголовок 2 Знак"/>
    <w:basedOn w:val="a0"/>
    <w:link w:val="2"/>
    <w:uiPriority w:val="9"/>
    <w:semiHidden/>
    <w:rsid w:val="00025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56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">
    <w:name w:val="Основной текст_"/>
    <w:basedOn w:val="a0"/>
    <w:link w:val="12"/>
    <w:rsid w:val="00043743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d"/>
    <w:rsid w:val="00043743"/>
    <w:pPr>
      <w:widowControl w:val="0"/>
      <w:spacing w:line="276" w:lineRule="auto"/>
    </w:pPr>
    <w:rPr>
      <w:sz w:val="28"/>
      <w:szCs w:val="28"/>
    </w:rPr>
  </w:style>
  <w:style w:type="table" w:customStyle="1" w:styleId="13">
    <w:name w:val="Сетка таблицы1"/>
    <w:basedOn w:val="a1"/>
    <w:next w:val="ab"/>
    <w:uiPriority w:val="99"/>
    <w:rsid w:val="00BA59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rsid w:val="00BA5942"/>
    <w:rPr>
      <w:rFonts w:ascii="Times New Roman" w:eastAsia="Times New Roman" w:hAnsi="Times New Roman"/>
      <w:sz w:val="28"/>
      <w:szCs w:val="28"/>
    </w:rPr>
  </w:style>
  <w:style w:type="paragraph" w:customStyle="1" w:styleId="af">
    <w:name w:val="Другое"/>
    <w:basedOn w:val="a"/>
    <w:link w:val="ae"/>
    <w:rsid w:val="00BA5942"/>
    <w:pPr>
      <w:widowControl w:val="0"/>
      <w:spacing w:line="276" w:lineRule="auto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2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C7F7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7F71"/>
    <w:rPr>
      <w:rFonts w:ascii="Times New Roman" w:eastAsia="Times New Roman" w:hAnsi="Times New Roman"/>
      <w:b/>
      <w:bCs/>
    </w:rPr>
  </w:style>
  <w:style w:type="character" w:styleId="af5">
    <w:name w:val="FollowedHyperlink"/>
    <w:basedOn w:val="a0"/>
    <w:uiPriority w:val="99"/>
    <w:semiHidden/>
    <w:unhideWhenUsed/>
    <w:rsid w:val="001D49C8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0D2C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ctorymuseum.ru" TargetMode="External"/><Relationship Id="rId21" Type="http://schemas.openxmlformats.org/officeDocument/2006/relationships/header" Target="header1.xml"/><Relationship Id="rId42" Type="http://schemas.openxmlformats.org/officeDocument/2006/relationships/hyperlink" Target="https://www.park-gorkogo.com" TargetMode="External"/><Relationship Id="rId47" Type="http://schemas.openxmlformats.org/officeDocument/2006/relationships/hyperlink" Target="https://www.rsl.ru" TargetMode="External"/><Relationship Id="rId63" Type="http://schemas.openxmlformats.org/officeDocument/2006/relationships/hyperlink" Target="https://mosvolonter.ru" TargetMode="External"/><Relationship Id="rId68" Type="http://schemas.openxmlformats.org/officeDocument/2006/relationships/hyperlink" Target="https://patriotsport.moscow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triotsport.moscow" TargetMode="External"/><Relationship Id="rId29" Type="http://schemas.openxmlformats.org/officeDocument/2006/relationships/hyperlink" Target="https://patriotsport.moscow" TargetMode="External"/><Relationship Id="rId11" Type="http://schemas.openxmlformats.org/officeDocument/2006/relationships/hyperlink" Target="https://damuseum.ru" TargetMode="External"/><Relationship Id="rId24" Type="http://schemas.openxmlformats.org/officeDocument/2006/relationships/hyperlink" Target="http://www.mxat-teatr.ru" TargetMode="External"/><Relationship Id="rId32" Type="http://schemas.openxmlformats.org/officeDocument/2006/relationships/hyperlink" Target="https://patriotsport.moscow" TargetMode="External"/><Relationship Id="rId37" Type="http://schemas.openxmlformats.org/officeDocument/2006/relationships/hyperlink" Target="https://damuseum.ru" TargetMode="External"/><Relationship Id="rId40" Type="http://schemas.openxmlformats.org/officeDocument/2006/relationships/hyperlink" Target="http://new.xxc.ru" TargetMode="External"/><Relationship Id="rId45" Type="http://schemas.openxmlformats.org/officeDocument/2006/relationships/hyperlink" Target="https://mducekt.mskobr.ru" TargetMode="External"/><Relationship Id="rId53" Type="http://schemas.openxmlformats.org/officeDocument/2006/relationships/hyperlink" Target="https://patriotsport.moscow" TargetMode="External"/><Relationship Id="rId58" Type="http://schemas.openxmlformats.org/officeDocument/2006/relationships/hyperlink" Target="https://kosmo-museum.ru/static_pages/istoriya-muzeya" TargetMode="External"/><Relationship Id="rId66" Type="http://schemas.openxmlformats.org/officeDocument/2006/relationships/hyperlink" Target="https://www.park-gorkogo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amuseum.ru" TargetMode="External"/><Relationship Id="rId19" Type="http://schemas.openxmlformats.org/officeDocument/2006/relationships/hyperlink" Target="https://patriotsport.moscow" TargetMode="External"/><Relationship Id="rId14" Type="http://schemas.openxmlformats.org/officeDocument/2006/relationships/hyperlink" Target="http://new.xxc.ru" TargetMode="External"/><Relationship Id="rId22" Type="http://schemas.openxmlformats.org/officeDocument/2006/relationships/hyperlink" Target="https://kosmo-museum.ru/static_pages/istoriya-muzeya" TargetMode="External"/><Relationship Id="rId27" Type="http://schemas.openxmlformats.org/officeDocument/2006/relationships/hyperlink" Target="https://mosvolonter.ru" TargetMode="External"/><Relationship Id="rId30" Type="http://schemas.openxmlformats.org/officeDocument/2006/relationships/hyperlink" Target="https://www.park-gorkogo.com" TargetMode="External"/><Relationship Id="rId35" Type="http://schemas.openxmlformats.org/officeDocument/2006/relationships/hyperlink" Target="https://www.rsl.ru" TargetMode="External"/><Relationship Id="rId43" Type="http://schemas.openxmlformats.org/officeDocument/2006/relationships/hyperlink" Target="https://victorymuseum.ru" TargetMode="External"/><Relationship Id="rId48" Type="http://schemas.openxmlformats.org/officeDocument/2006/relationships/hyperlink" Target="http://www.mxat-teatr.ru" TargetMode="External"/><Relationship Id="rId56" Type="http://schemas.openxmlformats.org/officeDocument/2006/relationships/hyperlink" Target="https://patriotsport.moscow" TargetMode="External"/><Relationship Id="rId64" Type="http://schemas.openxmlformats.org/officeDocument/2006/relationships/hyperlink" Target="http://new.xxc.ru" TargetMode="External"/><Relationship Id="rId69" Type="http://schemas.openxmlformats.org/officeDocument/2006/relationships/hyperlink" Target="https://mducekt.mskobr.ru" TargetMode="External"/><Relationship Id="rId8" Type="http://schemas.openxmlformats.org/officeDocument/2006/relationships/hyperlink" Target="https://kosmo-museum.ru/static_pages/istoriya-muzeya" TargetMode="External"/><Relationship Id="rId51" Type="http://schemas.openxmlformats.org/officeDocument/2006/relationships/hyperlink" Target="https://mosvolonter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ctorymuseum.ru" TargetMode="External"/><Relationship Id="rId17" Type="http://schemas.openxmlformats.org/officeDocument/2006/relationships/hyperlink" Target="https://www.park-gorkogo.com" TargetMode="External"/><Relationship Id="rId25" Type="http://schemas.openxmlformats.org/officeDocument/2006/relationships/hyperlink" Target="https://damuseum.ru" TargetMode="External"/><Relationship Id="rId33" Type="http://schemas.openxmlformats.org/officeDocument/2006/relationships/hyperlink" Target="https://mducekt.mskobr.ru" TargetMode="External"/><Relationship Id="rId38" Type="http://schemas.openxmlformats.org/officeDocument/2006/relationships/hyperlink" Target="https://victorymuseum.ru" TargetMode="External"/><Relationship Id="rId46" Type="http://schemas.openxmlformats.org/officeDocument/2006/relationships/hyperlink" Target="https://kosmo-museum.ru/static_pages/istoriya-muzeya" TargetMode="External"/><Relationship Id="rId59" Type="http://schemas.openxmlformats.org/officeDocument/2006/relationships/hyperlink" Target="https://www.rsl.ru" TargetMode="External"/><Relationship Id="rId67" Type="http://schemas.openxmlformats.org/officeDocument/2006/relationships/hyperlink" Target="http://www.darwinmuseum.ru" TargetMode="External"/><Relationship Id="rId20" Type="http://schemas.openxmlformats.org/officeDocument/2006/relationships/hyperlink" Target="https://mducekt.mskobr.ru" TargetMode="External"/><Relationship Id="rId41" Type="http://schemas.openxmlformats.org/officeDocument/2006/relationships/hyperlink" Target="https://patriotsport.moscow" TargetMode="External"/><Relationship Id="rId54" Type="http://schemas.openxmlformats.org/officeDocument/2006/relationships/hyperlink" Target="https://www.park-gorkogo.com" TargetMode="External"/><Relationship Id="rId62" Type="http://schemas.openxmlformats.org/officeDocument/2006/relationships/hyperlink" Target="https://victorymuseum.ru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ibershkola.mskobr.ru" TargetMode="External"/><Relationship Id="rId23" Type="http://schemas.openxmlformats.org/officeDocument/2006/relationships/hyperlink" Target="https://www.rsl.ru" TargetMode="External"/><Relationship Id="rId28" Type="http://schemas.openxmlformats.org/officeDocument/2006/relationships/hyperlink" Target="http://new.xxc.ru" TargetMode="External"/><Relationship Id="rId36" Type="http://schemas.openxmlformats.org/officeDocument/2006/relationships/hyperlink" Target="http://www.mxat-teatr.ru" TargetMode="External"/><Relationship Id="rId49" Type="http://schemas.openxmlformats.org/officeDocument/2006/relationships/hyperlink" Target="https://damuseum.ru" TargetMode="External"/><Relationship Id="rId57" Type="http://schemas.openxmlformats.org/officeDocument/2006/relationships/hyperlink" Target="https://mducekt.mskobr.ru" TargetMode="External"/><Relationship Id="rId10" Type="http://schemas.openxmlformats.org/officeDocument/2006/relationships/hyperlink" Target="http://www.mxat-teatr.ru" TargetMode="External"/><Relationship Id="rId31" Type="http://schemas.openxmlformats.org/officeDocument/2006/relationships/hyperlink" Target="http://www.darwinmuseum.ru" TargetMode="External"/><Relationship Id="rId44" Type="http://schemas.openxmlformats.org/officeDocument/2006/relationships/hyperlink" Target="https://patriotsport.moscow" TargetMode="External"/><Relationship Id="rId52" Type="http://schemas.openxmlformats.org/officeDocument/2006/relationships/hyperlink" Target="http://new.xxc.ru" TargetMode="External"/><Relationship Id="rId60" Type="http://schemas.openxmlformats.org/officeDocument/2006/relationships/hyperlink" Target="http://www.mxat-teatr.ru" TargetMode="External"/><Relationship Id="rId65" Type="http://schemas.openxmlformats.org/officeDocument/2006/relationships/hyperlink" Target="https://patriotsport.mos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l.ru" TargetMode="External"/><Relationship Id="rId13" Type="http://schemas.openxmlformats.org/officeDocument/2006/relationships/hyperlink" Target="https://mosvolonter.ru" TargetMode="External"/><Relationship Id="rId18" Type="http://schemas.openxmlformats.org/officeDocument/2006/relationships/hyperlink" Target="http://www.darwinmuseum.ru" TargetMode="External"/><Relationship Id="rId39" Type="http://schemas.openxmlformats.org/officeDocument/2006/relationships/hyperlink" Target="https://mosvolonter.ru" TargetMode="External"/><Relationship Id="rId34" Type="http://schemas.openxmlformats.org/officeDocument/2006/relationships/hyperlink" Target="https://kosmo-museum.ru/static_pages/istoriya-muzeya" TargetMode="External"/><Relationship Id="rId50" Type="http://schemas.openxmlformats.org/officeDocument/2006/relationships/hyperlink" Target="https://victorymuseum.ru" TargetMode="External"/><Relationship Id="rId55" Type="http://schemas.openxmlformats.org/officeDocument/2006/relationships/hyperlink" Target="http://www.darwin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3058AB-ED8E-4763-A926-81EAC4D9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15082</Words>
  <Characters>85970</Characters>
  <Application>Microsoft Office Word</Application>
  <DocSecurity>0</DocSecurity>
  <Lines>716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Горбунцов</dc:creator>
  <cp:keywords/>
  <cp:lastModifiedBy>Ковальчук Евгений Геннадьевич</cp:lastModifiedBy>
  <cp:revision>5</cp:revision>
  <cp:lastPrinted>2020-12-15T11:16:00Z</cp:lastPrinted>
  <dcterms:created xsi:type="dcterms:W3CDTF">2022-08-22T13:46:00Z</dcterms:created>
  <dcterms:modified xsi:type="dcterms:W3CDTF">2022-08-23T13:07:00Z</dcterms:modified>
</cp:coreProperties>
</file>